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E525FD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E525FD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1A008562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2109C696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52E8901D" w14:textId="77777777" w:rsidR="009C6E1B" w:rsidRPr="00E525FD" w:rsidRDefault="009C6E1B" w:rsidP="003F4697">
      <w:pPr>
        <w:pStyle w:val="af3"/>
        <w:rPr>
          <w:rFonts w:ascii="Times New Roman" w:hAnsi="Times New Roman"/>
        </w:rPr>
      </w:pPr>
    </w:p>
    <w:p w14:paraId="0F1434FF" w14:textId="77777777" w:rsidR="003F4697" w:rsidRPr="00E525FD" w:rsidRDefault="003F4697" w:rsidP="003F4697">
      <w:pPr>
        <w:pStyle w:val="af3"/>
        <w:rPr>
          <w:rFonts w:ascii="Times New Roman" w:hAnsi="Times New Roman"/>
        </w:rPr>
      </w:pPr>
    </w:p>
    <w:p w14:paraId="1B2AC214" w14:textId="00FF7CE5" w:rsidR="003F4697" w:rsidRDefault="00C65739" w:rsidP="001E62E0">
      <w:pPr>
        <w:pStyle w:val="affff8"/>
        <w:rPr>
          <w:rFonts w:cs="Times New Roman"/>
        </w:rPr>
      </w:pPr>
      <w:r w:rsidRPr="00E525FD">
        <w:rPr>
          <w:rFonts w:cs="Times New Roman"/>
        </w:rPr>
        <w:t xml:space="preserve">описание </w:t>
      </w:r>
      <w:r w:rsidR="00AE0C92" w:rsidRPr="00E525FD">
        <w:rPr>
          <w:rFonts w:cs="Times New Roman"/>
        </w:rPr>
        <w:t xml:space="preserve">схемы </w:t>
      </w:r>
      <w:r w:rsidR="007E3FB8">
        <w:rPr>
          <w:rFonts w:cs="Times New Roman"/>
        </w:rPr>
        <w:t xml:space="preserve">акта предварительного </w:t>
      </w:r>
      <w:r w:rsidR="002C4608">
        <w:rPr>
          <w:rFonts w:cs="Times New Roman"/>
        </w:rPr>
        <w:t>осмотра</w:t>
      </w:r>
      <w:r w:rsidR="007E3FB8">
        <w:rPr>
          <w:rFonts w:cs="Times New Roman"/>
        </w:rPr>
        <w:t xml:space="preserve"> лесосеки</w:t>
      </w:r>
    </w:p>
    <w:p w14:paraId="54840A6F" w14:textId="74888A61" w:rsidR="007E3FB8" w:rsidRPr="007E3FB8" w:rsidRDefault="007E3FB8" w:rsidP="001E62E0">
      <w:pPr>
        <w:pStyle w:val="affff8"/>
        <w:rPr>
          <w:rFonts w:cs="Times New Roman"/>
        </w:rPr>
      </w:pPr>
      <w:r>
        <w:rPr>
          <w:rFonts w:cs="Times New Roman"/>
        </w:rPr>
        <w:t>(</w:t>
      </w:r>
      <w:r w:rsidRPr="00E525FD">
        <w:rPr>
          <w:rFonts w:cs="Times New Roman"/>
        </w:rPr>
        <w:t>pilPreliminaryInspectionCuttingAreas</w:t>
      </w:r>
      <w:r>
        <w:rPr>
          <w:rFonts w:cs="Times New Roman"/>
        </w:rPr>
        <w:t>)</w:t>
      </w:r>
    </w:p>
    <w:p w14:paraId="077F445A" w14:textId="77777777" w:rsidR="003F4697" w:rsidRPr="00E525FD" w:rsidRDefault="003F4697" w:rsidP="00F2779E">
      <w:pPr>
        <w:pStyle w:val="aa"/>
        <w:ind w:firstLine="0"/>
        <w:rPr>
          <w:highlight w:val="yellow"/>
        </w:rPr>
        <w:sectPr w:rsidR="003F4697" w:rsidRPr="00E525FD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E525FD" w:rsidRDefault="003F4697" w:rsidP="00F2779E">
      <w:pPr>
        <w:pStyle w:val="aff7"/>
        <w:rPr>
          <w:rFonts w:ascii="Times New Roman" w:hAnsi="Times New Roman"/>
        </w:rPr>
      </w:pPr>
      <w:r w:rsidRPr="00E525FD">
        <w:rPr>
          <w:rFonts w:ascii="Times New Roman" w:hAnsi="Times New Roman"/>
        </w:rPr>
        <w:lastRenderedPageBreak/>
        <w:t>Содержание</w:t>
      </w:r>
    </w:p>
    <w:p w14:paraId="501846EE" w14:textId="77777777" w:rsidR="00BB1F33" w:rsidRDefault="006D2625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 w:rsidRPr="00E525FD">
        <w:fldChar w:fldCharType="begin"/>
      </w:r>
      <w:r w:rsidRPr="00E525FD">
        <w:instrText xml:space="preserve"> TOC \o "1-3" \h \z \u </w:instrText>
      </w:r>
      <w:r w:rsidRPr="00E525FD">
        <w:fldChar w:fldCharType="separate"/>
      </w:r>
      <w:hyperlink w:anchor="_Toc129795085" w:history="1">
        <w:r w:rsidR="00BB1F33" w:rsidRPr="00B80DD8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_Toc129795085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4E65F705" w14:textId="77777777" w:rsidR="00BB1F33" w:rsidRDefault="00997933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6" w:history="1">
        <w:r w:rsidR="00BB1F33" w:rsidRPr="00B80DD8">
          <w:rPr>
            <w:rStyle w:val="afffff4"/>
          </w:rPr>
          <w:t>А.1. Назначение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_Toc129795086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38C25D7F" w14:textId="77777777" w:rsidR="00BB1F33" w:rsidRDefault="00997933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7" w:history="1">
        <w:r w:rsidR="00BB1F33" w:rsidRPr="00B80DD8">
          <w:rPr>
            <w:rStyle w:val="afffff4"/>
          </w:rPr>
          <w:t>А.2. Описание форматов XML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_Toc129795087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1389B372" w14:textId="77777777" w:rsidR="00BB1F33" w:rsidRDefault="00997933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8" w:history="1">
        <w:r w:rsidR="00BB1F33" w:rsidRPr="00B80DD8">
          <w:rPr>
            <w:rStyle w:val="afffff4"/>
          </w:rPr>
          <w:t>А.2.1. Логическая модель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_Toc129795088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</w:t>
        </w:r>
        <w:r w:rsidR="00BB1F33">
          <w:rPr>
            <w:webHidden/>
          </w:rPr>
          <w:fldChar w:fldCharType="end"/>
        </w:r>
      </w:hyperlink>
    </w:p>
    <w:p w14:paraId="24B5DBE1" w14:textId="77777777" w:rsidR="00BB1F33" w:rsidRDefault="00997933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89" w:history="1">
        <w:r w:rsidR="00BB1F33" w:rsidRPr="00B80DD8">
          <w:rPr>
            <w:rStyle w:val="afffff4"/>
          </w:rPr>
          <w:t>А.2.2. Описание XSD -схем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_Toc129795089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7</w:t>
        </w:r>
        <w:r w:rsidR="00BB1F33">
          <w:rPr>
            <w:webHidden/>
          </w:rPr>
          <w:fldChar w:fldCharType="end"/>
        </w:r>
      </w:hyperlink>
    </w:p>
    <w:p w14:paraId="6FC11ACE" w14:textId="77777777" w:rsidR="00BB1F33" w:rsidRDefault="00997933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90" w:history="1">
        <w:r w:rsidR="00BB1F33" w:rsidRPr="00B80DD8">
          <w:rPr>
            <w:rStyle w:val="afffff4"/>
          </w:rPr>
          <w:t>Перечень терминов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_Toc129795090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30</w:t>
        </w:r>
        <w:r w:rsidR="00BB1F33">
          <w:rPr>
            <w:webHidden/>
          </w:rPr>
          <w:fldChar w:fldCharType="end"/>
        </w:r>
      </w:hyperlink>
    </w:p>
    <w:p w14:paraId="5E2E4965" w14:textId="77777777" w:rsidR="00BB1F33" w:rsidRDefault="00997933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9795091" w:history="1">
        <w:r w:rsidR="00BB1F33" w:rsidRPr="00B80DD8">
          <w:rPr>
            <w:rStyle w:val="afffff4"/>
          </w:rPr>
          <w:t>Перечень сокращений</w:t>
        </w:r>
        <w:r w:rsidR="00BB1F33">
          <w:rPr>
            <w:webHidden/>
          </w:rPr>
          <w:tab/>
        </w:r>
        <w:r w:rsidR="00BB1F33">
          <w:rPr>
            <w:webHidden/>
          </w:rPr>
          <w:fldChar w:fldCharType="begin"/>
        </w:r>
        <w:r w:rsidR="00BB1F33">
          <w:rPr>
            <w:webHidden/>
          </w:rPr>
          <w:instrText xml:space="preserve"> PAGEREF _Toc129795091 \h </w:instrText>
        </w:r>
        <w:r w:rsidR="00BB1F33">
          <w:rPr>
            <w:webHidden/>
          </w:rPr>
        </w:r>
        <w:r w:rsidR="00BB1F33">
          <w:rPr>
            <w:webHidden/>
          </w:rPr>
          <w:fldChar w:fldCharType="separate"/>
        </w:r>
        <w:r w:rsidR="00BB1F33">
          <w:rPr>
            <w:webHidden/>
          </w:rPr>
          <w:t>31</w:t>
        </w:r>
        <w:r w:rsidR="00BB1F33">
          <w:rPr>
            <w:webHidden/>
          </w:rPr>
          <w:fldChar w:fldCharType="end"/>
        </w:r>
      </w:hyperlink>
    </w:p>
    <w:p w14:paraId="4C65C47D" w14:textId="2A4E7260" w:rsidR="00010810" w:rsidRPr="00E525FD" w:rsidRDefault="006D2625" w:rsidP="0007116D">
      <w:pPr>
        <w:pStyle w:val="aa"/>
      </w:pPr>
      <w:r w:rsidRPr="00E525FD">
        <w:fldChar w:fldCharType="end"/>
      </w:r>
    </w:p>
    <w:p w14:paraId="772FD3BC" w14:textId="6B8E31F1" w:rsidR="00F2779E" w:rsidRPr="00E525FD" w:rsidRDefault="00F2779E" w:rsidP="0007116D">
      <w:pPr>
        <w:pStyle w:val="aa"/>
      </w:pPr>
    </w:p>
    <w:p w14:paraId="64592EFF" w14:textId="77777777" w:rsidR="00F2779E" w:rsidRPr="00E525FD" w:rsidRDefault="00F2779E" w:rsidP="00F2779E"/>
    <w:p w14:paraId="08B891F0" w14:textId="77777777" w:rsidR="00F2779E" w:rsidRPr="00E525FD" w:rsidRDefault="00F2779E" w:rsidP="00F2779E"/>
    <w:p w14:paraId="008560BE" w14:textId="77777777" w:rsidR="00F2779E" w:rsidRPr="00E525FD" w:rsidRDefault="00F2779E" w:rsidP="00F2779E"/>
    <w:p w14:paraId="17B68AD9" w14:textId="77777777" w:rsidR="00F2779E" w:rsidRPr="00E525FD" w:rsidRDefault="00F2779E" w:rsidP="00F2779E"/>
    <w:p w14:paraId="086DB16C" w14:textId="77777777" w:rsidR="00F2779E" w:rsidRPr="00E525FD" w:rsidRDefault="00F2779E" w:rsidP="00F2779E"/>
    <w:p w14:paraId="68F63428" w14:textId="77777777" w:rsidR="00F2779E" w:rsidRPr="00E525FD" w:rsidRDefault="00F2779E" w:rsidP="00F2779E"/>
    <w:p w14:paraId="37D00D83" w14:textId="77777777" w:rsidR="00F2779E" w:rsidRPr="00E525FD" w:rsidRDefault="00F2779E" w:rsidP="00F2779E"/>
    <w:p w14:paraId="6405D553" w14:textId="77777777" w:rsidR="00F2779E" w:rsidRPr="00E525FD" w:rsidRDefault="00F2779E" w:rsidP="00F2779E"/>
    <w:p w14:paraId="79B6B9C8" w14:textId="77777777" w:rsidR="00F2779E" w:rsidRPr="00E525FD" w:rsidRDefault="00F2779E" w:rsidP="00F2779E"/>
    <w:p w14:paraId="587824BD" w14:textId="77777777" w:rsidR="00F2779E" w:rsidRPr="00E525FD" w:rsidRDefault="00F2779E" w:rsidP="00F2779E"/>
    <w:p w14:paraId="19E4476B" w14:textId="77777777" w:rsidR="00F2779E" w:rsidRPr="00E525FD" w:rsidRDefault="00F2779E" w:rsidP="00F2779E"/>
    <w:p w14:paraId="491ED64C" w14:textId="6594877F" w:rsidR="00F2779E" w:rsidRPr="00E525FD" w:rsidRDefault="00F2779E" w:rsidP="00F2779E"/>
    <w:p w14:paraId="0E1EF2C0" w14:textId="78B3103E" w:rsidR="003F4697" w:rsidRPr="00E525FD" w:rsidRDefault="00F2779E" w:rsidP="00F2779E">
      <w:pPr>
        <w:tabs>
          <w:tab w:val="center" w:pos="4960"/>
        </w:tabs>
        <w:sectPr w:rsidR="003F4697" w:rsidRPr="00E525FD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 w:rsidRPr="00E525FD">
        <w:tab/>
      </w:r>
    </w:p>
    <w:p w14:paraId="3882E9BB" w14:textId="77777777" w:rsidR="007E3FB8" w:rsidRPr="00C57538" w:rsidRDefault="007E3FB8" w:rsidP="007E3FB8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979508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4D8A18" w14:textId="77777777" w:rsidR="007E3FB8" w:rsidRDefault="007E3FB8" w:rsidP="007E3FB8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9795086"/>
      <w:bookmarkStart w:id="15" w:name="_Toc119837751"/>
      <w:bookmarkStart w:id="16" w:name="_Toc126758121"/>
      <w:bookmarkEnd w:id="4"/>
      <w:r>
        <w:t>Назначение</w:t>
      </w:r>
      <w:bookmarkEnd w:id="11"/>
      <w:bookmarkEnd w:id="12"/>
      <w:bookmarkEnd w:id="13"/>
      <w:bookmarkEnd w:id="14"/>
    </w:p>
    <w:p w14:paraId="66B7886B" w14:textId="13BB3C3C" w:rsidR="007E3FB8" w:rsidRDefault="007E3FB8" w:rsidP="007E3FB8">
      <w:pPr>
        <w:pStyle w:val="aff9"/>
      </w:pPr>
      <w:r>
        <w:t xml:space="preserve">Унифицированные форматы файлов нужны для загрузки файлов </w:t>
      </w:r>
      <w:r w:rsidR="002B5E5C">
        <w:t>акта предварительного осмотра лесосеки</w:t>
      </w:r>
      <w:r>
        <w:t>, на основании НПА:</w:t>
      </w:r>
    </w:p>
    <w:p w14:paraId="46E5D2A4" w14:textId="77777777" w:rsidR="00783B4A" w:rsidRDefault="00783B4A" w:rsidP="00783B4A">
      <w:pPr>
        <w:pStyle w:val="10"/>
      </w:pPr>
      <w:r w:rsidRPr="00783B4A">
        <w:t xml:space="preserve">Приказ Минприроды России от 29.09.2022 N 641 «Об утверждении порядка </w:t>
      </w:r>
      <w:proofErr w:type="spellStart"/>
      <w:r w:rsidRPr="00783B4A">
        <w:t>состовления</w:t>
      </w:r>
      <w:proofErr w:type="spellEnd"/>
      <w:r w:rsidRPr="00783B4A">
        <w:t xml:space="preserve"> акта предварительного осмотра лесосеки и формы такого акта, а также порядка составления и формы уведомления о невозможности проведения лесосечных работ».</w:t>
      </w:r>
    </w:p>
    <w:p w14:paraId="60EEFE3B" w14:textId="4CE5271C" w:rsidR="00857BF4" w:rsidRPr="00783B4A" w:rsidRDefault="00857BF4" w:rsidP="00857BF4">
      <w:pPr>
        <w:pStyle w:val="10"/>
      </w:pPr>
      <w:r w:rsidRPr="00783B4A">
        <w:t xml:space="preserve">Приказ Минприроды России </w:t>
      </w:r>
      <w:r>
        <w:t>от 14.10.2022 N 687 «Об утверждении состава сведений, включаемых в таксационное описание лесосеки, порядка составления таксационного описания лесосеки, требований к его формату в электронной форме, порядка определения несоответствия таксационного описания информации о фактическом состоянии лесосеки, формы таксационного описания лесосеки».</w:t>
      </w:r>
    </w:p>
    <w:p w14:paraId="5DC7C1DD" w14:textId="77777777" w:rsidR="007E3FB8" w:rsidRDefault="007E3FB8" w:rsidP="007E3FB8">
      <w:pPr>
        <w:pStyle w:val="10"/>
        <w:numPr>
          <w:ilvl w:val="0"/>
          <w:numId w:val="1"/>
        </w:numPr>
      </w:pPr>
      <w:r w:rsidRPr="007B559D">
        <w:t xml:space="preserve">Приказ Минприроды России от 17.10.2022 N 688 </w:t>
      </w:r>
      <w:r>
        <w:t>«</w:t>
      </w:r>
      <w:r w:rsidRPr="007B559D">
        <w:t>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</w:t>
      </w:r>
      <w:r>
        <w:t>».</w:t>
      </w:r>
    </w:p>
    <w:p w14:paraId="5365198B" w14:textId="77777777" w:rsidR="007E3FB8" w:rsidRPr="002217FB" w:rsidRDefault="007E3FB8" w:rsidP="007E3FB8">
      <w:pPr>
        <w:pStyle w:val="24"/>
      </w:pPr>
      <w:bookmarkStart w:id="17" w:name="_Toc127442557"/>
      <w:bookmarkStart w:id="18" w:name="_Toc129795087"/>
      <w:r w:rsidRPr="002217FB">
        <w:t>Описание форматов XML</w:t>
      </w:r>
      <w:bookmarkEnd w:id="15"/>
      <w:bookmarkEnd w:id="16"/>
      <w:bookmarkEnd w:id="17"/>
      <w:bookmarkEnd w:id="18"/>
    </w:p>
    <w:p w14:paraId="6891D6AA" w14:textId="77777777" w:rsidR="007E3FB8" w:rsidRPr="002217FB" w:rsidRDefault="007E3FB8" w:rsidP="007E3FB8">
      <w:pPr>
        <w:pStyle w:val="31"/>
      </w:pPr>
      <w:bookmarkStart w:id="19" w:name="_Toc113364385"/>
      <w:bookmarkStart w:id="20" w:name="_Toc119837752"/>
      <w:bookmarkStart w:id="21" w:name="_Toc126758122"/>
      <w:bookmarkStart w:id="22" w:name="_Toc127442558"/>
      <w:bookmarkStart w:id="23" w:name="_Toc129795088"/>
      <w:r w:rsidRPr="002217FB">
        <w:t>Логическая модель</w:t>
      </w:r>
      <w:bookmarkEnd w:id="19"/>
      <w:bookmarkEnd w:id="20"/>
      <w:bookmarkEnd w:id="21"/>
      <w:bookmarkEnd w:id="22"/>
      <w:bookmarkEnd w:id="23"/>
    </w:p>
    <w:p w14:paraId="3DE52A8C" w14:textId="77777777" w:rsidR="007E3FB8" w:rsidRDefault="007E3FB8" w:rsidP="007E3FB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B9E2131" w14:textId="77777777" w:rsidR="007E3FB8" w:rsidRDefault="007E3FB8" w:rsidP="007E3FB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 xml:space="preserve">-документа, представляющая собой некоторую законченную смысловую единицу. Элемент может содержать один или </w:t>
      </w:r>
      <w:r>
        <w:lastRenderedPageBreak/>
        <w:t>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C6C1099" w14:textId="77777777" w:rsidR="007E3FB8" w:rsidRDefault="007E3FB8" w:rsidP="007E3FB8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78C56F1B" w14:textId="77777777" w:rsidR="007E3FB8" w:rsidRDefault="007E3FB8" w:rsidP="007E3FB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4944617C" w14:textId="77777777" w:rsidR="007E3FB8" w:rsidRDefault="007E3FB8" w:rsidP="007E3FB8">
      <w:pPr>
        <w:pStyle w:val="afff3"/>
      </w:pPr>
      <w:bookmarkStart w:id="24" w:name="_Ref127441322"/>
      <w:r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4"/>
      <w:r>
        <w:t xml:space="preserve"> – Табличная форма описания структуры</w:t>
      </w:r>
    </w:p>
    <w:tbl>
      <w:tblPr>
        <w:tblW w:w="987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9"/>
        <w:gridCol w:w="1701"/>
        <w:gridCol w:w="567"/>
        <w:gridCol w:w="992"/>
        <w:gridCol w:w="2268"/>
        <w:gridCol w:w="2268"/>
        <w:gridCol w:w="1843"/>
      </w:tblGrid>
      <w:tr w:rsidR="00291BC3" w14:paraId="22AF8052" w14:textId="0761D8A0" w:rsidTr="00291BC3">
        <w:trPr>
          <w:trHeight w:hRule="exact" w:val="768"/>
        </w:trPr>
        <w:tc>
          <w:tcPr>
            <w:tcW w:w="239" w:type="dxa"/>
            <w:shd w:val="clear" w:color="auto" w:fill="FFFFFF"/>
          </w:tcPr>
          <w:p w14:paraId="5F5CA37E" w14:textId="28F32DC2" w:rsidR="00291BC3" w:rsidRDefault="00291BC3" w:rsidP="00323FFF">
            <w:pPr>
              <w:pStyle w:val="aff3"/>
            </w:pPr>
          </w:p>
        </w:tc>
        <w:tc>
          <w:tcPr>
            <w:tcW w:w="1701" w:type="dxa"/>
            <w:shd w:val="clear" w:color="auto" w:fill="FFFFFF"/>
          </w:tcPr>
          <w:p w14:paraId="7FF9039E" w14:textId="77777777" w:rsidR="00291BC3" w:rsidRDefault="00291BC3" w:rsidP="00323FFF">
            <w:pPr>
              <w:pStyle w:val="aff3"/>
            </w:pPr>
            <w:r>
              <w:t>Содержание элемента</w:t>
            </w:r>
          </w:p>
        </w:tc>
        <w:tc>
          <w:tcPr>
            <w:tcW w:w="567" w:type="dxa"/>
            <w:shd w:val="clear" w:color="auto" w:fill="FFFFFF"/>
          </w:tcPr>
          <w:p w14:paraId="0F0CC55A" w14:textId="77777777" w:rsidR="00291BC3" w:rsidRDefault="00291BC3" w:rsidP="00323FFF">
            <w:pPr>
              <w:pStyle w:val="aff3"/>
            </w:pPr>
            <w:r>
              <w:t>Тип</w:t>
            </w:r>
          </w:p>
        </w:tc>
        <w:tc>
          <w:tcPr>
            <w:tcW w:w="992" w:type="dxa"/>
            <w:shd w:val="clear" w:color="auto" w:fill="FFFFFF"/>
          </w:tcPr>
          <w:p w14:paraId="77FBD865" w14:textId="77777777" w:rsidR="00291BC3" w:rsidRDefault="00291BC3" w:rsidP="00323FFF">
            <w:pPr>
              <w:pStyle w:val="aff3"/>
            </w:pPr>
            <w:r>
              <w:t>Формат</w:t>
            </w:r>
          </w:p>
        </w:tc>
        <w:tc>
          <w:tcPr>
            <w:tcW w:w="2268" w:type="dxa"/>
            <w:shd w:val="clear" w:color="auto" w:fill="FFFFFF"/>
          </w:tcPr>
          <w:p w14:paraId="13A99E91" w14:textId="77777777" w:rsidR="00291BC3" w:rsidRDefault="00291BC3" w:rsidP="00323FFF">
            <w:pPr>
              <w:pStyle w:val="aff3"/>
            </w:pPr>
            <w:r>
              <w:t>Наименование</w:t>
            </w:r>
          </w:p>
        </w:tc>
        <w:tc>
          <w:tcPr>
            <w:tcW w:w="2268" w:type="dxa"/>
            <w:shd w:val="clear" w:color="auto" w:fill="FFFFFF"/>
          </w:tcPr>
          <w:p w14:paraId="6D34EE86" w14:textId="77777777" w:rsidR="00291BC3" w:rsidRDefault="00291BC3" w:rsidP="00323FFF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843" w:type="dxa"/>
            <w:shd w:val="clear" w:color="auto" w:fill="FFFFFF"/>
          </w:tcPr>
          <w:p w14:paraId="4FC0260D" w14:textId="77777777" w:rsidR="00291BC3" w:rsidRDefault="00291BC3" w:rsidP="00323FFF">
            <w:pPr>
              <w:pStyle w:val="aff3"/>
            </w:pPr>
          </w:p>
        </w:tc>
      </w:tr>
      <w:tr w:rsidR="00291BC3" w14:paraId="770CDF79" w14:textId="198095D8" w:rsidTr="00291BC3">
        <w:trPr>
          <w:trHeight w:hRule="exact" w:val="461"/>
        </w:trPr>
        <w:tc>
          <w:tcPr>
            <w:tcW w:w="9878" w:type="dxa"/>
            <w:gridSpan w:val="7"/>
            <w:shd w:val="clear" w:color="auto" w:fill="FFFFFF"/>
          </w:tcPr>
          <w:p w14:paraId="75014021" w14:textId="628032F9" w:rsidR="00291BC3" w:rsidRDefault="00291BC3" w:rsidP="00323FFF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291BC3" w14:paraId="0491C480" w14:textId="4C0628D3" w:rsidTr="00291BC3">
        <w:trPr>
          <w:trHeight w:hRule="exact" w:val="442"/>
        </w:trPr>
        <w:tc>
          <w:tcPr>
            <w:tcW w:w="239" w:type="dxa"/>
            <w:shd w:val="clear" w:color="auto" w:fill="FFFFFF"/>
          </w:tcPr>
          <w:p w14:paraId="43E62935" w14:textId="77777777" w:rsidR="00291BC3" w:rsidRDefault="00291BC3" w:rsidP="00323FFF">
            <w:pPr>
              <w:pStyle w:val="afff5"/>
            </w:pPr>
          </w:p>
        </w:tc>
        <w:tc>
          <w:tcPr>
            <w:tcW w:w="1701" w:type="dxa"/>
            <w:shd w:val="clear" w:color="auto" w:fill="FFFFFF"/>
          </w:tcPr>
          <w:p w14:paraId="6FC7A0A8" w14:textId="77777777" w:rsidR="00291BC3" w:rsidRDefault="00291BC3" w:rsidP="00323FFF">
            <w:pPr>
              <w:pStyle w:val="afff5"/>
            </w:pPr>
          </w:p>
        </w:tc>
        <w:tc>
          <w:tcPr>
            <w:tcW w:w="567" w:type="dxa"/>
            <w:shd w:val="clear" w:color="auto" w:fill="FFFFFF"/>
          </w:tcPr>
          <w:p w14:paraId="586B3508" w14:textId="77777777" w:rsidR="00291BC3" w:rsidRDefault="00291BC3" w:rsidP="00323FFF">
            <w:pPr>
              <w:pStyle w:val="afff5"/>
            </w:pPr>
          </w:p>
        </w:tc>
        <w:tc>
          <w:tcPr>
            <w:tcW w:w="992" w:type="dxa"/>
            <w:shd w:val="clear" w:color="auto" w:fill="FFFFFF"/>
          </w:tcPr>
          <w:p w14:paraId="23DE523E" w14:textId="77777777" w:rsidR="00291BC3" w:rsidRDefault="00291BC3" w:rsidP="00323FFF">
            <w:pPr>
              <w:pStyle w:val="afff5"/>
            </w:pPr>
          </w:p>
        </w:tc>
        <w:tc>
          <w:tcPr>
            <w:tcW w:w="2268" w:type="dxa"/>
            <w:shd w:val="clear" w:color="auto" w:fill="FFFFFF"/>
          </w:tcPr>
          <w:p w14:paraId="2305E24D" w14:textId="77777777" w:rsidR="00291BC3" w:rsidRDefault="00291BC3" w:rsidP="00323FFF">
            <w:pPr>
              <w:pStyle w:val="afff5"/>
            </w:pPr>
          </w:p>
        </w:tc>
        <w:tc>
          <w:tcPr>
            <w:tcW w:w="2268" w:type="dxa"/>
            <w:shd w:val="clear" w:color="auto" w:fill="FFFFFF"/>
          </w:tcPr>
          <w:p w14:paraId="33C76C48" w14:textId="77777777" w:rsidR="00291BC3" w:rsidRDefault="00291BC3" w:rsidP="00323FFF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235903CA" w14:textId="77777777" w:rsidR="00291BC3" w:rsidRDefault="00291BC3" w:rsidP="00323FFF">
            <w:pPr>
              <w:pStyle w:val="afff5"/>
            </w:pPr>
          </w:p>
        </w:tc>
      </w:tr>
    </w:tbl>
    <w:p w14:paraId="672C1AC5" w14:textId="77777777" w:rsidR="007E3FB8" w:rsidRDefault="007E3FB8" w:rsidP="007E3FB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220BE138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3CCBD92A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73570675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6C9FAD6A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44CC9F8A" w14:textId="77777777" w:rsidR="007E3FB8" w:rsidRDefault="007E3FB8" w:rsidP="007E3FB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 xml:space="preserve">присутствия элемента/атрибута (совокупности наименования </w:t>
      </w:r>
      <w:r>
        <w:lastRenderedPageBreak/>
        <w:t>элемента/атрибута и его значения) в файле. Признак обязательности может принимать следующие значения:</w:t>
      </w:r>
    </w:p>
    <w:p w14:paraId="7911377D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248AA5C1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7605B3F4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D5857C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416ECAFA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526DA5FF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538604EC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5777B10B" w14:textId="77777777" w:rsidR="007E3FB8" w:rsidRDefault="007E3FB8" w:rsidP="007E3FB8">
      <w:pPr>
        <w:pStyle w:val="aff9"/>
      </w:pPr>
      <w:r>
        <w:lastRenderedPageBreak/>
        <w:t>Символы формата простого элемента и атрибута соответствуют представленным ниже обозначениям:</w:t>
      </w:r>
    </w:p>
    <w:p w14:paraId="25CFCEA3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3036FC50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487A4C46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16CCF0A6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4F38D444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523404E0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30ABECDA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4EAA3B1D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73AAB228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76819493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642DC8E8" w14:textId="77777777" w:rsidR="007E3FB8" w:rsidRDefault="007E3FB8" w:rsidP="007E3FB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4B814FB6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ADBD461" w14:textId="77777777" w:rsidR="007E3FB8" w:rsidRDefault="007E3FB8" w:rsidP="007E3FB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1E6F7039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3430EC29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lastRenderedPageBreak/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3E0B63D" w14:textId="77777777" w:rsidR="007E3FB8" w:rsidRDefault="007E3FB8" w:rsidP="007E3FB8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6EBC17BA" w14:textId="77777777" w:rsidR="007E3FB8" w:rsidRDefault="007E3FB8" w:rsidP="007E3FB8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781E52E5" w14:textId="27A9BB00" w:rsidR="000629B7" w:rsidRPr="00E525FD" w:rsidRDefault="007E3FB8" w:rsidP="00BB1F33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  <w:r w:rsidR="00F2779E" w:rsidRPr="00E525FD">
        <w:tab/>
      </w:r>
    </w:p>
    <w:p w14:paraId="7D4A933E" w14:textId="0E62246C" w:rsidR="000629B7" w:rsidRPr="00E525FD" w:rsidRDefault="000629B7" w:rsidP="00BB1F33">
      <w:pPr>
        <w:pStyle w:val="31"/>
      </w:pPr>
      <w:bookmarkStart w:id="25" w:name="_Toc120546346"/>
      <w:bookmarkStart w:id="26" w:name="_Toc129795089"/>
      <w:r w:rsidRPr="00E525FD">
        <w:t xml:space="preserve">Описание </w:t>
      </w:r>
      <w:r w:rsidR="00CC5A59" w:rsidRPr="00BB1F33">
        <w:t>XSD</w:t>
      </w:r>
      <w:r w:rsidR="00CC5A59" w:rsidRPr="00E525FD">
        <w:t xml:space="preserve"> </w:t>
      </w:r>
      <w:r w:rsidRPr="00E525FD">
        <w:t>-схем</w:t>
      </w:r>
      <w:bookmarkEnd w:id="25"/>
      <w:bookmarkEnd w:id="26"/>
    </w:p>
    <w:p w14:paraId="4C7F7060" w14:textId="2D727851" w:rsidR="000E2ED5" w:rsidRPr="00E525FD" w:rsidRDefault="000E2ED5" w:rsidP="000E2ED5">
      <w:pPr>
        <w:pStyle w:val="aa"/>
        <w:rPr>
          <w:rFonts w:eastAsia="Arial Unicode MS"/>
          <w:lang w:eastAsia="en-US"/>
        </w:rPr>
      </w:pPr>
      <w:r w:rsidRPr="00E525FD">
        <w:rPr>
          <w:rFonts w:eastAsia="Arial Unicode MS"/>
          <w:lang w:eastAsia="en-US"/>
        </w:rPr>
        <w:t xml:space="preserve">Разработанные </w:t>
      </w:r>
      <w:r w:rsidRPr="00E525FD">
        <w:rPr>
          <w:rFonts w:eastAsia="Arial Unicode MS"/>
          <w:lang w:val="en-US" w:eastAsia="en-US"/>
        </w:rPr>
        <w:t>XSD</w:t>
      </w:r>
      <w:r w:rsidRPr="00E525FD">
        <w:rPr>
          <w:rFonts w:eastAsia="Arial Unicode MS"/>
          <w:lang w:eastAsia="en-US"/>
        </w:rPr>
        <w:t xml:space="preserve"> приведены в таблице</w:t>
      </w:r>
      <w:r w:rsidR="000629B7" w:rsidRPr="00E525FD">
        <w:rPr>
          <w:rFonts w:eastAsia="Arial Unicode MS"/>
          <w:lang w:eastAsia="en-US"/>
        </w:rPr>
        <w:t xml:space="preserve"> </w:t>
      </w:r>
      <w:r w:rsidR="007E3FB8">
        <w:rPr>
          <w:rFonts w:eastAsia="Arial Unicode MS"/>
          <w:lang w:val="en-US" w:eastAsia="en-US"/>
        </w:rPr>
        <w:t>A</w:t>
      </w:r>
      <w:r w:rsidR="000629B7" w:rsidRPr="00E525FD">
        <w:rPr>
          <w:rFonts w:eastAsia="Arial Unicode MS"/>
          <w:lang w:eastAsia="en-US"/>
        </w:rPr>
        <w:t>.</w:t>
      </w:r>
      <w:r w:rsidR="007E3FB8" w:rsidRPr="007E3FB8">
        <w:rPr>
          <w:rFonts w:eastAsia="Arial Unicode MS"/>
          <w:lang w:eastAsia="en-US"/>
        </w:rPr>
        <w:t>2</w:t>
      </w:r>
      <w:r w:rsidRPr="00E525FD">
        <w:rPr>
          <w:rFonts w:eastAsia="Arial Unicode MS"/>
          <w:lang w:eastAsia="en-US"/>
        </w:rPr>
        <w:t>.</w:t>
      </w:r>
    </w:p>
    <w:p w14:paraId="479FCED5" w14:textId="7C3FE35B" w:rsidR="00F933B6" w:rsidRPr="00E525FD" w:rsidRDefault="007E3FB8" w:rsidP="000E2ED5">
      <w:pPr>
        <w:pStyle w:val="afff3"/>
      </w:pPr>
      <w:bookmarkStart w:id="27" w:name="_Ref120276034"/>
      <w:r>
        <w:t xml:space="preserve">Таблица </w:t>
      </w:r>
      <w:r>
        <w:rPr>
          <w:lang w:val="en-US"/>
        </w:rPr>
        <w:t>A</w:t>
      </w:r>
      <w:r w:rsidR="000E2ED5" w:rsidRPr="00E525FD">
        <w:t>.</w:t>
      </w:r>
      <w:bookmarkEnd w:id="27"/>
      <w:r>
        <w:rPr>
          <w:lang w:val="en-US"/>
        </w:rPr>
        <w:t>2</w:t>
      </w:r>
      <w:r w:rsidR="000629B7" w:rsidRPr="00E525FD">
        <w:t xml:space="preserve"> </w:t>
      </w:r>
      <w:r w:rsidR="000E2ED5" w:rsidRPr="00E525FD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:rsidRPr="00E525FD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Pr="00E525FD" w:rsidRDefault="000E2ED5">
            <w:pPr>
              <w:pStyle w:val="aff3"/>
              <w:rPr>
                <w:rFonts w:eastAsia="Arial Unicode MS"/>
                <w:lang w:eastAsia="en-US"/>
              </w:rPr>
            </w:pPr>
            <w:r w:rsidRPr="00E525FD"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0E2ED5" w:rsidRPr="00E525FD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23B9A4F3" w:rsidR="000E2ED5" w:rsidRPr="00E525FD" w:rsidRDefault="00711C2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pilPreliminaryInspectionCuttingAreas_v0.1.8.xsd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04C8CB98" w:rsidR="000E2ED5" w:rsidRPr="00E525FD" w:rsidRDefault="009D5B8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</w:rPr>
            </w:pPr>
            <w:r w:rsidRPr="00E525FD">
              <w:rPr>
                <w:rFonts w:ascii="Times New Roman" w:hAnsi="Times New Roman" w:cs="Times New Roman"/>
              </w:rPr>
              <w:t>Акт предварительного осмотра лесосеки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33CC8C8A" w:rsidR="000E2ED5" w:rsidRPr="00E525FD" w:rsidRDefault="00711C29" w:rsidP="00A56789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object w:dxaOrig="4597" w:dyaOrig="816" w14:anchorId="6D1E81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.6pt;height:30pt" o:ole="">
                  <v:imagedata r:id="rId13" o:title=""/>
                </v:shape>
                <o:OLEObject Type="Embed" ProgID="Package" ShapeID="_x0000_i1025" DrawAspect="Content" ObjectID="_1768979733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54E83B98" w:rsidR="000E2ED5" w:rsidRPr="00B13729" w:rsidRDefault="00144C8D" w:rsidP="00B13729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E525FD">
              <w:rPr>
                <w:rFonts w:eastAsia="Arial Unicode MS"/>
                <w:b w:val="0"/>
                <w:lang w:eastAsia="en-US"/>
              </w:rPr>
              <w:t xml:space="preserve">Описание схемы представлено в таблице </w:t>
            </w:r>
            <w:r w:rsidRPr="00E525FD">
              <w:rPr>
                <w:b w:val="0"/>
                <w:vanish/>
              </w:rPr>
              <w:fldChar w:fldCharType="begin"/>
            </w:r>
            <w:r w:rsidRPr="00E525FD">
              <w:rPr>
                <w:b w:val="0"/>
                <w:vanish/>
              </w:rPr>
              <w:instrText xml:space="preserve"> REF _Ref117004575 \h  \* MERGEFORMAT </w:instrText>
            </w:r>
            <w:r w:rsidRPr="00E525FD">
              <w:rPr>
                <w:b w:val="0"/>
                <w:vanish/>
              </w:rPr>
            </w:r>
            <w:r w:rsidRPr="00E525FD">
              <w:rPr>
                <w:b w:val="0"/>
                <w:vanish/>
              </w:rPr>
              <w:fldChar w:fldCharType="separate"/>
            </w:r>
            <w:r w:rsidRPr="00E525FD">
              <w:rPr>
                <w:b w:val="0"/>
                <w:vanish/>
              </w:rPr>
              <w:t xml:space="preserve">Таблица </w:t>
            </w:r>
            <w:r w:rsidR="00B13729">
              <w:rPr>
                <w:b w:val="0"/>
                <w:lang w:val="en-US"/>
              </w:rPr>
              <w:t>A</w:t>
            </w:r>
            <w:r w:rsidRPr="00E525FD">
              <w:rPr>
                <w:b w:val="0"/>
              </w:rPr>
              <w:t>.</w:t>
            </w:r>
            <w:r w:rsidRPr="00E525FD">
              <w:rPr>
                <w:b w:val="0"/>
              </w:rPr>
              <w:fldChar w:fldCharType="end"/>
            </w:r>
            <w:r w:rsidR="00B13729" w:rsidRPr="00B13729">
              <w:rPr>
                <w:b w:val="0"/>
              </w:rPr>
              <w:t>3</w:t>
            </w:r>
          </w:p>
        </w:tc>
      </w:tr>
    </w:tbl>
    <w:p w14:paraId="5A2E48E9" w14:textId="77777777" w:rsidR="000E2ED5" w:rsidRPr="00E525FD" w:rsidRDefault="000E2ED5" w:rsidP="000E2ED5">
      <w:pPr>
        <w:pStyle w:val="aa"/>
        <w:rPr>
          <w:rFonts w:eastAsiaTheme="minorHAnsi"/>
        </w:rPr>
      </w:pPr>
    </w:p>
    <w:p w14:paraId="3513B1FE" w14:textId="610E40C2" w:rsidR="00DB55F9" w:rsidRPr="00E525FD" w:rsidRDefault="00DB55F9" w:rsidP="00DA4271">
      <w:pPr>
        <w:pStyle w:val="40"/>
      </w:pPr>
      <w:r w:rsidRPr="00E525FD">
        <w:rPr>
          <w:rFonts w:eastAsiaTheme="minorHAnsi"/>
          <w:lang w:val="en-US"/>
        </w:rPr>
        <w:lastRenderedPageBreak/>
        <w:t>XSD</w:t>
      </w:r>
      <w:r w:rsidRPr="00E525FD">
        <w:rPr>
          <w:rFonts w:eastAsiaTheme="minorHAnsi"/>
        </w:rPr>
        <w:t xml:space="preserve">-схема </w:t>
      </w:r>
      <w:bookmarkEnd w:id="5"/>
      <w:bookmarkEnd w:id="6"/>
      <w:r w:rsidR="002C4608">
        <w:rPr>
          <w:rFonts w:eastAsiaTheme="minorHAnsi"/>
        </w:rPr>
        <w:t>акта предварительного осмотра лесосеки</w:t>
      </w:r>
    </w:p>
    <w:p w14:paraId="4E03433B" w14:textId="7952CE78" w:rsidR="00CF06FF" w:rsidRDefault="00144C8D" w:rsidP="00144C8D">
      <w:pPr>
        <w:pStyle w:val="aa"/>
      </w:pPr>
      <w:r w:rsidRPr="00E525FD">
        <w:rPr>
          <w:rFonts w:eastAsiaTheme="minorHAnsi"/>
        </w:rPr>
        <w:t xml:space="preserve">Ниже </w:t>
      </w:r>
      <w:r w:rsidR="0005606C" w:rsidRPr="00E525FD">
        <w:t>в таблице </w:t>
      </w:r>
      <w:r w:rsidR="0005606C" w:rsidRPr="00E525FD">
        <w:rPr>
          <w:vanish/>
        </w:rPr>
        <w:fldChar w:fldCharType="begin"/>
      </w:r>
      <w:r w:rsidR="0005606C" w:rsidRPr="00E525FD">
        <w:rPr>
          <w:vanish/>
        </w:rPr>
        <w:instrText xml:space="preserve"> REF _Ref117004575 \h  \* MERGEFORMAT </w:instrText>
      </w:r>
      <w:r w:rsidR="0005606C" w:rsidRPr="00E525FD">
        <w:rPr>
          <w:vanish/>
        </w:rPr>
      </w:r>
      <w:r w:rsidR="0005606C" w:rsidRPr="00E525FD">
        <w:rPr>
          <w:vanish/>
        </w:rPr>
        <w:fldChar w:fldCharType="separate"/>
      </w:r>
      <w:r w:rsidR="0005606C" w:rsidRPr="00E525FD">
        <w:rPr>
          <w:vanish/>
        </w:rPr>
        <w:t xml:space="preserve">Таблица </w:t>
      </w:r>
      <w:r w:rsidR="007E3FB8">
        <w:rPr>
          <w:lang w:val="en-US"/>
        </w:rPr>
        <w:t>A</w:t>
      </w:r>
      <w:r w:rsidR="0005606C" w:rsidRPr="00E525FD">
        <w:t>.</w:t>
      </w:r>
      <w:r w:rsidR="0005606C" w:rsidRPr="00E525FD">
        <w:fldChar w:fldCharType="end"/>
      </w:r>
      <w:r w:rsidR="007E3FB8" w:rsidRPr="007E3FB8">
        <w:t>3</w:t>
      </w:r>
      <w:r w:rsidR="0005606C" w:rsidRPr="00E525FD">
        <w:t xml:space="preserve"> </w:t>
      </w:r>
      <w:r w:rsidRPr="00E525FD">
        <w:rPr>
          <w:rFonts w:eastAsiaTheme="minorHAnsi"/>
        </w:rPr>
        <w:t>приведено о</w:t>
      </w:r>
      <w:r w:rsidR="00CF06FF" w:rsidRPr="00E525FD">
        <w:t xml:space="preserve">писание схемы </w:t>
      </w:r>
      <w:r w:rsidR="008A6679">
        <w:t>акта предварительного осмотра лесосек</w:t>
      </w:r>
      <w:r w:rsidR="00BD732D" w:rsidRPr="00E525FD">
        <w:t>.</w:t>
      </w:r>
    </w:p>
    <w:p w14:paraId="684A4B9D" w14:textId="77777777" w:rsidR="00C75FC3" w:rsidRDefault="00C75FC3" w:rsidP="00C75FC3">
      <w:pPr>
        <w:pStyle w:val="aa"/>
      </w:pPr>
      <w:r w:rsidRPr="002D1F8B">
        <w:t xml:space="preserve">Пояснение: </w:t>
      </w:r>
    </w:p>
    <w:p w14:paraId="0543AD84" w14:textId="77777777" w:rsidR="00C75FC3" w:rsidRDefault="00C75FC3" w:rsidP="00C75FC3">
      <w:pPr>
        <w:pStyle w:val="aa"/>
        <w:numPr>
          <w:ilvl w:val="0"/>
          <w:numId w:val="124"/>
        </w:numPr>
        <w:ind w:left="0" w:firstLine="851"/>
      </w:pPr>
      <w:r w:rsidRPr="002D1F8B">
        <w:t>атрибуты с тегом “</w:t>
      </w:r>
      <w:r w:rsidRPr="002D1F8B">
        <w:rPr>
          <w:lang w:val="en-US"/>
        </w:rPr>
        <w:t>st</w:t>
      </w:r>
      <w:r w:rsidRPr="002D1F8B">
        <w:t xml:space="preserve">:” из схемы </w:t>
      </w:r>
      <w:r w:rsidRPr="002D1F8B">
        <w:rPr>
          <w:lang w:val="en-US"/>
        </w:rPr>
        <w:t>simpleTypes</w:t>
      </w:r>
      <w:r w:rsidRPr="002D1F8B">
        <w:t>.</w:t>
      </w:r>
      <w:r w:rsidRPr="002D1F8B">
        <w:rPr>
          <w:lang w:val="en-US"/>
        </w:rPr>
        <w:t>xsd</w:t>
      </w:r>
      <w:r w:rsidRPr="002D1F8B">
        <w:t xml:space="preserve"> не требуют описания, так как являются системными (</w:t>
      </w:r>
      <w:r w:rsidRPr="002D1F8B">
        <w:rPr>
          <w:lang w:val="en-US"/>
        </w:rPr>
        <w:t>XMLSchema</w:t>
      </w:r>
      <w:r w:rsidRPr="002D1F8B">
        <w:t>.</w:t>
      </w:r>
      <w:r w:rsidRPr="002D1F8B">
        <w:rPr>
          <w:lang w:val="en-US"/>
        </w:rPr>
        <w:t>xsd</w:t>
      </w:r>
      <w:r w:rsidRPr="002D1F8B">
        <w:t>) с некоторыми ограничениями.</w:t>
      </w:r>
    </w:p>
    <w:p w14:paraId="10644E83" w14:textId="77777777" w:rsidR="00C75FC3" w:rsidRPr="006E1F69" w:rsidRDefault="00C75FC3" w:rsidP="00C75FC3">
      <w:pPr>
        <w:pStyle w:val="aa"/>
        <w:numPr>
          <w:ilvl w:val="0"/>
          <w:numId w:val="124"/>
        </w:numPr>
        <w:ind w:left="0" w:firstLine="851"/>
        <w:rPr>
          <w:rFonts w:eastAsiaTheme="minorHAnsi"/>
        </w:rPr>
      </w:pPr>
      <w:r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6A8884BC" w14:textId="33C9B90C" w:rsidR="00C75FC3" w:rsidRPr="006E1F69" w:rsidRDefault="006E1F69" w:rsidP="006E1F69">
      <w:pPr>
        <w:pStyle w:val="aa"/>
        <w:numPr>
          <w:ilvl w:val="0"/>
          <w:numId w:val="124"/>
        </w:numPr>
        <w:ind w:left="0" w:firstLine="851"/>
        <w:rPr>
          <w:rFonts w:eastAsiaTheme="minorHAnsi"/>
        </w:rPr>
      </w:pPr>
      <w:r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 xml:space="preserve">схемы, используемые в проекте ТОЛ, опубликованы на сайте: </w:t>
      </w:r>
      <w:hyperlink r:id="rId15" w:history="1">
        <w:r w:rsidRPr="0085527C">
          <w:rPr>
            <w:rStyle w:val="afffff4"/>
          </w:rPr>
          <w:t>https://rosleshoz.gov.ru/doc/foresttaxationrates</w:t>
        </w:r>
      </w:hyperlink>
      <w:r>
        <w:t xml:space="preserve"> </w:t>
      </w:r>
    </w:p>
    <w:p w14:paraId="6E371BD4" w14:textId="55631CF4" w:rsidR="00CF06FF" w:rsidRPr="00E525FD" w:rsidRDefault="007E3FB8" w:rsidP="00CF06FF">
      <w:pPr>
        <w:pStyle w:val="afff3"/>
      </w:pPr>
      <w:bookmarkStart w:id="28" w:name="_Ref117004575"/>
      <w:r>
        <w:t xml:space="preserve">Таблица </w:t>
      </w:r>
      <w:r>
        <w:rPr>
          <w:lang w:val="en-US"/>
        </w:rPr>
        <w:t>A</w:t>
      </w:r>
      <w:r w:rsidR="00CF06FF" w:rsidRPr="00E525FD">
        <w:t>.</w:t>
      </w:r>
      <w:bookmarkEnd w:id="28"/>
      <w:r w:rsidRPr="00B13729">
        <w:t>3</w:t>
      </w:r>
      <w:r w:rsidR="00CF06FF" w:rsidRPr="00E525FD">
        <w:t xml:space="preserve"> – Описание </w:t>
      </w:r>
      <w:r w:rsidR="00915CD0">
        <w:t xml:space="preserve">схемы </w:t>
      </w:r>
      <w:r w:rsidR="008A6679">
        <w:t>акта предварительного осмотра лесосек.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1843"/>
        <w:gridCol w:w="708"/>
        <w:gridCol w:w="993"/>
        <w:gridCol w:w="1842"/>
        <w:gridCol w:w="2268"/>
        <w:gridCol w:w="1978"/>
      </w:tblGrid>
      <w:tr w:rsidR="00D660BB" w:rsidRPr="00E525FD" w14:paraId="7D420F47" w14:textId="10278569" w:rsidTr="00A57833">
        <w:trPr>
          <w:trHeight w:val="454"/>
          <w:tblHeader/>
          <w:jc w:val="center"/>
        </w:trPr>
        <w:tc>
          <w:tcPr>
            <w:tcW w:w="279" w:type="dxa"/>
          </w:tcPr>
          <w:p w14:paraId="53337559" w14:textId="37FE108D" w:rsidR="00D660BB" w:rsidRPr="00E525FD" w:rsidRDefault="00D660BB" w:rsidP="006B32BC">
            <w:pPr>
              <w:pStyle w:val="aff3"/>
            </w:pPr>
          </w:p>
        </w:tc>
        <w:tc>
          <w:tcPr>
            <w:tcW w:w="1843" w:type="dxa"/>
          </w:tcPr>
          <w:p w14:paraId="7829AF5F" w14:textId="77777777" w:rsidR="00D660BB" w:rsidRPr="00E525FD" w:rsidRDefault="00D660BB" w:rsidP="006B32BC">
            <w:pPr>
              <w:pStyle w:val="aff3"/>
            </w:pPr>
            <w:r w:rsidRPr="00E525FD">
              <w:t>Содержание элемента</w:t>
            </w:r>
          </w:p>
        </w:tc>
        <w:tc>
          <w:tcPr>
            <w:tcW w:w="708" w:type="dxa"/>
          </w:tcPr>
          <w:p w14:paraId="7239B9C2" w14:textId="77777777" w:rsidR="00D660BB" w:rsidRPr="00E525FD" w:rsidRDefault="00D660BB" w:rsidP="006B32BC">
            <w:pPr>
              <w:pStyle w:val="aff3"/>
            </w:pPr>
            <w:r w:rsidRPr="00E525FD">
              <w:t>Тип</w:t>
            </w:r>
          </w:p>
        </w:tc>
        <w:tc>
          <w:tcPr>
            <w:tcW w:w="993" w:type="dxa"/>
          </w:tcPr>
          <w:p w14:paraId="2B983732" w14:textId="77777777" w:rsidR="00D660BB" w:rsidRPr="00E525FD" w:rsidRDefault="00D660BB" w:rsidP="006B32BC">
            <w:pPr>
              <w:pStyle w:val="aff3"/>
            </w:pPr>
            <w:r w:rsidRPr="00E525FD">
              <w:t>Формат</w:t>
            </w:r>
          </w:p>
        </w:tc>
        <w:tc>
          <w:tcPr>
            <w:tcW w:w="1842" w:type="dxa"/>
          </w:tcPr>
          <w:p w14:paraId="098A4C6A" w14:textId="77777777" w:rsidR="00D660BB" w:rsidRPr="00E525FD" w:rsidRDefault="00D660BB" w:rsidP="006B32BC">
            <w:pPr>
              <w:pStyle w:val="aff3"/>
            </w:pPr>
            <w:r w:rsidRPr="00E525FD">
              <w:t>Наименование</w:t>
            </w:r>
          </w:p>
        </w:tc>
        <w:tc>
          <w:tcPr>
            <w:tcW w:w="2268" w:type="dxa"/>
          </w:tcPr>
          <w:p w14:paraId="19A22A6B" w14:textId="77777777" w:rsidR="00D660BB" w:rsidRPr="00E525FD" w:rsidRDefault="00D660BB" w:rsidP="006B32BC">
            <w:pPr>
              <w:pStyle w:val="aff3"/>
            </w:pPr>
            <w:r w:rsidRPr="00E525FD">
              <w:t>Дополнительная информация</w:t>
            </w:r>
          </w:p>
        </w:tc>
        <w:tc>
          <w:tcPr>
            <w:tcW w:w="1978" w:type="dxa"/>
          </w:tcPr>
          <w:p w14:paraId="5735C304" w14:textId="73845D59" w:rsidR="00D660BB" w:rsidRPr="00E525FD" w:rsidRDefault="00D660BB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D660BB" w:rsidRPr="00E525FD" w14:paraId="2F2E2A54" w14:textId="4487614C" w:rsidTr="00A57833">
        <w:trPr>
          <w:trHeight w:val="454"/>
          <w:jc w:val="center"/>
        </w:trPr>
        <w:tc>
          <w:tcPr>
            <w:tcW w:w="279" w:type="dxa"/>
          </w:tcPr>
          <w:p w14:paraId="6A5110C6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2FD710B" w14:textId="6E8DCE0A" w:rsidR="00D660BB" w:rsidRPr="00E525FD" w:rsidRDefault="00B067D0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D660BB" w:rsidRPr="00E525FD">
              <w:rPr>
                <w:rFonts w:ascii="Times New Roman" w:hAnsi="Times New Roman" w:cs="Times New Roman"/>
                <w:sz w:val="24"/>
                <w:szCs w:val="24"/>
              </w:rPr>
              <w:t>ilPreliminaryInspectionCuttingAreasType</w:t>
            </w:r>
          </w:p>
        </w:tc>
        <w:tc>
          <w:tcPr>
            <w:tcW w:w="708" w:type="dxa"/>
          </w:tcPr>
          <w:p w14:paraId="0FE6892B" w14:textId="53A6A2C5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A28E5C1" w14:textId="3ABF50A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E02DA42" w14:textId="2827AEC6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Акт предварительного осмотра лесосеки</w:t>
            </w:r>
          </w:p>
        </w:tc>
        <w:tc>
          <w:tcPr>
            <w:tcW w:w="2268" w:type="dxa"/>
          </w:tcPr>
          <w:p w14:paraId="3E7BD1D8" w14:textId="3EE66C2E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tns:PilPreliminaryInspectionCuttingAreasType</w:t>
            </w:r>
          </w:p>
        </w:tc>
        <w:tc>
          <w:tcPr>
            <w:tcW w:w="1978" w:type="dxa"/>
          </w:tcPr>
          <w:p w14:paraId="18AC6938" w14:textId="13BEF4DD" w:rsidR="00D660BB" w:rsidRPr="008005C0" w:rsidRDefault="00711C2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844009" w:rsidRPr="00E525FD" w14:paraId="2FF9E194" w14:textId="294D3D32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13317551" w14:textId="48712FAF" w:rsidR="00844009" w:rsidRPr="00E525FD" w:rsidRDefault="00844009" w:rsidP="00E525FD">
            <w:pPr>
              <w:pStyle w:val="affffffd"/>
            </w:pPr>
            <w:r w:rsidRPr="00E525FD">
              <w:t>Тип Pil</w:t>
            </w:r>
            <w:r>
              <w:rPr>
                <w:lang w:val="en-US"/>
              </w:rPr>
              <w:t>PreliminaryInspectionCuttingAreas</w:t>
            </w:r>
            <w:r w:rsidRPr="00E525FD">
              <w:t xml:space="preserve"> (</w:t>
            </w:r>
            <w:r>
              <w:t>Акт предварительного осмотра лесосеки</w:t>
            </w:r>
            <w:r w:rsidRPr="00E525FD">
              <w:t>)</w:t>
            </w:r>
          </w:p>
        </w:tc>
      </w:tr>
      <w:tr w:rsidR="00D660BB" w:rsidRPr="00E525FD" w14:paraId="0D2F6B78" w14:textId="6B6E6935" w:rsidTr="00A57833">
        <w:trPr>
          <w:trHeight w:val="454"/>
          <w:jc w:val="center"/>
        </w:trPr>
        <w:tc>
          <w:tcPr>
            <w:tcW w:w="279" w:type="dxa"/>
          </w:tcPr>
          <w:p w14:paraId="396C1DF8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C673C3" w14:textId="3ED10D6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serviceInfo</w:t>
            </w:r>
          </w:p>
        </w:tc>
        <w:tc>
          <w:tcPr>
            <w:tcW w:w="708" w:type="dxa"/>
          </w:tcPr>
          <w:p w14:paraId="6F53A9F2" w14:textId="74FAFC88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7ABAC43" w14:textId="5BB6D36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FFC7037" w14:textId="0FD838B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Служебная информация услуги</w:t>
            </w:r>
          </w:p>
        </w:tc>
        <w:tc>
          <w:tcPr>
            <w:tcW w:w="2268" w:type="dxa"/>
          </w:tcPr>
          <w:p w14:paraId="6269BAC8" w14:textId="5BF61640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tns</w:t>
            </w:r>
            <w:r w:rsidRPr="00E525FD">
              <w:rPr>
                <w:szCs w:val="24"/>
              </w:rPr>
              <w:t>:ServiceInfoType</w:t>
            </w:r>
          </w:p>
        </w:tc>
        <w:tc>
          <w:tcPr>
            <w:tcW w:w="1978" w:type="dxa"/>
          </w:tcPr>
          <w:p w14:paraId="05C70CB8" w14:textId="51730E27" w:rsidR="00D660BB" w:rsidRPr="00E525FD" w:rsidRDefault="00711C29" w:rsidP="00BC0F6E">
            <w:pPr>
              <w:pStyle w:val="afff5"/>
              <w:keepNext/>
              <w:rPr>
                <w:szCs w:val="24"/>
                <w:lang w:val="en-US"/>
              </w:rPr>
            </w:pPr>
            <w:r>
              <w:t>pilPreliminaryInspectionCuttingAreas_v0.1.8.xsd</w:t>
            </w:r>
          </w:p>
        </w:tc>
      </w:tr>
      <w:tr w:rsidR="00D660BB" w:rsidRPr="00E525FD" w14:paraId="774A1D68" w14:textId="403FA910" w:rsidTr="00A57833">
        <w:trPr>
          <w:trHeight w:val="454"/>
          <w:jc w:val="center"/>
        </w:trPr>
        <w:tc>
          <w:tcPr>
            <w:tcW w:w="279" w:type="dxa"/>
          </w:tcPr>
          <w:p w14:paraId="6F3A81C7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91AF6C" w14:textId="1DE6829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header</w:t>
            </w:r>
          </w:p>
        </w:tc>
        <w:tc>
          <w:tcPr>
            <w:tcW w:w="708" w:type="dxa"/>
          </w:tcPr>
          <w:p w14:paraId="1A038D17" w14:textId="2F2BEC3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5487071" w14:textId="4310BC6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170E64A9" w14:textId="0D1622B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Общие сведения о документе</w:t>
            </w:r>
          </w:p>
        </w:tc>
        <w:tc>
          <w:tcPr>
            <w:tcW w:w="2268" w:type="dxa"/>
          </w:tcPr>
          <w:p w14:paraId="1E38776C" w14:textId="52E1DAE0" w:rsidR="00D660BB" w:rsidRPr="00E525FD" w:rsidRDefault="00D660BB" w:rsidP="00192AC3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 xml:space="preserve">Сложный тип </w:t>
            </w:r>
            <w:r w:rsidRPr="00E525FD">
              <w:rPr>
                <w:szCs w:val="24"/>
                <w:lang w:val="en-US"/>
              </w:rPr>
              <w:t>header</w:t>
            </w:r>
          </w:p>
        </w:tc>
        <w:tc>
          <w:tcPr>
            <w:tcW w:w="1978" w:type="dxa"/>
          </w:tcPr>
          <w:p w14:paraId="6545A9D2" w14:textId="1167FE71" w:rsidR="00D660BB" w:rsidRPr="00E525FD" w:rsidRDefault="00711C29" w:rsidP="00192AC3">
            <w:pPr>
              <w:pStyle w:val="afff5"/>
              <w:keepNext/>
              <w:rPr>
                <w:szCs w:val="24"/>
              </w:rPr>
            </w:pPr>
            <w:r>
              <w:t>pilPreliminaryInspectionCuttingAreas_v0.1.8.xsd</w:t>
            </w:r>
          </w:p>
        </w:tc>
      </w:tr>
      <w:tr w:rsidR="00D660BB" w:rsidRPr="00E525FD" w14:paraId="6E5E70D3" w14:textId="3C90C36B" w:rsidTr="00A57833">
        <w:trPr>
          <w:trHeight w:val="454"/>
          <w:jc w:val="center"/>
        </w:trPr>
        <w:tc>
          <w:tcPr>
            <w:tcW w:w="279" w:type="dxa"/>
          </w:tcPr>
          <w:p w14:paraId="7157214E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6A5975C" w14:textId="6EC0ED61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coordinateCutting</w:t>
            </w:r>
          </w:p>
        </w:tc>
        <w:tc>
          <w:tcPr>
            <w:tcW w:w="708" w:type="dxa"/>
          </w:tcPr>
          <w:p w14:paraId="09AC7F2A" w14:textId="3E4164E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9972076" w14:textId="147A943C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75C51D2A" w14:textId="0725EB9F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Координаты лесосеки</w:t>
            </w:r>
          </w:p>
        </w:tc>
        <w:tc>
          <w:tcPr>
            <w:tcW w:w="2268" w:type="dxa"/>
          </w:tcPr>
          <w:p w14:paraId="51142CC9" w14:textId="77777777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tns:CoordinateType</w:t>
            </w:r>
          </w:p>
          <w:p w14:paraId="25FCCD58" w14:textId="7324BBD9" w:rsidR="00D660BB" w:rsidRPr="00E525FD" w:rsidRDefault="00D660BB" w:rsidP="00C75FC3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 xml:space="preserve">Согласно приказу </w:t>
            </w:r>
          </w:p>
        </w:tc>
        <w:tc>
          <w:tcPr>
            <w:tcW w:w="1978" w:type="dxa"/>
          </w:tcPr>
          <w:p w14:paraId="18A5A974" w14:textId="4CEF824B" w:rsidR="00D660BB" w:rsidRPr="00E525FD" w:rsidRDefault="00711C29" w:rsidP="00BC0F6E">
            <w:pPr>
              <w:pStyle w:val="afff5"/>
              <w:keepNext/>
              <w:rPr>
                <w:szCs w:val="24"/>
              </w:rPr>
            </w:pPr>
            <w:r>
              <w:t>pilPreliminaryInspectionCuttingAreas_v0.1.8.xsd</w:t>
            </w:r>
          </w:p>
        </w:tc>
      </w:tr>
      <w:tr w:rsidR="00D660BB" w:rsidRPr="00E525FD" w14:paraId="52A931A7" w14:textId="266288DB" w:rsidTr="00A57833">
        <w:trPr>
          <w:trHeight w:val="454"/>
          <w:jc w:val="center"/>
        </w:trPr>
        <w:tc>
          <w:tcPr>
            <w:tcW w:w="279" w:type="dxa"/>
          </w:tcPr>
          <w:p w14:paraId="381B2FE9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609CECC" w14:textId="1D01E6CC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inspectionsCuttingArea</w:t>
            </w:r>
          </w:p>
        </w:tc>
        <w:tc>
          <w:tcPr>
            <w:tcW w:w="708" w:type="dxa"/>
          </w:tcPr>
          <w:p w14:paraId="414F10B9" w14:textId="78013778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1414DEB" w14:textId="61B9FEF6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1156F981" w14:textId="2C74FC5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Показатели осмотра лесосеки</w:t>
            </w:r>
          </w:p>
        </w:tc>
        <w:tc>
          <w:tcPr>
            <w:tcW w:w="2268" w:type="dxa"/>
          </w:tcPr>
          <w:p w14:paraId="50AE8821" w14:textId="443611E1" w:rsidR="00D660BB" w:rsidRPr="00C75FC3" w:rsidRDefault="00D660BB" w:rsidP="00C75FC3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tns:InspectionsCuttingAreaType</w:t>
            </w:r>
          </w:p>
        </w:tc>
        <w:tc>
          <w:tcPr>
            <w:tcW w:w="1978" w:type="dxa"/>
          </w:tcPr>
          <w:p w14:paraId="2D28F880" w14:textId="40CB58F2" w:rsidR="00D660BB" w:rsidRPr="00E525FD" w:rsidRDefault="00711C2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D660BB" w:rsidRPr="00E525FD" w14:paraId="07C502D9" w14:textId="17D21028" w:rsidTr="00A57833">
        <w:trPr>
          <w:trHeight w:val="454"/>
          <w:jc w:val="center"/>
        </w:trPr>
        <w:tc>
          <w:tcPr>
            <w:tcW w:w="279" w:type="dxa"/>
          </w:tcPr>
          <w:p w14:paraId="0774E533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9F7B6C" w14:textId="77777777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violations</w:t>
            </w:r>
          </w:p>
          <w:p w14:paraId="2A8978F8" w14:textId="77777777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F298B5" w14:textId="17CCF017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3D9570E" w14:textId="34B92B03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3EDA54D" w14:textId="1C81DAE5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2268" w:type="dxa"/>
          </w:tcPr>
          <w:p w14:paraId="5EEB666B" w14:textId="5982EF94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tns:ViolationsType</w:t>
            </w:r>
          </w:p>
        </w:tc>
        <w:tc>
          <w:tcPr>
            <w:tcW w:w="1978" w:type="dxa"/>
          </w:tcPr>
          <w:p w14:paraId="70C29736" w14:textId="6F7EECCE" w:rsidR="00D660BB" w:rsidRPr="00E525FD" w:rsidRDefault="00711C2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D660BB" w:rsidRPr="00E525FD" w14:paraId="175AFD29" w14:textId="742FD3CC" w:rsidTr="00A57833">
        <w:trPr>
          <w:trHeight w:val="454"/>
          <w:jc w:val="center"/>
        </w:trPr>
        <w:tc>
          <w:tcPr>
            <w:tcW w:w="279" w:type="dxa"/>
          </w:tcPr>
          <w:p w14:paraId="52142542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E62646" w14:textId="51263A8F" w:rsidR="00D660BB" w:rsidRPr="00E525FD" w:rsidRDefault="00B067D0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D660BB" w:rsidRPr="00E525FD">
              <w:rPr>
                <w:rFonts w:ascii="Times New Roman" w:hAnsi="Times New Roman" w:cs="Times New Roman"/>
                <w:sz w:val="24"/>
                <w:szCs w:val="24"/>
              </w:rPr>
              <w:t>escription</w:t>
            </w:r>
          </w:p>
        </w:tc>
        <w:tc>
          <w:tcPr>
            <w:tcW w:w="708" w:type="dxa"/>
          </w:tcPr>
          <w:p w14:paraId="3D572857" w14:textId="132F1AB6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3B3746F" w14:textId="642278DD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686B692" w14:textId="7CA3267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268" w:type="dxa"/>
          </w:tcPr>
          <w:p w14:paraId="1916B644" w14:textId="3F86CD6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st:String4000SType</w:t>
            </w:r>
          </w:p>
        </w:tc>
        <w:tc>
          <w:tcPr>
            <w:tcW w:w="1978" w:type="dxa"/>
          </w:tcPr>
          <w:p w14:paraId="69DD2993" w14:textId="5A6D6CEB" w:rsidR="00D660BB" w:rsidRPr="00E525FD" w:rsidRDefault="00C75FC3" w:rsidP="00C75FC3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6E1F69" w:rsidRPr="00E525FD" w14:paraId="6A0365DE" w14:textId="77777777" w:rsidTr="00A57833">
        <w:trPr>
          <w:trHeight w:val="454"/>
          <w:jc w:val="center"/>
        </w:trPr>
        <w:tc>
          <w:tcPr>
            <w:tcW w:w="279" w:type="dxa"/>
          </w:tcPr>
          <w:p w14:paraId="360A69C5" w14:textId="77777777" w:rsidR="006E1F69" w:rsidRPr="00E525FD" w:rsidRDefault="006E1F69" w:rsidP="006E1F69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887C50" w14:textId="204F40B5" w:rsidR="006E1F69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objects</w:t>
            </w:r>
          </w:p>
        </w:tc>
        <w:tc>
          <w:tcPr>
            <w:tcW w:w="708" w:type="dxa"/>
          </w:tcPr>
          <w:p w14:paraId="3715E96C" w14:textId="1B72116F" w:rsidR="006E1F69" w:rsidRPr="00E525FD" w:rsidRDefault="006E1F69" w:rsidP="006E1F69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5EA89E56" w14:textId="02139337" w:rsidR="006E1F69" w:rsidRPr="00E525FD" w:rsidRDefault="006E1F69" w:rsidP="006E1F69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05CF3BBD" w14:textId="440347D2" w:rsidR="006E1F69" w:rsidRPr="00E525FD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Информация об объектах биоразнообразия и неэксплуатационных площадях</w:t>
            </w:r>
          </w:p>
        </w:tc>
        <w:tc>
          <w:tcPr>
            <w:tcW w:w="2268" w:type="dxa"/>
          </w:tcPr>
          <w:p w14:paraId="4CE72EE3" w14:textId="77777777" w:rsidR="006E1F69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tns:ObjectsType</w:t>
            </w:r>
          </w:p>
          <w:p w14:paraId="1094C33A" w14:textId="22FF1A71" w:rsidR="00BB1F33" w:rsidRPr="006E1F69" w:rsidRDefault="00BB1F33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См.Приложение ниже</w:t>
            </w:r>
          </w:p>
          <w:p w14:paraId="7A3363C0" w14:textId="5084C560" w:rsidR="006E1F69" w:rsidRPr="00E525FD" w:rsidRDefault="00BB1F33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REF _Ref129795108 \r \h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А.2.2.2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78" w:type="dxa"/>
          </w:tcPr>
          <w:p w14:paraId="2086AF64" w14:textId="504EFC8E" w:rsidR="006E1F69" w:rsidRPr="00C75FC3" w:rsidRDefault="00711C2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7D16C8" w:rsidRPr="00E525FD" w14:paraId="063AC201" w14:textId="6490DEF7" w:rsidTr="00A57833">
        <w:trPr>
          <w:trHeight w:val="454"/>
          <w:jc w:val="center"/>
        </w:trPr>
        <w:tc>
          <w:tcPr>
            <w:tcW w:w="279" w:type="dxa"/>
          </w:tcPr>
          <w:p w14:paraId="264A67B1" w14:textId="77777777" w:rsidR="007D16C8" w:rsidRPr="00E525FD" w:rsidRDefault="007D16C8" w:rsidP="007D16C8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78AFD5" w14:textId="2A71857A" w:rsidR="007D16C8" w:rsidRPr="00E525FD" w:rsidRDefault="007D16C8" w:rsidP="007D16C8">
            <w:pPr>
              <w:pStyle w:val="afff5"/>
              <w:rPr>
                <w:szCs w:val="24"/>
              </w:rPr>
            </w:pPr>
            <w:proofErr w:type="spellStart"/>
            <w:r w:rsidRPr="00EE3372">
              <w:t>attachsExtended</w:t>
            </w:r>
            <w:proofErr w:type="spellEnd"/>
          </w:p>
        </w:tc>
        <w:tc>
          <w:tcPr>
            <w:tcW w:w="708" w:type="dxa"/>
          </w:tcPr>
          <w:p w14:paraId="23FE34E4" w14:textId="6CA4D868" w:rsidR="007D16C8" w:rsidRPr="00E525FD" w:rsidRDefault="007D16C8" w:rsidP="007D16C8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A3FDAFE" w14:textId="5AD1F74A" w:rsidR="007D16C8" w:rsidRPr="00E525FD" w:rsidRDefault="007D16C8" w:rsidP="007D16C8">
            <w:pPr>
              <w:pStyle w:val="afff5"/>
              <w:rPr>
                <w:szCs w:val="24"/>
              </w:rPr>
            </w:pPr>
            <w:r w:rsidRPr="0077643B">
              <w:t>S</w:t>
            </w:r>
          </w:p>
        </w:tc>
        <w:tc>
          <w:tcPr>
            <w:tcW w:w="1842" w:type="dxa"/>
          </w:tcPr>
          <w:p w14:paraId="2EC12165" w14:textId="20149751" w:rsidR="007D16C8" w:rsidRPr="00E525FD" w:rsidRDefault="007D16C8" w:rsidP="007D16C8">
            <w:pPr>
              <w:pStyle w:val="afff5"/>
              <w:rPr>
                <w:szCs w:val="24"/>
              </w:rPr>
            </w:pPr>
            <w:r>
              <w:t>Расширенное о</w:t>
            </w:r>
            <w:r w:rsidRPr="0091593A">
              <w:t>писание файлов вложений</w:t>
            </w:r>
          </w:p>
        </w:tc>
        <w:tc>
          <w:tcPr>
            <w:tcW w:w="2268" w:type="dxa"/>
          </w:tcPr>
          <w:p w14:paraId="422AFD0D" w14:textId="2F8A9D7F" w:rsidR="007D16C8" w:rsidRPr="00E525FD" w:rsidRDefault="007D16C8" w:rsidP="007D16C8">
            <w:pPr>
              <w:pStyle w:val="afff5"/>
              <w:keepNext/>
              <w:rPr>
                <w:szCs w:val="24"/>
              </w:rPr>
            </w:pPr>
            <w:proofErr w:type="spellStart"/>
            <w:r w:rsidRPr="00EE3372">
              <w:rPr>
                <w:lang w:val="en-US"/>
              </w:rPr>
              <w:t>attach:AttachExtendedListType</w:t>
            </w:r>
            <w:proofErr w:type="spellEnd"/>
          </w:p>
        </w:tc>
        <w:tc>
          <w:tcPr>
            <w:tcW w:w="1978" w:type="dxa"/>
          </w:tcPr>
          <w:p w14:paraId="24C69F85" w14:textId="2E6AF8A7" w:rsidR="007D16C8" w:rsidRPr="00E525FD" w:rsidRDefault="007D16C8" w:rsidP="007D16C8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844009" w:rsidRPr="00E525FD" w14:paraId="6F889C5E" w14:textId="72E27978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755AEDB9" w14:textId="76155BF0" w:rsidR="00844009" w:rsidRPr="00E525FD" w:rsidRDefault="00844009" w:rsidP="00192AC3">
            <w:pPr>
              <w:pStyle w:val="affffffd"/>
            </w:pPr>
            <w:r w:rsidRPr="00E525FD">
              <w:t xml:space="preserve">Сложный тип </w:t>
            </w:r>
            <w:r w:rsidRPr="00E525FD">
              <w:rPr>
                <w:lang w:val="en-US"/>
              </w:rPr>
              <w:t>header</w:t>
            </w:r>
          </w:p>
        </w:tc>
      </w:tr>
      <w:tr w:rsidR="00D660BB" w:rsidRPr="00E525FD" w14:paraId="2C3073FC" w14:textId="3C5EB93C" w:rsidTr="00A57833">
        <w:trPr>
          <w:trHeight w:val="454"/>
          <w:jc w:val="center"/>
        </w:trPr>
        <w:tc>
          <w:tcPr>
            <w:tcW w:w="279" w:type="dxa"/>
          </w:tcPr>
          <w:p w14:paraId="456EE0C9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9B26239" w14:textId="695AB50C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number</w:t>
            </w:r>
          </w:p>
        </w:tc>
        <w:tc>
          <w:tcPr>
            <w:tcW w:w="708" w:type="dxa"/>
          </w:tcPr>
          <w:p w14:paraId="5B6F116D" w14:textId="5AC04382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EFC71F1" w14:textId="1983924D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5AC013E" w14:textId="6F79DE0B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Номер акта предварительного осмотра лесосеки</w:t>
            </w:r>
          </w:p>
        </w:tc>
        <w:tc>
          <w:tcPr>
            <w:tcW w:w="2268" w:type="dxa"/>
          </w:tcPr>
          <w:p w14:paraId="72B8876E" w14:textId="68AB9378" w:rsidR="00D660BB" w:rsidRPr="00E525FD" w:rsidRDefault="00D660BB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st:String255SType</w:t>
            </w:r>
          </w:p>
        </w:tc>
        <w:tc>
          <w:tcPr>
            <w:tcW w:w="1978" w:type="dxa"/>
          </w:tcPr>
          <w:p w14:paraId="18F50359" w14:textId="62C6937D" w:rsidR="00D660BB" w:rsidRPr="00E525FD" w:rsidRDefault="00C75FC3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C75FC3">
              <w:rPr>
                <w:szCs w:val="24"/>
              </w:rPr>
              <w:t>simpleTypes.xsd</w:t>
            </w:r>
          </w:p>
        </w:tc>
      </w:tr>
      <w:tr w:rsidR="00D660BB" w:rsidRPr="00E525FD" w14:paraId="2E090DB1" w14:textId="0A8E2AED" w:rsidTr="00A57833">
        <w:trPr>
          <w:trHeight w:val="454"/>
          <w:jc w:val="center"/>
        </w:trPr>
        <w:tc>
          <w:tcPr>
            <w:tcW w:w="279" w:type="dxa"/>
          </w:tcPr>
          <w:p w14:paraId="59DE491C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FA7AAB6" w14:textId="335C55EA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date</w:t>
            </w:r>
          </w:p>
        </w:tc>
        <w:tc>
          <w:tcPr>
            <w:tcW w:w="708" w:type="dxa"/>
          </w:tcPr>
          <w:p w14:paraId="1E4CE568" w14:textId="5DCEFA93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7097FBB" w14:textId="686FB17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1275DE36" w14:textId="19385C0E" w:rsidR="00D660BB" w:rsidRPr="00E525FD" w:rsidRDefault="00100249" w:rsidP="00BC0F6E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Д</w:t>
            </w:r>
            <w:r w:rsidRPr="00100249">
              <w:rPr>
                <w:szCs w:val="24"/>
              </w:rPr>
              <w:t>ата акта предварительного осмотра лесосеки</w:t>
            </w:r>
          </w:p>
        </w:tc>
        <w:tc>
          <w:tcPr>
            <w:tcW w:w="2268" w:type="dxa"/>
          </w:tcPr>
          <w:p w14:paraId="4EDA76B6" w14:textId="380709CD" w:rsidR="00D660BB" w:rsidRPr="00E525FD" w:rsidRDefault="00D660BB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st:DateSType</w:t>
            </w:r>
          </w:p>
        </w:tc>
        <w:tc>
          <w:tcPr>
            <w:tcW w:w="1978" w:type="dxa"/>
          </w:tcPr>
          <w:p w14:paraId="0B11856A" w14:textId="7715151F" w:rsidR="00D660BB" w:rsidRPr="00E525FD" w:rsidRDefault="00C75FC3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C75FC3">
              <w:rPr>
                <w:szCs w:val="24"/>
              </w:rPr>
              <w:t>simpleTypes.xsd</w:t>
            </w:r>
          </w:p>
        </w:tc>
      </w:tr>
      <w:tr w:rsidR="00D660BB" w:rsidRPr="00E525FD" w14:paraId="46D5CEBF" w14:textId="3A37F9A4" w:rsidTr="00A57833">
        <w:trPr>
          <w:trHeight w:val="454"/>
          <w:jc w:val="center"/>
        </w:trPr>
        <w:tc>
          <w:tcPr>
            <w:tcW w:w="279" w:type="dxa"/>
          </w:tcPr>
          <w:p w14:paraId="66E3B5B0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BDFE5F" w14:textId="5732DE3E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location</w:t>
            </w:r>
          </w:p>
        </w:tc>
        <w:tc>
          <w:tcPr>
            <w:tcW w:w="708" w:type="dxa"/>
          </w:tcPr>
          <w:p w14:paraId="3BD46FC2" w14:textId="5584CDF5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5FD038DF" w14:textId="62DE1D3F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222A338" w14:textId="7E14F3A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Местоположение</w:t>
            </w:r>
          </w:p>
        </w:tc>
        <w:tc>
          <w:tcPr>
            <w:tcW w:w="2268" w:type="dxa"/>
          </w:tcPr>
          <w:p w14:paraId="15DC7DE1" w14:textId="1C7A16A3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tns</w:t>
            </w:r>
            <w:r w:rsidRPr="00E525FD">
              <w:rPr>
                <w:szCs w:val="24"/>
              </w:rPr>
              <w:t>:LocationType</w:t>
            </w:r>
          </w:p>
        </w:tc>
        <w:tc>
          <w:tcPr>
            <w:tcW w:w="1978" w:type="dxa"/>
          </w:tcPr>
          <w:p w14:paraId="1070E305" w14:textId="68C1088B" w:rsidR="00D660BB" w:rsidRPr="00E525FD" w:rsidRDefault="00711C29" w:rsidP="00BC0F6E">
            <w:pPr>
              <w:pStyle w:val="afff5"/>
              <w:keepNext/>
              <w:rPr>
                <w:szCs w:val="24"/>
                <w:lang w:val="en-US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C75FC3" w:rsidRPr="00E525FD" w14:paraId="7F3C6C2C" w14:textId="77777777" w:rsidTr="00A57833">
        <w:trPr>
          <w:trHeight w:val="454"/>
          <w:jc w:val="center"/>
        </w:trPr>
        <w:tc>
          <w:tcPr>
            <w:tcW w:w="279" w:type="dxa"/>
          </w:tcPr>
          <w:p w14:paraId="5ABC618F" w14:textId="77777777" w:rsidR="00C75FC3" w:rsidRPr="00E525FD" w:rsidRDefault="00C75FC3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7F78AB6" w14:textId="1754693E" w:rsidR="00C75FC3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applicantBool</w:t>
            </w:r>
          </w:p>
        </w:tc>
        <w:tc>
          <w:tcPr>
            <w:tcW w:w="708" w:type="dxa"/>
          </w:tcPr>
          <w:p w14:paraId="3E9120D7" w14:textId="6F0B869F" w:rsidR="00C75FC3" w:rsidRPr="00C75FC3" w:rsidRDefault="00C75FC3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0A59ED6" w14:textId="28386365" w:rsidR="00C75FC3" w:rsidRPr="00C75FC3" w:rsidRDefault="00C75FC3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CCB6390" w14:textId="550ABFF3" w:rsidR="00C75FC3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Признак присутствия заинтересованного лица</w:t>
            </w:r>
          </w:p>
        </w:tc>
        <w:tc>
          <w:tcPr>
            <w:tcW w:w="2268" w:type="dxa"/>
          </w:tcPr>
          <w:p w14:paraId="73DC4196" w14:textId="77777777" w:rsidR="00C75FC3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st:BooleanSType</w:t>
            </w:r>
          </w:p>
          <w:p w14:paraId="3EDB5EDC" w14:textId="77777777" w:rsidR="00915CD0" w:rsidRPr="00915CD0" w:rsidRDefault="00915CD0" w:rsidP="00915CD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15CD0">
              <w:rPr>
                <w:rFonts w:ascii="Times New Roman" w:hAnsi="Times New Roman" w:cs="Times New Roman"/>
                <w:sz w:val="24"/>
                <w:szCs w:val="24"/>
              </w:rPr>
              <w:t xml:space="preserve">Отметка согласно п. 9 Приказа Минприроды России </w:t>
            </w:r>
          </w:p>
          <w:p w14:paraId="31B773C4" w14:textId="00D2EC3A" w:rsidR="00915CD0" w:rsidRPr="00E525FD" w:rsidRDefault="00915CD0" w:rsidP="00915CD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15CD0">
              <w:rPr>
                <w:rFonts w:ascii="Times New Roman" w:hAnsi="Times New Roman" w:cs="Times New Roman"/>
                <w:sz w:val="24"/>
                <w:szCs w:val="24"/>
              </w:rPr>
              <w:t>от 29.09.2022 № 641</w:t>
            </w:r>
          </w:p>
        </w:tc>
        <w:tc>
          <w:tcPr>
            <w:tcW w:w="1978" w:type="dxa"/>
          </w:tcPr>
          <w:p w14:paraId="65E0E19F" w14:textId="7830EF0D" w:rsidR="00C75FC3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D660BB" w:rsidRPr="00E525FD" w14:paraId="7EF2A373" w14:textId="55C1F382" w:rsidTr="00A57833">
        <w:trPr>
          <w:trHeight w:val="454"/>
          <w:jc w:val="center"/>
        </w:trPr>
        <w:tc>
          <w:tcPr>
            <w:tcW w:w="279" w:type="dxa"/>
          </w:tcPr>
          <w:p w14:paraId="17315185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A1114C9" w14:textId="480560D4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applicant</w:t>
            </w:r>
          </w:p>
        </w:tc>
        <w:tc>
          <w:tcPr>
            <w:tcW w:w="708" w:type="dxa"/>
          </w:tcPr>
          <w:p w14:paraId="5C574912" w14:textId="5193F205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B9B2084" w14:textId="3C6B62BE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93B2DCA" w14:textId="14E8981F" w:rsidR="00D660BB" w:rsidRPr="00E525FD" w:rsidRDefault="00100249" w:rsidP="00100249">
            <w:pPr>
              <w:pStyle w:val="HTML"/>
              <w:shd w:val="clear" w:color="auto" w:fill="FFFFFF"/>
              <w:rPr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Заинтересованное лицо (юридическое лицо, индивидуальный предприниматель) </w:t>
            </w:r>
          </w:p>
        </w:tc>
        <w:tc>
          <w:tcPr>
            <w:tcW w:w="2268" w:type="dxa"/>
          </w:tcPr>
          <w:p w14:paraId="5E585CF2" w14:textId="2084D040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comR:ForestUserType</w:t>
            </w:r>
          </w:p>
        </w:tc>
        <w:tc>
          <w:tcPr>
            <w:tcW w:w="1978" w:type="dxa"/>
          </w:tcPr>
          <w:p w14:paraId="0CA7A104" w14:textId="642E15D7" w:rsidR="00D660BB" w:rsidRPr="00E525FD" w:rsidRDefault="00C75FC3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commonReport.xsd</w:t>
            </w:r>
          </w:p>
        </w:tc>
      </w:tr>
      <w:tr w:rsidR="00D660BB" w:rsidRPr="00E525FD" w14:paraId="403EFCC5" w14:textId="15D8C151" w:rsidTr="00A57833">
        <w:trPr>
          <w:trHeight w:val="454"/>
          <w:jc w:val="center"/>
        </w:trPr>
        <w:tc>
          <w:tcPr>
            <w:tcW w:w="279" w:type="dxa"/>
          </w:tcPr>
          <w:p w14:paraId="3D75766D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E4D12FB" w14:textId="34F9A65B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notification</w:t>
            </w:r>
          </w:p>
        </w:tc>
        <w:tc>
          <w:tcPr>
            <w:tcW w:w="708" w:type="dxa"/>
          </w:tcPr>
          <w:p w14:paraId="4DDE09CA" w14:textId="1FD9987E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A2A65B8" w14:textId="0489B2C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78D2DCB" w14:textId="5DB6FD42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об извещении</w:t>
            </w:r>
          </w:p>
        </w:tc>
        <w:tc>
          <w:tcPr>
            <w:tcW w:w="2268" w:type="dxa"/>
          </w:tcPr>
          <w:p w14:paraId="6E229870" w14:textId="480FACF7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tns:NotificationType</w:t>
            </w:r>
          </w:p>
        </w:tc>
        <w:tc>
          <w:tcPr>
            <w:tcW w:w="1978" w:type="dxa"/>
          </w:tcPr>
          <w:p w14:paraId="377CF002" w14:textId="3597C538" w:rsidR="00D660BB" w:rsidRPr="00E525FD" w:rsidRDefault="00711C2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D660BB" w:rsidRPr="00E525FD" w14:paraId="263B562D" w14:textId="4F103D50" w:rsidTr="00A57833">
        <w:trPr>
          <w:trHeight w:val="454"/>
          <w:jc w:val="center"/>
        </w:trPr>
        <w:tc>
          <w:tcPr>
            <w:tcW w:w="279" w:type="dxa"/>
          </w:tcPr>
          <w:p w14:paraId="67797C73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AA829B6" w14:textId="4D65C15B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</w:p>
        </w:tc>
        <w:tc>
          <w:tcPr>
            <w:tcW w:w="708" w:type="dxa"/>
          </w:tcPr>
          <w:p w14:paraId="6054EE1A" w14:textId="7FCC434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53F441F" w14:textId="5A3D2440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7252995" w14:textId="45D7B875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 документе основания</w:t>
            </w:r>
          </w:p>
        </w:tc>
        <w:tc>
          <w:tcPr>
            <w:tcW w:w="2268" w:type="dxa"/>
          </w:tcPr>
          <w:p w14:paraId="47B92E8B" w14:textId="75AAC7D6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comR:ContractType</w:t>
            </w:r>
          </w:p>
        </w:tc>
        <w:tc>
          <w:tcPr>
            <w:tcW w:w="1978" w:type="dxa"/>
          </w:tcPr>
          <w:p w14:paraId="671B011B" w14:textId="7C463603" w:rsidR="00D660BB" w:rsidRPr="00C75FC3" w:rsidRDefault="00C75FC3" w:rsidP="00C75FC3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75FC3">
              <w:rPr>
                <w:rFonts w:ascii="Times New Roman" w:hAnsi="Times New Roman" w:cs="Times New Roman"/>
                <w:sz w:val="24"/>
                <w:szCs w:val="24"/>
              </w:rPr>
              <w:t>commonReport.xsd</w:t>
            </w:r>
          </w:p>
        </w:tc>
      </w:tr>
      <w:tr w:rsidR="00D660BB" w:rsidRPr="00E525FD" w14:paraId="66065535" w14:textId="3A0F2C92" w:rsidTr="00A57833">
        <w:trPr>
          <w:trHeight w:val="454"/>
          <w:jc w:val="center"/>
        </w:trPr>
        <w:tc>
          <w:tcPr>
            <w:tcW w:w="279" w:type="dxa"/>
          </w:tcPr>
          <w:p w14:paraId="4B73E39D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7EFD3E7" w14:textId="6F1B09D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inspector</w:t>
            </w:r>
          </w:p>
        </w:tc>
        <w:tc>
          <w:tcPr>
            <w:tcW w:w="708" w:type="dxa"/>
          </w:tcPr>
          <w:p w14:paraId="06A124E8" w14:textId="6DE7BE7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F117F8B" w14:textId="6E82D30A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D56D83B" w14:textId="54447924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Составитель акта</w:t>
            </w:r>
          </w:p>
        </w:tc>
        <w:tc>
          <w:tcPr>
            <w:tcW w:w="2268" w:type="dxa"/>
          </w:tcPr>
          <w:p w14:paraId="57B21617" w14:textId="4AD0DA3E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comR:SignerDataType</w:t>
            </w:r>
          </w:p>
        </w:tc>
        <w:tc>
          <w:tcPr>
            <w:tcW w:w="1978" w:type="dxa"/>
          </w:tcPr>
          <w:p w14:paraId="732DA019" w14:textId="1736CB60" w:rsidR="00D660BB" w:rsidRPr="00E525FD" w:rsidRDefault="00C75FC3" w:rsidP="00BC0F6E">
            <w:pPr>
              <w:pStyle w:val="afff5"/>
              <w:keepNext/>
              <w:rPr>
                <w:szCs w:val="24"/>
              </w:rPr>
            </w:pPr>
            <w:r w:rsidRPr="00C75FC3">
              <w:rPr>
                <w:szCs w:val="24"/>
              </w:rPr>
              <w:t>commonReport.xsd</w:t>
            </w:r>
          </w:p>
        </w:tc>
      </w:tr>
      <w:tr w:rsidR="00D660BB" w:rsidRPr="00E525FD" w14:paraId="5E59FD34" w14:textId="3863CEBA" w:rsidTr="00A57833">
        <w:trPr>
          <w:trHeight w:val="454"/>
          <w:jc w:val="center"/>
        </w:trPr>
        <w:tc>
          <w:tcPr>
            <w:tcW w:w="279" w:type="dxa"/>
          </w:tcPr>
          <w:p w14:paraId="1BFFBED4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D48860F" w14:textId="6C37835E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representative</w:t>
            </w:r>
          </w:p>
        </w:tc>
        <w:tc>
          <w:tcPr>
            <w:tcW w:w="708" w:type="dxa"/>
          </w:tcPr>
          <w:p w14:paraId="224BCC63" w14:textId="557B1364" w:rsidR="00D660BB" w:rsidRPr="00AB77BA" w:rsidRDefault="00D660BB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0ECAAC3" w14:textId="774880D0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25FC88B" w14:textId="39983D40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Представитель заинтересованного лица</w:t>
            </w:r>
          </w:p>
        </w:tc>
        <w:tc>
          <w:tcPr>
            <w:tcW w:w="2268" w:type="dxa"/>
          </w:tcPr>
          <w:p w14:paraId="4F9D3DD5" w14:textId="337C646F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comR:ForestUserType</w:t>
            </w:r>
          </w:p>
        </w:tc>
        <w:tc>
          <w:tcPr>
            <w:tcW w:w="1978" w:type="dxa"/>
          </w:tcPr>
          <w:p w14:paraId="67FE81EC" w14:textId="05A76417" w:rsidR="00D660BB" w:rsidRPr="00E525FD" w:rsidRDefault="00C75FC3" w:rsidP="00BC0F6E">
            <w:pPr>
              <w:pStyle w:val="afff5"/>
              <w:keepNext/>
              <w:rPr>
                <w:szCs w:val="24"/>
              </w:rPr>
            </w:pPr>
            <w:r w:rsidRPr="00C75FC3">
              <w:rPr>
                <w:szCs w:val="24"/>
              </w:rPr>
              <w:t>commonReport.xsd</w:t>
            </w:r>
          </w:p>
        </w:tc>
      </w:tr>
      <w:tr w:rsidR="00844009" w:rsidRPr="00E525FD" w14:paraId="4759950A" w14:textId="29CB1819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6F6836FE" w14:textId="66656DB9" w:rsidR="00844009" w:rsidRPr="00E525FD" w:rsidRDefault="00844009" w:rsidP="00604C03">
            <w:pPr>
              <w:pStyle w:val="affffffd"/>
            </w:pPr>
            <w:r w:rsidRPr="00E525FD">
              <w:t>Тип LocationType (Местоположение)</w:t>
            </w:r>
          </w:p>
        </w:tc>
      </w:tr>
      <w:tr w:rsidR="00D660BB" w:rsidRPr="00E525FD" w14:paraId="07774CD5" w14:textId="0C12AC28" w:rsidTr="00A57833">
        <w:trPr>
          <w:trHeight w:val="454"/>
          <w:jc w:val="center"/>
        </w:trPr>
        <w:tc>
          <w:tcPr>
            <w:tcW w:w="279" w:type="dxa"/>
          </w:tcPr>
          <w:p w14:paraId="52B779DF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CB46A9" w14:textId="7E1485F6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subject</w:t>
            </w:r>
          </w:p>
        </w:tc>
        <w:tc>
          <w:tcPr>
            <w:tcW w:w="708" w:type="dxa"/>
          </w:tcPr>
          <w:p w14:paraId="0862BBC2" w14:textId="12D2CDFB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EC9A657" w14:textId="745CCF19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8FF3F88" w14:textId="43E01765" w:rsidR="00D660BB" w:rsidRPr="00E525FD" w:rsidRDefault="001D1728" w:rsidP="00BC0F6E">
            <w:pPr>
              <w:pStyle w:val="afff5"/>
              <w:rPr>
                <w:szCs w:val="24"/>
              </w:rPr>
            </w:pPr>
            <w:r w:rsidRPr="001D1728">
              <w:rPr>
                <w:szCs w:val="24"/>
              </w:rPr>
              <w:t>Субъекты Российской Федерации</w:t>
            </w:r>
          </w:p>
        </w:tc>
        <w:tc>
          <w:tcPr>
            <w:tcW w:w="2268" w:type="dxa"/>
          </w:tcPr>
          <w:p w14:paraId="63351BC5" w14:textId="480FD635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sub:ConstituentEntityKindEType</w:t>
            </w:r>
          </w:p>
        </w:tc>
        <w:tc>
          <w:tcPr>
            <w:tcW w:w="1978" w:type="dxa"/>
          </w:tcPr>
          <w:p w14:paraId="43633400" w14:textId="2EF817C3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dConstituentEntityKindTypes.xsd</w:t>
            </w:r>
          </w:p>
        </w:tc>
      </w:tr>
      <w:tr w:rsidR="00D660BB" w:rsidRPr="00E525FD" w14:paraId="04DD638F" w14:textId="4FCECA0D" w:rsidTr="00A57833">
        <w:trPr>
          <w:trHeight w:val="454"/>
          <w:jc w:val="center"/>
        </w:trPr>
        <w:tc>
          <w:tcPr>
            <w:tcW w:w="279" w:type="dxa"/>
          </w:tcPr>
          <w:p w14:paraId="78790FC1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5E5786" w14:textId="3A79649F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forestry</w:t>
            </w:r>
          </w:p>
        </w:tc>
        <w:tc>
          <w:tcPr>
            <w:tcW w:w="708" w:type="dxa"/>
          </w:tcPr>
          <w:p w14:paraId="5950859F" w14:textId="6AC0C40C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1230BB8" w14:textId="4CD60FA2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388534FC" w14:textId="41BBDB93" w:rsidR="00D660BB" w:rsidRPr="00E525FD" w:rsidRDefault="00100249" w:rsidP="00D970BF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Наименование и номер лесничества (лесопарка)</w:t>
            </w:r>
          </w:p>
        </w:tc>
        <w:tc>
          <w:tcPr>
            <w:tcW w:w="2268" w:type="dxa"/>
          </w:tcPr>
          <w:p w14:paraId="694E88A7" w14:textId="03E14509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for:ForestryKindEType</w:t>
            </w:r>
          </w:p>
        </w:tc>
        <w:tc>
          <w:tcPr>
            <w:tcW w:w="1978" w:type="dxa"/>
          </w:tcPr>
          <w:p w14:paraId="4B2A3DB2" w14:textId="454B82F9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dForestryKindTypes.xsd</w:t>
            </w:r>
          </w:p>
        </w:tc>
      </w:tr>
      <w:tr w:rsidR="00D660BB" w:rsidRPr="00E525FD" w14:paraId="7594F72E" w14:textId="2E8DC1DD" w:rsidTr="00A57833">
        <w:trPr>
          <w:trHeight w:val="454"/>
          <w:jc w:val="center"/>
        </w:trPr>
        <w:tc>
          <w:tcPr>
            <w:tcW w:w="279" w:type="dxa"/>
          </w:tcPr>
          <w:p w14:paraId="3C412636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63C77A" w14:textId="5F622D1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subforestry</w:t>
            </w:r>
          </w:p>
        </w:tc>
        <w:tc>
          <w:tcPr>
            <w:tcW w:w="708" w:type="dxa"/>
          </w:tcPr>
          <w:p w14:paraId="50E84F56" w14:textId="131CF423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B388309" w14:textId="084C61B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207E695" w14:textId="256254D4" w:rsidR="00D660BB" w:rsidRPr="00E525FD" w:rsidRDefault="00D660BB" w:rsidP="00857BF4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Наименование и номер участкового лесничества</w:t>
            </w:r>
          </w:p>
        </w:tc>
        <w:tc>
          <w:tcPr>
            <w:tcW w:w="2268" w:type="dxa"/>
          </w:tcPr>
          <w:p w14:paraId="4425B4C6" w14:textId="3CB09746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subfor:DistrictForestriesKindEType</w:t>
            </w:r>
          </w:p>
        </w:tc>
        <w:tc>
          <w:tcPr>
            <w:tcW w:w="1978" w:type="dxa"/>
          </w:tcPr>
          <w:p w14:paraId="0F52F9DB" w14:textId="1CF47573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dDistrictForestriesKindTypes.xsd</w:t>
            </w:r>
          </w:p>
        </w:tc>
      </w:tr>
      <w:tr w:rsidR="00D660BB" w:rsidRPr="00E525FD" w14:paraId="31147948" w14:textId="7D47ED5E" w:rsidTr="00A57833">
        <w:trPr>
          <w:trHeight w:val="454"/>
          <w:jc w:val="center"/>
        </w:trPr>
        <w:tc>
          <w:tcPr>
            <w:tcW w:w="279" w:type="dxa"/>
          </w:tcPr>
          <w:p w14:paraId="6EDB8516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68D940D" w14:textId="1A062E03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tract</w:t>
            </w:r>
          </w:p>
        </w:tc>
        <w:tc>
          <w:tcPr>
            <w:tcW w:w="708" w:type="dxa"/>
          </w:tcPr>
          <w:p w14:paraId="3075A8B1" w14:textId="7A28E372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2CD54C6B" w14:textId="485D221B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DE16E9B" w14:textId="51420ABD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Наименование урочища (при наличии)</w:t>
            </w:r>
          </w:p>
        </w:tc>
        <w:tc>
          <w:tcPr>
            <w:tcW w:w="2268" w:type="dxa"/>
          </w:tcPr>
          <w:p w14:paraId="1C5CD999" w14:textId="2EFD56CA" w:rsidR="00D660BB" w:rsidRPr="00E525FD" w:rsidRDefault="00D660BB" w:rsidP="00C173F8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4B6A32CC" w14:textId="528F50EC" w:rsidR="00D660BB" w:rsidRPr="00E525FD" w:rsidRDefault="00100249" w:rsidP="00C173F8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simpleTypes.xsd</w:t>
            </w:r>
          </w:p>
        </w:tc>
      </w:tr>
      <w:tr w:rsidR="00D660BB" w:rsidRPr="00E525FD" w14:paraId="3B2E8955" w14:textId="442B9B7E" w:rsidTr="00A57833">
        <w:trPr>
          <w:trHeight w:val="454"/>
          <w:jc w:val="center"/>
        </w:trPr>
        <w:tc>
          <w:tcPr>
            <w:tcW w:w="279" w:type="dxa"/>
          </w:tcPr>
          <w:p w14:paraId="797D898F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0131AF3" w14:textId="58C03D15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quarter</w:t>
            </w:r>
          </w:p>
        </w:tc>
        <w:tc>
          <w:tcPr>
            <w:tcW w:w="708" w:type="dxa"/>
          </w:tcPr>
          <w:p w14:paraId="57FDBA9C" w14:textId="71E910EC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BECE6D0" w14:textId="37F23E86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0A5F81DF" w14:textId="288AC967" w:rsidR="00D660BB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Номер лесного квартала</w:t>
            </w:r>
          </w:p>
        </w:tc>
        <w:tc>
          <w:tcPr>
            <w:tcW w:w="2268" w:type="dxa"/>
          </w:tcPr>
          <w:p w14:paraId="0D06065B" w14:textId="028278E8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57F91361" w14:textId="1F9DCECF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simpleTypes.xsd</w:t>
            </w:r>
          </w:p>
        </w:tc>
      </w:tr>
      <w:tr w:rsidR="00D660BB" w:rsidRPr="00E525FD" w14:paraId="63A7F7C9" w14:textId="09694B94" w:rsidTr="00A57833">
        <w:trPr>
          <w:trHeight w:val="454"/>
          <w:jc w:val="center"/>
        </w:trPr>
        <w:tc>
          <w:tcPr>
            <w:tcW w:w="279" w:type="dxa"/>
          </w:tcPr>
          <w:p w14:paraId="5D9147DD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97ECB25" w14:textId="56B64F88" w:rsidR="00D660BB" w:rsidRPr="00E525FD" w:rsidRDefault="00D660BB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taxationsUnit</w:t>
            </w:r>
          </w:p>
        </w:tc>
        <w:tc>
          <w:tcPr>
            <w:tcW w:w="708" w:type="dxa"/>
          </w:tcPr>
          <w:p w14:paraId="00440677" w14:textId="2D38C038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CB8A34D" w14:textId="61484981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25D90EC" w14:textId="71794797" w:rsidR="00D660BB" w:rsidRPr="00E525FD" w:rsidRDefault="00100249" w:rsidP="009D5B8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>Номера лесотаксационных выделов</w:t>
            </w:r>
          </w:p>
        </w:tc>
        <w:tc>
          <w:tcPr>
            <w:tcW w:w="2268" w:type="dxa"/>
          </w:tcPr>
          <w:p w14:paraId="3A8D8EB1" w14:textId="78618F16" w:rsidR="00D660BB" w:rsidRPr="00E525FD" w:rsidRDefault="00D660BB" w:rsidP="00BC0F6E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tns:TaxationsUnitType</w:t>
            </w:r>
          </w:p>
        </w:tc>
        <w:tc>
          <w:tcPr>
            <w:tcW w:w="1978" w:type="dxa"/>
          </w:tcPr>
          <w:p w14:paraId="2785305A" w14:textId="30921E2D" w:rsidR="00D660BB" w:rsidRPr="00E525FD" w:rsidRDefault="00711C29" w:rsidP="00BC0F6E">
            <w:pPr>
              <w:pStyle w:val="afff5"/>
              <w:keepNext/>
              <w:rPr>
                <w:szCs w:val="24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D660BB" w:rsidRPr="00E525FD" w14:paraId="09184E78" w14:textId="3B9CC064" w:rsidTr="00A57833">
        <w:trPr>
          <w:trHeight w:val="454"/>
          <w:jc w:val="center"/>
        </w:trPr>
        <w:tc>
          <w:tcPr>
            <w:tcW w:w="279" w:type="dxa"/>
          </w:tcPr>
          <w:p w14:paraId="0357452B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053A71" w14:textId="4B95FCD9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cuttingArea</w:t>
            </w:r>
          </w:p>
        </w:tc>
        <w:tc>
          <w:tcPr>
            <w:tcW w:w="708" w:type="dxa"/>
          </w:tcPr>
          <w:p w14:paraId="519FE741" w14:textId="01382648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7E777928" w14:textId="635576EA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86FFDD9" w14:textId="6BD6BF6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Номер лесосеки</w:t>
            </w:r>
          </w:p>
        </w:tc>
        <w:tc>
          <w:tcPr>
            <w:tcW w:w="2268" w:type="dxa"/>
          </w:tcPr>
          <w:p w14:paraId="0B6A53AA" w14:textId="57099A75" w:rsidR="00D660BB" w:rsidRPr="00E525FD" w:rsidRDefault="00D660BB" w:rsidP="008A15F8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078D920D" w14:textId="4230237B" w:rsidR="00D660BB" w:rsidRPr="00E525FD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simpleTypes.xsd</w:t>
            </w:r>
          </w:p>
        </w:tc>
      </w:tr>
      <w:tr w:rsidR="00100249" w:rsidRPr="00E525FD" w14:paraId="1EB7157E" w14:textId="77777777" w:rsidTr="00A57833">
        <w:trPr>
          <w:trHeight w:val="454"/>
          <w:jc w:val="center"/>
        </w:trPr>
        <w:tc>
          <w:tcPr>
            <w:tcW w:w="279" w:type="dxa"/>
          </w:tcPr>
          <w:p w14:paraId="0FA3CF3A" w14:textId="77777777" w:rsidR="00100249" w:rsidRPr="00E525FD" w:rsidRDefault="00100249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51AD47" w14:textId="1174121E" w:rsidR="00100249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purposeForest</w:t>
            </w:r>
          </w:p>
        </w:tc>
        <w:tc>
          <w:tcPr>
            <w:tcW w:w="708" w:type="dxa"/>
          </w:tcPr>
          <w:p w14:paraId="4A714207" w14:textId="4CA11568" w:rsidR="00100249" w:rsidRPr="00100249" w:rsidRDefault="00100249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5FEDA16" w14:textId="19C63837" w:rsidR="00100249" w:rsidRPr="00E525FD" w:rsidRDefault="00100249" w:rsidP="00BC0F6E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D016C23" w14:textId="466BB105" w:rsidR="00100249" w:rsidRPr="00E525FD" w:rsidRDefault="00100249" w:rsidP="00BC0F6E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Целевое назначение лесов</w:t>
            </w:r>
          </w:p>
        </w:tc>
        <w:tc>
          <w:tcPr>
            <w:tcW w:w="2268" w:type="dxa"/>
          </w:tcPr>
          <w:p w14:paraId="4A9E5527" w14:textId="6E688E28" w:rsidR="00100249" w:rsidRPr="00E525FD" w:rsidRDefault="00100249" w:rsidP="008A15F8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purF:PurposeForestsKindEType</w:t>
            </w:r>
          </w:p>
        </w:tc>
        <w:tc>
          <w:tcPr>
            <w:tcW w:w="1978" w:type="dxa"/>
          </w:tcPr>
          <w:p w14:paraId="37359C39" w14:textId="15ADE240" w:rsidR="00100249" w:rsidRPr="00100249" w:rsidRDefault="00100249" w:rsidP="00BC0F6E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dPurposeForestsKindTypes.xsd</w:t>
            </w:r>
          </w:p>
        </w:tc>
      </w:tr>
      <w:tr w:rsidR="00844009" w:rsidRPr="00E525FD" w14:paraId="3AEEB424" w14:textId="5D28A868" w:rsidTr="006E1F69">
        <w:trPr>
          <w:trHeight w:val="454"/>
          <w:jc w:val="center"/>
        </w:trPr>
        <w:tc>
          <w:tcPr>
            <w:tcW w:w="9911" w:type="dxa"/>
            <w:gridSpan w:val="7"/>
          </w:tcPr>
          <w:p w14:paraId="7BD173A5" w14:textId="1CC5D033" w:rsidR="00844009" w:rsidRPr="00AB77BA" w:rsidRDefault="00844009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NotificationType</w:t>
            </w:r>
          </w:p>
        </w:tc>
      </w:tr>
      <w:tr w:rsidR="00D660BB" w:rsidRPr="00E525FD" w14:paraId="41369740" w14:textId="2D4E874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9B52267" w14:textId="3FCAD69A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notificationMethod</w:t>
            </w:r>
          </w:p>
        </w:tc>
        <w:tc>
          <w:tcPr>
            <w:tcW w:w="708" w:type="dxa"/>
          </w:tcPr>
          <w:p w14:paraId="44F5A129" w14:textId="45592C27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E347046" w14:textId="60BFDFD9" w:rsidR="00D660BB" w:rsidRPr="00E525FD" w:rsidRDefault="00D660BB" w:rsidP="0084400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CC3E0C1" w14:textId="005862CD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Способ извещения</w:t>
            </w:r>
          </w:p>
        </w:tc>
        <w:tc>
          <w:tcPr>
            <w:tcW w:w="2268" w:type="dxa"/>
          </w:tcPr>
          <w:p w14:paraId="61923636" w14:textId="3FEA476B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38A8EF96" w14:textId="12673B92" w:rsidR="00D660BB" w:rsidRPr="00E525FD" w:rsidRDefault="00100249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D660BB" w:rsidRPr="00E525FD" w14:paraId="7F8D4D14" w14:textId="43FC0ED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6553FB9" w14:textId="77777777" w:rsidR="00D660BB" w:rsidRPr="00E525FD" w:rsidRDefault="00D660BB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7A955D" w14:textId="516EFB9A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notificationData</w:t>
            </w:r>
          </w:p>
        </w:tc>
        <w:tc>
          <w:tcPr>
            <w:tcW w:w="708" w:type="dxa"/>
          </w:tcPr>
          <w:p w14:paraId="4CC105F9" w14:textId="136BDA94" w:rsidR="00D660BB" w:rsidRPr="00E525FD" w:rsidRDefault="00D660BB" w:rsidP="00BC0F6E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40EFE98" w14:textId="7330E1A9" w:rsidR="00D660BB" w:rsidRPr="00E525FD" w:rsidRDefault="00D660BB" w:rsidP="00BC0F6E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6E49DE97" w14:textId="148358BA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Дата извещения</w:t>
            </w:r>
          </w:p>
        </w:tc>
        <w:tc>
          <w:tcPr>
            <w:tcW w:w="2268" w:type="dxa"/>
          </w:tcPr>
          <w:p w14:paraId="22ED2ABD" w14:textId="47AAA62D" w:rsidR="00D660BB" w:rsidRPr="00E525FD" w:rsidRDefault="00D660BB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st:DateTimeSType</w:t>
            </w:r>
          </w:p>
        </w:tc>
        <w:tc>
          <w:tcPr>
            <w:tcW w:w="1978" w:type="dxa"/>
          </w:tcPr>
          <w:p w14:paraId="37D1C3D7" w14:textId="636AC97F" w:rsidR="00D660BB" w:rsidRPr="00E525FD" w:rsidRDefault="00100249" w:rsidP="00313B40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844009" w:rsidRPr="00E525FD" w14:paraId="383A8406" w14:textId="0552ED5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968F5F4" w14:textId="7C8CE71C" w:rsidR="00844009" w:rsidRPr="00E525FD" w:rsidRDefault="00844009" w:rsidP="007C12B7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>Тип CoordinateType (Координаты)</w:t>
            </w:r>
          </w:p>
        </w:tc>
      </w:tr>
      <w:tr w:rsidR="00D660BB" w:rsidRPr="00E525FD" w14:paraId="7393D583" w14:textId="2AB0846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7942E3D" w14:textId="77777777" w:rsidR="00D660BB" w:rsidRPr="00E525FD" w:rsidRDefault="00D660BB" w:rsidP="007C12B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BEC469" w14:textId="5E58C199" w:rsidR="00D660BB" w:rsidRPr="00E525FD" w:rsidRDefault="00D660BB" w:rsidP="007C12B7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CsCode</w:t>
            </w:r>
          </w:p>
        </w:tc>
        <w:tc>
          <w:tcPr>
            <w:tcW w:w="708" w:type="dxa"/>
          </w:tcPr>
          <w:p w14:paraId="2381B95A" w14:textId="6A5A7048" w:rsidR="00D660BB" w:rsidRPr="00E525FD" w:rsidRDefault="00A57833" w:rsidP="007C12B7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2B076EE" w14:textId="6E8AAD5B" w:rsidR="00D660BB" w:rsidRPr="00E525FD" w:rsidRDefault="00D660BB" w:rsidP="007C12B7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6CF5C03" w14:textId="719DA89D" w:rsidR="00D660BB" w:rsidRPr="00E525FD" w:rsidRDefault="00D660BB" w:rsidP="007C12B7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Система координат</w:t>
            </w:r>
          </w:p>
        </w:tc>
        <w:tc>
          <w:tcPr>
            <w:tcW w:w="2268" w:type="dxa"/>
          </w:tcPr>
          <w:p w14:paraId="5C098082" w14:textId="01D1DBC4" w:rsidR="00D660BB" w:rsidRPr="00E525FD" w:rsidRDefault="00D660BB" w:rsidP="007C12B7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corsis:CoordinateSystemKindEType</w:t>
            </w:r>
          </w:p>
        </w:tc>
        <w:tc>
          <w:tcPr>
            <w:tcW w:w="1978" w:type="dxa"/>
          </w:tcPr>
          <w:p w14:paraId="50D5544A" w14:textId="2E24FFE4" w:rsidR="00D660BB" w:rsidRPr="00E525FD" w:rsidRDefault="00100249" w:rsidP="007C12B7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dCoordinateSystemKindTypes.xsd</w:t>
            </w:r>
          </w:p>
        </w:tc>
      </w:tr>
      <w:tr w:rsidR="00A4523F" w:rsidRPr="00E525FD" w14:paraId="5FC2EA0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A1B393B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16F68AC" w14:textId="4497112D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A4523F">
              <w:rPr>
                <w:szCs w:val="24"/>
              </w:rPr>
              <w:t>binding</w:t>
            </w:r>
          </w:p>
        </w:tc>
        <w:tc>
          <w:tcPr>
            <w:tcW w:w="708" w:type="dxa"/>
          </w:tcPr>
          <w:p w14:paraId="6A0F58F6" w14:textId="69B52213" w:rsidR="00A4523F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9D4C455" w14:textId="64E92385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27CF175" w14:textId="4247CE3D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A4523F">
              <w:rPr>
                <w:szCs w:val="24"/>
              </w:rPr>
              <w:t>Привязка объекта</w:t>
            </w:r>
          </w:p>
        </w:tc>
        <w:tc>
          <w:tcPr>
            <w:tcW w:w="2268" w:type="dxa"/>
          </w:tcPr>
          <w:p w14:paraId="2E47E3A8" w14:textId="6A1AEE4A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Сложный элемент explication</w:t>
            </w:r>
          </w:p>
        </w:tc>
        <w:tc>
          <w:tcPr>
            <w:tcW w:w="1978" w:type="dxa"/>
          </w:tcPr>
          <w:p w14:paraId="16F568D1" w14:textId="3C0F86BA" w:rsidR="00A4523F" w:rsidRPr="00100249" w:rsidRDefault="00711C29" w:rsidP="00A4523F">
            <w:pPr>
              <w:pStyle w:val="afff5"/>
              <w:keepNext/>
              <w:rPr>
                <w:szCs w:val="24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A4523F" w:rsidRPr="00E525FD" w14:paraId="2435536C" w14:textId="230F7D0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DE07EE8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87140E7" w14:textId="6DC46187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explication</w:t>
            </w:r>
          </w:p>
        </w:tc>
        <w:tc>
          <w:tcPr>
            <w:tcW w:w="708" w:type="dxa"/>
          </w:tcPr>
          <w:p w14:paraId="2BD3C7B8" w14:textId="4E4DA589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6A1A399" w14:textId="43D5915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20E28E8" w14:textId="0C48E3A6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Экспликация объекта</w:t>
            </w:r>
          </w:p>
        </w:tc>
        <w:tc>
          <w:tcPr>
            <w:tcW w:w="2268" w:type="dxa"/>
          </w:tcPr>
          <w:p w14:paraId="64441DBA" w14:textId="5E63ECBE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Сложный элемент explication</w:t>
            </w:r>
          </w:p>
        </w:tc>
        <w:tc>
          <w:tcPr>
            <w:tcW w:w="1978" w:type="dxa"/>
          </w:tcPr>
          <w:p w14:paraId="243CC087" w14:textId="1A2053FA" w:rsidR="00A4523F" w:rsidRPr="00E525FD" w:rsidRDefault="00711C29" w:rsidP="00A4523F">
            <w:pPr>
              <w:pStyle w:val="afff5"/>
              <w:keepNext/>
              <w:rPr>
                <w:szCs w:val="24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A4523F" w:rsidRPr="00E525FD" w14:paraId="5B9E1EB1" w14:textId="49B2B0F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73CD1B8" w14:textId="0F374E27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lastRenderedPageBreak/>
              <w:t>Сложный тип explication (Экспликация лесосеки (объекта)</w:t>
            </w:r>
          </w:p>
        </w:tc>
      </w:tr>
      <w:tr w:rsidR="00A4523F" w:rsidRPr="00E525FD" w14:paraId="69F59C82" w14:textId="23466AB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C0C4397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D89E925" w14:textId="2455B2B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row</w:t>
            </w:r>
          </w:p>
        </w:tc>
        <w:tc>
          <w:tcPr>
            <w:tcW w:w="708" w:type="dxa"/>
          </w:tcPr>
          <w:p w14:paraId="0EC222DC" w14:textId="3E88A1B0" w:rsidR="00A4523F" w:rsidRPr="00E525FD" w:rsidRDefault="00A4523F" w:rsidP="00A4523F">
            <w:pPr>
              <w:pStyle w:val="afff5"/>
              <w:rPr>
                <w:szCs w:val="24"/>
              </w:rPr>
            </w:pPr>
            <w:r>
              <w:rPr>
                <w:szCs w:val="24"/>
                <w:lang w:val="en-US"/>
              </w:rPr>
              <w:t>O</w:t>
            </w:r>
            <w:r w:rsidRPr="00E525FD">
              <w:rPr>
                <w:szCs w:val="24"/>
                <w:lang w:val="en-US"/>
              </w:rPr>
              <w:t>M</w:t>
            </w:r>
          </w:p>
        </w:tc>
        <w:tc>
          <w:tcPr>
            <w:tcW w:w="993" w:type="dxa"/>
          </w:tcPr>
          <w:p w14:paraId="48C01369" w14:textId="7D977AD3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BB5738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2268" w:type="dxa"/>
          </w:tcPr>
          <w:p w14:paraId="4B1E7183" w14:textId="374FE385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tns:ExplicationRowType</w:t>
            </w:r>
          </w:p>
        </w:tc>
        <w:tc>
          <w:tcPr>
            <w:tcW w:w="1978" w:type="dxa"/>
          </w:tcPr>
          <w:p w14:paraId="5F77E2E3" w14:textId="3F5A7E12" w:rsidR="00A4523F" w:rsidRPr="00E525FD" w:rsidRDefault="00711C29" w:rsidP="00A4523F">
            <w:pPr>
              <w:pStyle w:val="afff5"/>
              <w:keepNext/>
              <w:rPr>
                <w:szCs w:val="24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A4523F" w:rsidRPr="00E525FD" w14:paraId="399D1790" w14:textId="15480F76" w:rsidTr="00D660BB">
        <w:tblPrEx>
          <w:jc w:val="left"/>
        </w:tblPrEx>
        <w:trPr>
          <w:trHeight w:val="454"/>
        </w:trPr>
        <w:tc>
          <w:tcPr>
            <w:tcW w:w="7933" w:type="dxa"/>
            <w:gridSpan w:val="6"/>
          </w:tcPr>
          <w:p w14:paraId="6685E488" w14:textId="12DCFBC2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b/>
                <w:szCs w:val="24"/>
              </w:rPr>
              <w:t>Тип ExplicationRowType</w:t>
            </w:r>
          </w:p>
        </w:tc>
        <w:tc>
          <w:tcPr>
            <w:tcW w:w="1978" w:type="dxa"/>
          </w:tcPr>
          <w:p w14:paraId="0885D20D" w14:textId="77777777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</w:p>
        </w:tc>
      </w:tr>
      <w:tr w:rsidR="00A4523F" w:rsidRPr="00E525FD" w14:paraId="511F293E" w14:textId="10D7E85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A9DC73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1EFF233" w14:textId="7F178C3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number</w:t>
            </w:r>
            <w:r w:rsidRPr="00E525FD">
              <w:rPr>
                <w:szCs w:val="24"/>
                <w:lang w:val="en-US"/>
              </w:rPr>
              <w:t>Point</w:t>
            </w:r>
          </w:p>
        </w:tc>
        <w:tc>
          <w:tcPr>
            <w:tcW w:w="708" w:type="dxa"/>
          </w:tcPr>
          <w:p w14:paraId="1D2B8657" w14:textId="6705F12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9CD7C2B" w14:textId="3BFB76C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B2138D0" w14:textId="456C1677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Номер точки</w:t>
            </w:r>
          </w:p>
        </w:tc>
        <w:tc>
          <w:tcPr>
            <w:tcW w:w="2268" w:type="dxa"/>
          </w:tcPr>
          <w:p w14:paraId="548D706F" w14:textId="235DE861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st:String8SType</w:t>
            </w:r>
          </w:p>
        </w:tc>
        <w:tc>
          <w:tcPr>
            <w:tcW w:w="1978" w:type="dxa"/>
          </w:tcPr>
          <w:p w14:paraId="45F8D3C7" w14:textId="441DEE7A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A57833">
              <w:rPr>
                <w:szCs w:val="24"/>
              </w:rPr>
              <w:t>simpleTypes.xsd</w:t>
            </w:r>
          </w:p>
        </w:tc>
      </w:tr>
      <w:tr w:rsidR="00A4523F" w:rsidRPr="00E525FD" w14:paraId="45AEFAF0" w14:textId="75E15D6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9026AA3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CC1EAC6" w14:textId="09DEFA5E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longitude</w:t>
            </w:r>
          </w:p>
        </w:tc>
        <w:tc>
          <w:tcPr>
            <w:tcW w:w="708" w:type="dxa"/>
          </w:tcPr>
          <w:p w14:paraId="5658758F" w14:textId="4B915FD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AA2E1AB" w14:textId="51E1603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75B8141E" w14:textId="64E300E4" w:rsidR="00A4523F" w:rsidRPr="00A57833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Долгота</w:t>
            </w:r>
            <w:r>
              <w:rPr>
                <w:szCs w:val="24"/>
                <w:lang w:val="en-US"/>
              </w:rPr>
              <w:t xml:space="preserve"> (X)</w:t>
            </w:r>
          </w:p>
        </w:tc>
        <w:tc>
          <w:tcPr>
            <w:tcW w:w="2268" w:type="dxa"/>
          </w:tcPr>
          <w:p w14:paraId="31E8A92D" w14:textId="7EF06D73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xs:float</w:t>
            </w:r>
          </w:p>
        </w:tc>
        <w:tc>
          <w:tcPr>
            <w:tcW w:w="1978" w:type="dxa"/>
          </w:tcPr>
          <w:p w14:paraId="61C8DF4E" w14:textId="16A63A10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</w:p>
        </w:tc>
      </w:tr>
      <w:tr w:rsidR="00A4523F" w:rsidRPr="00E525FD" w14:paraId="7BDCE88A" w14:textId="722B97A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4DDAFF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B55ED8" w14:textId="0AC4949C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latitude</w:t>
            </w:r>
          </w:p>
        </w:tc>
        <w:tc>
          <w:tcPr>
            <w:tcW w:w="708" w:type="dxa"/>
          </w:tcPr>
          <w:p w14:paraId="74044774" w14:textId="4ACEF710" w:rsidR="00A4523F" w:rsidRPr="00E525FD" w:rsidRDefault="00A4523F" w:rsidP="00A4523F">
            <w:pPr>
              <w:pStyle w:val="afff5"/>
              <w:rPr>
                <w:szCs w:val="24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33615D0" w14:textId="37C6A4AB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2CEFC353" w14:textId="257D5A40" w:rsidR="00A4523F" w:rsidRPr="00A57833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Широта</w:t>
            </w:r>
            <w:r>
              <w:rPr>
                <w:szCs w:val="24"/>
                <w:lang w:val="en-US"/>
              </w:rPr>
              <w:t xml:space="preserve"> (Y)</w:t>
            </w:r>
          </w:p>
        </w:tc>
        <w:tc>
          <w:tcPr>
            <w:tcW w:w="2268" w:type="dxa"/>
          </w:tcPr>
          <w:p w14:paraId="05251D2D" w14:textId="49FF13A4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xs:float</w:t>
            </w:r>
          </w:p>
        </w:tc>
        <w:tc>
          <w:tcPr>
            <w:tcW w:w="1978" w:type="dxa"/>
          </w:tcPr>
          <w:p w14:paraId="0D6636EB" w14:textId="3ACAF1AC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</w:p>
        </w:tc>
      </w:tr>
      <w:tr w:rsidR="00A4523F" w:rsidRPr="00E525FD" w14:paraId="5F2740B2" w14:textId="2555870D" w:rsidTr="00D660BB">
        <w:tblPrEx>
          <w:jc w:val="left"/>
        </w:tblPrEx>
        <w:trPr>
          <w:trHeight w:val="454"/>
        </w:trPr>
        <w:tc>
          <w:tcPr>
            <w:tcW w:w="7933" w:type="dxa"/>
            <w:gridSpan w:val="6"/>
          </w:tcPr>
          <w:p w14:paraId="050D028B" w14:textId="19B2E43B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InspectionsCuttingAreaType</w:t>
            </w:r>
          </w:p>
        </w:tc>
        <w:tc>
          <w:tcPr>
            <w:tcW w:w="1978" w:type="dxa"/>
          </w:tcPr>
          <w:p w14:paraId="5D2AC19B" w14:textId="77777777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23F" w:rsidRPr="00E525FD" w14:paraId="26F9F224" w14:textId="4C5246E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FE9E153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A91B65" w14:textId="4310FEA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cuttingAreaInfo</w:t>
            </w:r>
          </w:p>
        </w:tc>
        <w:tc>
          <w:tcPr>
            <w:tcW w:w="708" w:type="dxa"/>
          </w:tcPr>
          <w:p w14:paraId="31A5BA05" w14:textId="12CD5984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DDE0CB6" w14:textId="6AEFD0E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A9A731E" w14:textId="1619B33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лесосеки</w:t>
            </w:r>
          </w:p>
        </w:tc>
        <w:tc>
          <w:tcPr>
            <w:tcW w:w="2268" w:type="dxa"/>
          </w:tcPr>
          <w:p w14:paraId="623F06EF" w14:textId="4B36466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tns:CuttingAreaInfoType</w:t>
            </w:r>
          </w:p>
        </w:tc>
        <w:tc>
          <w:tcPr>
            <w:tcW w:w="1978" w:type="dxa"/>
          </w:tcPr>
          <w:p w14:paraId="0B75EAFA" w14:textId="4D17EADC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661D1335" w14:textId="45C4260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DCB1775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34FCF2D" w14:textId="5FB301F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</w:rPr>
              <w:t>taxations</w:t>
            </w:r>
          </w:p>
        </w:tc>
        <w:tc>
          <w:tcPr>
            <w:tcW w:w="708" w:type="dxa"/>
          </w:tcPr>
          <w:p w14:paraId="37CBCBDD" w14:textId="1AAFBDA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058A0F3" w14:textId="1218BC5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3233E95" w14:textId="797714E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по таксационному описанию лесосеки</w:t>
            </w:r>
          </w:p>
        </w:tc>
        <w:tc>
          <w:tcPr>
            <w:tcW w:w="2268" w:type="dxa"/>
          </w:tcPr>
          <w:p w14:paraId="7A24855C" w14:textId="4DCFFA2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tns:TaxationsType</w:t>
            </w:r>
          </w:p>
        </w:tc>
        <w:tc>
          <w:tcPr>
            <w:tcW w:w="1978" w:type="dxa"/>
          </w:tcPr>
          <w:p w14:paraId="10F2BC26" w14:textId="0CF6362C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3720CDE" w14:textId="4B28B1BB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337280D" w14:textId="60DA77B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b/>
                <w:sz w:val="24"/>
                <w:szCs w:val="24"/>
              </w:rPr>
              <w:t>Тип CuttingAreaInfoType(</w:t>
            </w:r>
            <w:r w:rsidRPr="00844009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лесосеки)</w:t>
            </w:r>
          </w:p>
        </w:tc>
      </w:tr>
      <w:tr w:rsidR="00A4523F" w:rsidRPr="00E525FD" w14:paraId="0FF7BB39" w14:textId="260861C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964711F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6DFF77C" w14:textId="7F254A3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areaSquare</w:t>
            </w:r>
          </w:p>
        </w:tc>
        <w:tc>
          <w:tcPr>
            <w:tcW w:w="708" w:type="dxa"/>
          </w:tcPr>
          <w:p w14:paraId="10084DB0" w14:textId="71542D65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9991EB3" w14:textId="455E6F9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23B709F" w14:textId="5366E8F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Общая площадь лесосеки, га</w:t>
            </w:r>
          </w:p>
        </w:tc>
        <w:tc>
          <w:tcPr>
            <w:tcW w:w="2268" w:type="dxa"/>
          </w:tcPr>
          <w:p w14:paraId="6D5C7B6B" w14:textId="32DA300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2A9AD34D" w14:textId="0A9C6F1D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7B3742E3" w14:textId="10A8EE9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DD63D38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F75A13" w14:textId="00B1158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areaCutting</w:t>
            </w:r>
          </w:p>
        </w:tc>
        <w:tc>
          <w:tcPr>
            <w:tcW w:w="708" w:type="dxa"/>
          </w:tcPr>
          <w:p w14:paraId="42473E61" w14:textId="7DA1AFC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230E0E9" w14:textId="09AA909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8312408" w14:textId="55160B7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Эксплуатационная площадь лесосеки, га</w:t>
            </w:r>
          </w:p>
        </w:tc>
        <w:tc>
          <w:tcPr>
            <w:tcW w:w="2268" w:type="dxa"/>
          </w:tcPr>
          <w:p w14:paraId="40403B7F" w14:textId="03398D2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3BD4EFFE" w14:textId="1B70CBE7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6E06EA12" w14:textId="7307A96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20DF0CF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BDBEFDE" w14:textId="37E7989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formCutting</w:t>
            </w:r>
          </w:p>
        </w:tc>
        <w:tc>
          <w:tcPr>
            <w:tcW w:w="708" w:type="dxa"/>
          </w:tcPr>
          <w:p w14:paraId="7F8DFA1A" w14:textId="30E429B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4C0AB37" w14:textId="0D64BDF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E750284" w14:textId="6CD8572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Форма рубки</w:t>
            </w:r>
          </w:p>
        </w:tc>
        <w:tc>
          <w:tcPr>
            <w:tcW w:w="2268" w:type="dxa"/>
          </w:tcPr>
          <w:p w14:paraId="19EE823C" w14:textId="67C842E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tns:FormCuttingRowType</w:t>
            </w:r>
          </w:p>
        </w:tc>
        <w:tc>
          <w:tcPr>
            <w:tcW w:w="1978" w:type="dxa"/>
          </w:tcPr>
          <w:p w14:paraId="07FAD539" w14:textId="4A33682B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BEDCB44" w14:textId="3CD2A87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A4EB02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C956BC" w14:textId="0589723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typeCutting</w:t>
            </w:r>
          </w:p>
        </w:tc>
        <w:tc>
          <w:tcPr>
            <w:tcW w:w="708" w:type="dxa"/>
          </w:tcPr>
          <w:p w14:paraId="62114076" w14:textId="7F40F54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AE2EAB9" w14:textId="22CC8C34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E539EB5" w14:textId="161CF57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Вид рубки</w:t>
            </w:r>
          </w:p>
        </w:tc>
        <w:tc>
          <w:tcPr>
            <w:tcW w:w="2268" w:type="dxa"/>
          </w:tcPr>
          <w:p w14:paraId="68FC8E59" w14:textId="62DB1C5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tns:TypeCuttingRowType</w:t>
            </w:r>
          </w:p>
        </w:tc>
        <w:tc>
          <w:tcPr>
            <w:tcW w:w="1978" w:type="dxa"/>
          </w:tcPr>
          <w:p w14:paraId="78960FB5" w14:textId="1FAEC1C7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6C8B187" w14:textId="2FE58638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C9BCED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05BC1FC" w14:textId="57633D7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intensity</w:t>
            </w:r>
          </w:p>
        </w:tc>
        <w:tc>
          <w:tcPr>
            <w:tcW w:w="708" w:type="dxa"/>
          </w:tcPr>
          <w:p w14:paraId="0B2DC840" w14:textId="68ED8CDE" w:rsidR="00A4523F" w:rsidRPr="006E1F69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66801B5" w14:textId="7B09CC2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F168161" w14:textId="6287356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Интенсивность рубки, %</w:t>
            </w:r>
          </w:p>
        </w:tc>
        <w:tc>
          <w:tcPr>
            <w:tcW w:w="2268" w:type="dxa"/>
          </w:tcPr>
          <w:p w14:paraId="6D6E2D31" w14:textId="2D074C9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135AE8BD" w14:textId="309F481D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941854B" w14:textId="067F273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9D907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  <w:bookmarkStart w:id="29" w:name="_GoBack"/>
            <w:bookmarkEnd w:id="29"/>
          </w:p>
        </w:tc>
        <w:tc>
          <w:tcPr>
            <w:tcW w:w="1843" w:type="dxa"/>
          </w:tcPr>
          <w:p w14:paraId="57BCBD16" w14:textId="001DF6C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volumeAll</w:t>
            </w:r>
          </w:p>
        </w:tc>
        <w:tc>
          <w:tcPr>
            <w:tcW w:w="708" w:type="dxa"/>
          </w:tcPr>
          <w:p w14:paraId="7EAEDF3D" w14:textId="5BF4158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5B716BB" w14:textId="72644AB3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BEFC93E" w14:textId="0DCEF03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Общий объем древесины, м3</w:t>
            </w:r>
          </w:p>
        </w:tc>
        <w:tc>
          <w:tcPr>
            <w:tcW w:w="2268" w:type="dxa"/>
          </w:tcPr>
          <w:p w14:paraId="29082A0A" w14:textId="584D7ED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570F573E" w14:textId="77C46DB4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65A3153B" w14:textId="0292DA9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A4F7459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52F421D" w14:textId="4F6957D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volume</w:t>
            </w:r>
          </w:p>
        </w:tc>
        <w:tc>
          <w:tcPr>
            <w:tcW w:w="708" w:type="dxa"/>
          </w:tcPr>
          <w:p w14:paraId="41082CD3" w14:textId="0CF0BF88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1AC6FC5" w14:textId="02A7A26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F48BF97" w14:textId="05E6845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Объем заготавливаемой древесины всего, м3</w:t>
            </w:r>
          </w:p>
        </w:tc>
        <w:tc>
          <w:tcPr>
            <w:tcW w:w="2268" w:type="dxa"/>
          </w:tcPr>
          <w:p w14:paraId="24EAFAC5" w14:textId="21756FE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56D79583" w14:textId="47B38A01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130DEA86" w14:textId="278F9C3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CC776F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B2C5DDE" w14:textId="0A36792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seedGroups</w:t>
            </w:r>
          </w:p>
        </w:tc>
        <w:tc>
          <w:tcPr>
            <w:tcW w:w="708" w:type="dxa"/>
          </w:tcPr>
          <w:p w14:paraId="6019C997" w14:textId="44F1F942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8578BAF" w14:textId="2A43CA7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1968CA5" w14:textId="700CA1B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Семенные группы, куртины, полосы, га</w:t>
            </w:r>
          </w:p>
        </w:tc>
        <w:tc>
          <w:tcPr>
            <w:tcW w:w="2268" w:type="dxa"/>
          </w:tcPr>
          <w:p w14:paraId="779E6822" w14:textId="34924B1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4B687106" w14:textId="2B0E9D6B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2087A57E" w14:textId="00C4CFD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2F659FB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E6DE27" w14:textId="4F5EFDA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singleSeedTree</w:t>
            </w:r>
          </w:p>
        </w:tc>
        <w:tc>
          <w:tcPr>
            <w:tcW w:w="708" w:type="dxa"/>
          </w:tcPr>
          <w:p w14:paraId="06E574A2" w14:textId="606B0C4D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BB82513" w14:textId="05BB88C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273028C" w14:textId="5CE0067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Единичные семенные деревья, шт/га</w:t>
            </w:r>
          </w:p>
        </w:tc>
        <w:tc>
          <w:tcPr>
            <w:tcW w:w="2268" w:type="dxa"/>
          </w:tcPr>
          <w:p w14:paraId="21359AFD" w14:textId="4ACF4E9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19674594" w14:textId="77BFEBDE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298C57ED" w14:textId="29E4EEA6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EA417E7" w14:textId="6151AEEC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09">
              <w:rPr>
                <w:rFonts w:ascii="Times New Roman" w:hAnsi="Times New Roman" w:cs="Times New Roman"/>
                <w:b/>
                <w:sz w:val="24"/>
                <w:szCs w:val="24"/>
              </w:rPr>
              <w:t>Тип TaxationsType</w:t>
            </w:r>
          </w:p>
        </w:tc>
      </w:tr>
      <w:tr w:rsidR="00A4523F" w:rsidRPr="00E525FD" w14:paraId="7A6D5633" w14:textId="0835E6F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815F2CC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D102B77" w14:textId="2F276A9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</w:t>
            </w:r>
          </w:p>
        </w:tc>
        <w:tc>
          <w:tcPr>
            <w:tcW w:w="708" w:type="dxa"/>
          </w:tcPr>
          <w:p w14:paraId="00604648" w14:textId="21D671F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OM</w:t>
            </w:r>
          </w:p>
        </w:tc>
        <w:tc>
          <w:tcPr>
            <w:tcW w:w="993" w:type="dxa"/>
          </w:tcPr>
          <w:p w14:paraId="0874E7AA" w14:textId="3ADFBD1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7E81E62" w14:textId="54EB98B0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по таксационному описанию лесосеки</w:t>
            </w:r>
          </w:p>
        </w:tc>
        <w:tc>
          <w:tcPr>
            <w:tcW w:w="2268" w:type="dxa"/>
          </w:tcPr>
          <w:p w14:paraId="6EE24B3D" w14:textId="744DF54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tns:TaxationType</w:t>
            </w:r>
          </w:p>
        </w:tc>
        <w:tc>
          <w:tcPr>
            <w:tcW w:w="1978" w:type="dxa"/>
          </w:tcPr>
          <w:p w14:paraId="16E9DB56" w14:textId="615FF541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70EBEEF0" w14:textId="24902AAA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9C18CFB" w14:textId="612EC48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r w:rsidRPr="00844009">
              <w:rPr>
                <w:rFonts w:ascii="Times New Roman" w:hAnsi="Times New Roman" w:cs="Times New Roman"/>
                <w:b/>
                <w:sz w:val="24"/>
                <w:szCs w:val="24"/>
              </w:rPr>
              <w:t>TaxationType (Номера лесотаксационных выделов)</w:t>
            </w:r>
          </w:p>
        </w:tc>
      </w:tr>
      <w:tr w:rsidR="00A4523F" w:rsidRPr="00E525FD" w14:paraId="050386F3" w14:textId="214A4F2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63A54AA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6CED1C1" w14:textId="047705A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taxationNumber</w:t>
            </w:r>
          </w:p>
        </w:tc>
        <w:tc>
          <w:tcPr>
            <w:tcW w:w="708" w:type="dxa"/>
          </w:tcPr>
          <w:p w14:paraId="6751A457" w14:textId="6520B38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21A8588" w14:textId="2F6FCD1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8189C7" w14:textId="3A34DE1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омер лесотаксационного выдела</w:t>
            </w:r>
          </w:p>
        </w:tc>
        <w:tc>
          <w:tcPr>
            <w:tcW w:w="2268" w:type="dxa"/>
          </w:tcPr>
          <w:p w14:paraId="1A8F42D4" w14:textId="46D8F813" w:rsidR="00A4523F" w:rsidRPr="00291BC3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st:String255SType</w:t>
            </w:r>
          </w:p>
        </w:tc>
        <w:tc>
          <w:tcPr>
            <w:tcW w:w="1978" w:type="dxa"/>
          </w:tcPr>
          <w:p w14:paraId="3ACA6594" w14:textId="178E252A" w:rsidR="00A4523F" w:rsidRPr="00291BC3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simpleTypes.xsd</w:t>
            </w:r>
          </w:p>
        </w:tc>
      </w:tr>
      <w:tr w:rsidR="00A4523F" w:rsidRPr="00E525FD" w14:paraId="7F351E56" w14:textId="01A7A84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C56C42E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B107D4" w14:textId="3BA848C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Bonitet</w:t>
            </w:r>
          </w:p>
        </w:tc>
        <w:tc>
          <w:tcPr>
            <w:tcW w:w="708" w:type="dxa"/>
          </w:tcPr>
          <w:p w14:paraId="3D86383E" w14:textId="0BFF564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1286F66" w14:textId="02C99FA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74683D4" w14:textId="718B29A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Бонитет</w:t>
            </w:r>
          </w:p>
        </w:tc>
        <w:tc>
          <w:tcPr>
            <w:tcW w:w="2268" w:type="dxa"/>
          </w:tcPr>
          <w:p w14:paraId="173C4BD0" w14:textId="4B85F45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tns:BonitetRowType</w:t>
            </w:r>
          </w:p>
        </w:tc>
        <w:tc>
          <w:tcPr>
            <w:tcW w:w="1978" w:type="dxa"/>
          </w:tcPr>
          <w:p w14:paraId="17EF402D" w14:textId="63B90E87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55FA332C" w14:textId="507DC16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2B75E29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A41706" w14:textId="0848099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stock</w:t>
            </w:r>
          </w:p>
        </w:tc>
        <w:tc>
          <w:tcPr>
            <w:tcW w:w="708" w:type="dxa"/>
          </w:tcPr>
          <w:p w14:paraId="251409A3" w14:textId="4EA5390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CC27E7F" w14:textId="0523C99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C7B7E2B" w14:textId="5856631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Запас сырорастущего леса, м3 (общий на выдел)</w:t>
            </w:r>
          </w:p>
        </w:tc>
        <w:tc>
          <w:tcPr>
            <w:tcW w:w="2268" w:type="dxa"/>
          </w:tcPr>
          <w:p w14:paraId="48A3FBA8" w14:textId="5195C44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0371ADEE" w14:textId="3E34419C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711C29" w:rsidRPr="00E525FD" w14:paraId="6CDC5B4B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2F81FD0" w14:textId="77777777" w:rsidR="00711C29" w:rsidRPr="00E525FD" w:rsidRDefault="00711C29" w:rsidP="00711C29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3E950A5" w14:textId="5B76908B" w:rsidR="00711C29" w:rsidRPr="00E525FD" w:rsidRDefault="00711C29" w:rsidP="00711C2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stockOnHectare</w:t>
            </w:r>
            <w:proofErr w:type="spellEnd"/>
          </w:p>
        </w:tc>
        <w:tc>
          <w:tcPr>
            <w:tcW w:w="708" w:type="dxa"/>
          </w:tcPr>
          <w:p w14:paraId="68C79ADD" w14:textId="6E93F93D" w:rsidR="00711C29" w:rsidRPr="00E525FD" w:rsidRDefault="00711C29" w:rsidP="00711C2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C8CF0B8" w14:textId="3DCD83B5" w:rsidR="00711C29" w:rsidRPr="00E525FD" w:rsidRDefault="00711C29" w:rsidP="00711C29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5FB93EA" w14:textId="10429BFC" w:rsidR="00711C29" w:rsidRPr="00E525FD" w:rsidRDefault="00711C29" w:rsidP="00711C2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Запас на га, м3</w:t>
            </w:r>
          </w:p>
        </w:tc>
        <w:tc>
          <w:tcPr>
            <w:tcW w:w="2268" w:type="dxa"/>
          </w:tcPr>
          <w:p w14:paraId="2F666661" w14:textId="6666D53B" w:rsidR="00711C29" w:rsidRPr="00E525FD" w:rsidRDefault="00711C29" w:rsidP="00711C2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  <w:proofErr w:type="spellEnd"/>
            <w:proofErr w:type="gramEnd"/>
          </w:p>
        </w:tc>
        <w:tc>
          <w:tcPr>
            <w:tcW w:w="1978" w:type="dxa"/>
          </w:tcPr>
          <w:p w14:paraId="06726013" w14:textId="120F2B9A" w:rsidR="00711C29" w:rsidRDefault="00711C29" w:rsidP="00711C2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1A6E71BA" w14:textId="3B2A37E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144D05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7F854FF" w14:textId="3ACC9CB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treesStoreyInfo</w:t>
            </w:r>
          </w:p>
        </w:tc>
        <w:tc>
          <w:tcPr>
            <w:tcW w:w="708" w:type="dxa"/>
          </w:tcPr>
          <w:p w14:paraId="4CE17C80" w14:textId="483F0CB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1720761" w14:textId="35D6C5E2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91D5A7" w14:textId="61D7682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по ярусам</w:t>
            </w:r>
          </w:p>
        </w:tc>
        <w:tc>
          <w:tcPr>
            <w:tcW w:w="2268" w:type="dxa"/>
          </w:tcPr>
          <w:p w14:paraId="0BBE311A" w14:textId="4AB2CBB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tns:TiersInfoType</w:t>
            </w:r>
          </w:p>
        </w:tc>
        <w:tc>
          <w:tcPr>
            <w:tcW w:w="1978" w:type="dxa"/>
          </w:tcPr>
          <w:p w14:paraId="5DAFC52D" w14:textId="3F62CB5C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6E1F69" w:rsidRPr="00E525FD" w14:paraId="46145B94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BD8398F" w14:textId="77777777" w:rsidR="006E1F69" w:rsidRPr="00E525FD" w:rsidRDefault="006E1F69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124DF7E" w14:textId="3382F21B" w:rsidR="006E1F69" w:rsidRPr="00A57833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discriptionTree</w:t>
            </w:r>
          </w:p>
        </w:tc>
        <w:tc>
          <w:tcPr>
            <w:tcW w:w="708" w:type="dxa"/>
          </w:tcPr>
          <w:p w14:paraId="1E9EB5A0" w14:textId="418ED20C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9AA6E3A" w14:textId="1F1CE0D7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A537C44" w14:textId="7E30800E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</w:t>
            </w:r>
          </w:p>
        </w:tc>
        <w:tc>
          <w:tcPr>
            <w:tcW w:w="2268" w:type="dxa"/>
          </w:tcPr>
          <w:p w14:paraId="5FD30455" w14:textId="0C40883D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3D5A2398" w14:textId="12522B69" w:rsidR="006E1F69" w:rsidRPr="00307634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6E1F69" w:rsidRPr="00E525FD" w14:paraId="19009EC4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60A230C" w14:textId="77777777" w:rsidR="006E1F69" w:rsidRPr="00E525FD" w:rsidRDefault="006E1F69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DEF3484" w14:textId="163FD7F2" w:rsidR="006E1F69" w:rsidRPr="00A57833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height</w:t>
            </w:r>
          </w:p>
        </w:tc>
        <w:tc>
          <w:tcPr>
            <w:tcW w:w="708" w:type="dxa"/>
          </w:tcPr>
          <w:p w14:paraId="7CBE656B" w14:textId="0220D249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F45C64A" w14:textId="402FEA53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2D4C7A5" w14:textId="0F8B0768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Средняя высота лесных насаждений, м</w:t>
            </w:r>
          </w:p>
        </w:tc>
        <w:tc>
          <w:tcPr>
            <w:tcW w:w="2268" w:type="dxa"/>
          </w:tcPr>
          <w:p w14:paraId="57FBD8B6" w14:textId="3340249F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73B59ACD" w14:textId="4F3E2F89" w:rsidR="006E1F69" w:rsidRPr="00307634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6E1F69" w:rsidRPr="00E525FD" w14:paraId="5EF0191C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7D77515" w14:textId="77777777" w:rsidR="006E1F69" w:rsidRPr="00E525FD" w:rsidRDefault="006E1F69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FB38317" w14:textId="1FBBC928" w:rsidR="006E1F69" w:rsidRPr="00A57833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</w:p>
        </w:tc>
        <w:tc>
          <w:tcPr>
            <w:tcW w:w="708" w:type="dxa"/>
          </w:tcPr>
          <w:p w14:paraId="14B8E8BE" w14:textId="093D47A7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4C57D45" w14:textId="0EF27F74" w:rsidR="006E1F69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763750A" w14:textId="681BAA25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Средний диаметр лесных насаждений, см</w:t>
            </w:r>
          </w:p>
        </w:tc>
        <w:tc>
          <w:tcPr>
            <w:tcW w:w="2268" w:type="dxa"/>
          </w:tcPr>
          <w:p w14:paraId="3D8DEA95" w14:textId="41778312" w:rsidR="006E1F69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086D29FA" w14:textId="1CD14F1B" w:rsidR="006E1F69" w:rsidRPr="00307634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163CBDC4" w14:textId="3B2C3FE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92CBAD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40835A6" w14:textId="67F770E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</w:t>
            </w:r>
          </w:p>
        </w:tc>
        <w:tc>
          <w:tcPr>
            <w:tcW w:w="708" w:type="dxa"/>
          </w:tcPr>
          <w:p w14:paraId="59FF0AF4" w14:textId="6603D936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85410D4" w14:textId="3CB0D884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C1654DB" w14:textId="73FA1240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 подросте</w:t>
            </w:r>
          </w:p>
        </w:tc>
        <w:tc>
          <w:tcPr>
            <w:tcW w:w="2268" w:type="dxa"/>
          </w:tcPr>
          <w:p w14:paraId="03CD33DC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tns:UndergrowthType</w:t>
            </w:r>
          </w:p>
          <w:p w14:paraId="3FC2261B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14:paraId="2B9BE0ED" w14:textId="0508EE01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4EC98436" w14:textId="1610A86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81A76FB" w14:textId="622D49C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Тип </w:t>
            </w:r>
            <w:r w:rsidRPr="00A57833">
              <w:rPr>
                <w:rFonts w:ascii="Times New Roman" w:hAnsi="Times New Roman" w:cs="Times New Roman"/>
                <w:b/>
                <w:sz w:val="24"/>
                <w:szCs w:val="24"/>
              </w:rPr>
              <w:t>TreesStoreyInfoType</w:t>
            </w:r>
          </w:p>
        </w:tc>
      </w:tr>
      <w:tr w:rsidR="00A4523F" w:rsidRPr="00E525FD" w14:paraId="51A88B34" w14:textId="4A5327B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94E702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1302B0F" w14:textId="44B8280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57833">
              <w:rPr>
                <w:rFonts w:ascii="Times New Roman" w:hAnsi="Times New Roman" w:cs="Times New Roman"/>
                <w:sz w:val="24"/>
                <w:szCs w:val="24"/>
              </w:rPr>
              <w:t>treeStoreyInfo</w:t>
            </w:r>
          </w:p>
        </w:tc>
        <w:tc>
          <w:tcPr>
            <w:tcW w:w="708" w:type="dxa"/>
          </w:tcPr>
          <w:p w14:paraId="4FF0911A" w14:textId="15B394A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OM</w:t>
            </w:r>
          </w:p>
        </w:tc>
        <w:tc>
          <w:tcPr>
            <w:tcW w:w="993" w:type="dxa"/>
          </w:tcPr>
          <w:p w14:paraId="5AFB6431" w14:textId="255B8E36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93F8C28" w14:textId="0514171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Информация о ярусе</w:t>
            </w:r>
          </w:p>
        </w:tc>
        <w:tc>
          <w:tcPr>
            <w:tcW w:w="2268" w:type="dxa"/>
          </w:tcPr>
          <w:p w14:paraId="15F0CB00" w14:textId="35A4D95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Tns:</w:t>
            </w: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TierInfoType</w:t>
            </w:r>
          </w:p>
        </w:tc>
        <w:tc>
          <w:tcPr>
            <w:tcW w:w="1978" w:type="dxa"/>
          </w:tcPr>
          <w:p w14:paraId="73268717" w14:textId="779B1C2F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6135E6B" w14:textId="28197CBC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4D30A0A" w14:textId="395A9D93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 xml:space="preserve">Тип </w:t>
            </w:r>
            <w:r w:rsidRPr="007C76C5">
              <w:rPr>
                <w:b/>
                <w:szCs w:val="24"/>
              </w:rPr>
              <w:t>TreeStoreyInfoType</w:t>
            </w:r>
          </w:p>
        </w:tc>
      </w:tr>
      <w:tr w:rsidR="00A4523F" w:rsidRPr="00E525FD" w14:paraId="12DD0593" w14:textId="5F35285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1A0A7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20F1CD1" w14:textId="04ABFA89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compositionForestPlantation</w:t>
            </w:r>
          </w:p>
        </w:tc>
        <w:tc>
          <w:tcPr>
            <w:tcW w:w="708" w:type="dxa"/>
          </w:tcPr>
          <w:p w14:paraId="38D14542" w14:textId="29910D7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F5ACBD1" w14:textId="2DEA46E7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949FEC5" w14:textId="38943A6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Состав лесного насаждения</w:t>
            </w:r>
          </w:p>
        </w:tc>
        <w:tc>
          <w:tcPr>
            <w:tcW w:w="2268" w:type="dxa"/>
          </w:tcPr>
          <w:p w14:paraId="56BFB058" w14:textId="1928DE1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1559F551" w14:textId="3AFDB5F9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2E449951" w14:textId="3724D82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42B9791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62743C" w14:textId="3A3BCEE1" w:rsidR="00A4523F" w:rsidRPr="007C76C5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5948D5">
              <w:rPr>
                <w:szCs w:val="24"/>
              </w:rPr>
              <w:t>treeStorey</w:t>
            </w:r>
          </w:p>
        </w:tc>
        <w:tc>
          <w:tcPr>
            <w:tcW w:w="708" w:type="dxa"/>
          </w:tcPr>
          <w:p w14:paraId="77120479" w14:textId="3C392BA5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9429EA1" w14:textId="30E7E3D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BCC45F4" w14:textId="1CC13C76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Ярус</w:t>
            </w:r>
          </w:p>
        </w:tc>
        <w:tc>
          <w:tcPr>
            <w:tcW w:w="2268" w:type="dxa"/>
          </w:tcPr>
          <w:p w14:paraId="57472020" w14:textId="77777777" w:rsidR="00A4523F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tns:TreeStoreyRowType</w:t>
            </w:r>
          </w:p>
          <w:p w14:paraId="46A475B6" w14:textId="298E212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Вносится в с</w:t>
            </w:r>
            <w:r w:rsidRPr="00515E33">
              <w:rPr>
                <w:rFonts w:ascii="Times New Roman" w:hAnsi="Times New Roman" w:cs="Times New Roman"/>
                <w:sz w:val="24"/>
                <w:szCs w:val="24"/>
              </w:rPr>
              <w:t>оответсиии с Приказами Минприроды России от 14.09.2029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5E33">
              <w:rPr>
                <w:rFonts w:ascii="Times New Roman" w:hAnsi="Times New Roman" w:cs="Times New Roman"/>
                <w:sz w:val="24"/>
                <w:szCs w:val="24"/>
              </w:rPr>
              <w:t>687 и от 17.10.2022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15E33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978" w:type="dxa"/>
          </w:tcPr>
          <w:p w14:paraId="1B842A34" w14:textId="178D095D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E310C3A" w14:textId="3853D9E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A2C272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AE5EBD0" w14:textId="7652C18A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completeness</w:t>
            </w:r>
          </w:p>
        </w:tc>
        <w:tc>
          <w:tcPr>
            <w:tcW w:w="708" w:type="dxa"/>
          </w:tcPr>
          <w:p w14:paraId="119467B4" w14:textId="1121C0B3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55B0F7A" w14:textId="2E07049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16D7FCF" w14:textId="23FE2B26" w:rsidR="00A4523F" w:rsidRPr="00E525FD" w:rsidRDefault="00A4523F" w:rsidP="006E1F69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 xml:space="preserve">Полнота </w:t>
            </w:r>
            <w:r w:rsidR="006E1F69">
              <w:rPr>
                <w:szCs w:val="24"/>
              </w:rPr>
              <w:t>лесных насаждений</w:t>
            </w:r>
          </w:p>
        </w:tc>
        <w:tc>
          <w:tcPr>
            <w:tcW w:w="2268" w:type="dxa"/>
          </w:tcPr>
          <w:p w14:paraId="30CCDC6D" w14:textId="7BA84AE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tns:CompletenessRowType</w:t>
            </w:r>
          </w:p>
        </w:tc>
        <w:tc>
          <w:tcPr>
            <w:tcW w:w="1978" w:type="dxa"/>
          </w:tcPr>
          <w:p w14:paraId="03DBDBB9" w14:textId="3F342309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57F2BB2" w14:textId="2489096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325D2B7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D119629" w14:textId="23325B69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treesInfo</w:t>
            </w:r>
          </w:p>
        </w:tc>
        <w:tc>
          <w:tcPr>
            <w:tcW w:w="708" w:type="dxa"/>
          </w:tcPr>
          <w:p w14:paraId="56BAA15F" w14:textId="0F5D087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0CDAABA" w14:textId="7F1BB87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D1B8D04" w14:textId="57310A17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Информация по породам</w:t>
            </w:r>
          </w:p>
        </w:tc>
        <w:tc>
          <w:tcPr>
            <w:tcW w:w="2268" w:type="dxa"/>
          </w:tcPr>
          <w:p w14:paraId="24FDBE6D" w14:textId="236B9540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tns:TreesInfoType</w:t>
            </w:r>
          </w:p>
        </w:tc>
        <w:tc>
          <w:tcPr>
            <w:tcW w:w="1978" w:type="dxa"/>
          </w:tcPr>
          <w:p w14:paraId="383A4295" w14:textId="433F009D" w:rsidR="00A4523F" w:rsidRPr="00E525FD" w:rsidRDefault="00711C29" w:rsidP="00A4523F">
            <w:pPr>
              <w:pStyle w:val="afff5"/>
              <w:keepNext/>
              <w:rPr>
                <w:szCs w:val="24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A4523F" w:rsidRPr="00E525FD" w14:paraId="08E74F98" w14:textId="2E190E45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2453321" w14:textId="53A0CAD5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>Тип TreesInfoType</w:t>
            </w:r>
          </w:p>
        </w:tc>
      </w:tr>
      <w:tr w:rsidR="00A4523F" w:rsidRPr="00E525FD" w14:paraId="2CDE59A6" w14:textId="03C7261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CE52E25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28168F" w14:textId="60A1FCE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treeInfo</w:t>
            </w:r>
          </w:p>
        </w:tc>
        <w:tc>
          <w:tcPr>
            <w:tcW w:w="708" w:type="dxa"/>
          </w:tcPr>
          <w:p w14:paraId="6FF652F9" w14:textId="416FD813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OM</w:t>
            </w:r>
          </w:p>
        </w:tc>
        <w:tc>
          <w:tcPr>
            <w:tcW w:w="993" w:type="dxa"/>
          </w:tcPr>
          <w:p w14:paraId="57DA115E" w14:textId="7AC1268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3D9272D" w14:textId="3783BCA6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Информация по породе</w:t>
            </w:r>
          </w:p>
        </w:tc>
        <w:tc>
          <w:tcPr>
            <w:tcW w:w="2268" w:type="dxa"/>
          </w:tcPr>
          <w:p w14:paraId="1CC0D5FF" w14:textId="1FA418B8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tns:TreeInfoType</w:t>
            </w:r>
          </w:p>
        </w:tc>
        <w:tc>
          <w:tcPr>
            <w:tcW w:w="1978" w:type="dxa"/>
          </w:tcPr>
          <w:p w14:paraId="0A0D4DE6" w14:textId="2E66D42D" w:rsidR="00A4523F" w:rsidRPr="00E525FD" w:rsidRDefault="00711C29" w:rsidP="00A4523F">
            <w:pPr>
              <w:pStyle w:val="afff5"/>
              <w:keepNext/>
              <w:rPr>
                <w:szCs w:val="24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A4523F" w:rsidRPr="00E525FD" w14:paraId="36BB54F1" w14:textId="3B72289A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58C70B1" w14:textId="03EE6B10" w:rsidR="00A4523F" w:rsidRPr="00E525FD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E525FD">
              <w:rPr>
                <w:b/>
                <w:szCs w:val="24"/>
              </w:rPr>
              <w:t>Тип TreeInfoType</w:t>
            </w:r>
          </w:p>
        </w:tc>
      </w:tr>
      <w:tr w:rsidR="00A4523F" w:rsidRPr="00E525FD" w14:paraId="16CA79E5" w14:textId="17CBFA7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55F809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BD5C06E" w14:textId="25E18C8E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tree</w:t>
            </w:r>
          </w:p>
        </w:tc>
        <w:tc>
          <w:tcPr>
            <w:tcW w:w="708" w:type="dxa"/>
          </w:tcPr>
          <w:p w14:paraId="12441B0C" w14:textId="7495D65C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9CE6217" w14:textId="334D72DF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D95F82D" w14:textId="42593D6A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Порода</w:t>
            </w:r>
          </w:p>
        </w:tc>
        <w:tc>
          <w:tcPr>
            <w:tcW w:w="2268" w:type="dxa"/>
          </w:tcPr>
          <w:p w14:paraId="5D5EBECC" w14:textId="067D2E02" w:rsidR="00A4523F" w:rsidRPr="00E525FD" w:rsidRDefault="00A4523F" w:rsidP="00A4523F">
            <w:pPr>
              <w:pStyle w:val="afff5"/>
              <w:keepNext/>
              <w:rPr>
                <w:szCs w:val="24"/>
              </w:rPr>
            </w:pPr>
            <w:r w:rsidRPr="00E525FD">
              <w:rPr>
                <w:szCs w:val="24"/>
              </w:rPr>
              <w:t>tns:TreeType</w:t>
            </w:r>
          </w:p>
        </w:tc>
        <w:tc>
          <w:tcPr>
            <w:tcW w:w="1978" w:type="dxa"/>
          </w:tcPr>
          <w:p w14:paraId="07554C21" w14:textId="5CE9274B" w:rsidR="00A4523F" w:rsidRPr="00E525FD" w:rsidRDefault="00711C29" w:rsidP="00A4523F">
            <w:pPr>
              <w:pStyle w:val="afff5"/>
              <w:keepNext/>
              <w:rPr>
                <w:szCs w:val="24"/>
              </w:rPr>
            </w:pPr>
            <w:r>
              <w:rPr>
                <w:szCs w:val="24"/>
              </w:rPr>
              <w:t>pilPreliminaryInspectionCuttingAreas_v0.1.8.xsd</w:t>
            </w:r>
          </w:p>
        </w:tc>
      </w:tr>
      <w:tr w:rsidR="00A4523F" w:rsidRPr="00E525FD" w14:paraId="2232EAA4" w14:textId="6E5642B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B20499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B4FB14" w14:textId="7A907484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age</w:t>
            </w:r>
          </w:p>
        </w:tc>
        <w:tc>
          <w:tcPr>
            <w:tcW w:w="708" w:type="dxa"/>
          </w:tcPr>
          <w:p w14:paraId="4A110F99" w14:textId="12D2D46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B90388D" w14:textId="4C7B74E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6D63624" w14:textId="709B429A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Возраст, лет</w:t>
            </w:r>
          </w:p>
        </w:tc>
        <w:tc>
          <w:tcPr>
            <w:tcW w:w="2268" w:type="dxa"/>
          </w:tcPr>
          <w:p w14:paraId="52E7D067" w14:textId="3EB54DE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7E4B21B3" w14:textId="3485329F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7A24B910" w14:textId="268B9DE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A90589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EA46457" w14:textId="261C1F68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>volumeWoodCommodity</w:t>
            </w:r>
          </w:p>
        </w:tc>
        <w:tc>
          <w:tcPr>
            <w:tcW w:w="708" w:type="dxa"/>
          </w:tcPr>
          <w:p w14:paraId="23AA2743" w14:textId="2B9CB29A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1B0FE05" w14:textId="36BB024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0DE700" w14:textId="3CBCE6C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>Объем заготавливаемой древесины деловой по породам, м3</w:t>
            </w:r>
          </w:p>
        </w:tc>
        <w:tc>
          <w:tcPr>
            <w:tcW w:w="2268" w:type="dxa"/>
          </w:tcPr>
          <w:p w14:paraId="4663B507" w14:textId="05C17B1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5534F4F1" w14:textId="487DCDCF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3806C143" w14:textId="6BA59578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DDC8DC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136F12A" w14:textId="4C2B4C0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>volumeFuelWood</w:t>
            </w:r>
          </w:p>
        </w:tc>
        <w:tc>
          <w:tcPr>
            <w:tcW w:w="708" w:type="dxa"/>
          </w:tcPr>
          <w:p w14:paraId="73CEC02E" w14:textId="062E5ED6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DAFA270" w14:textId="05135FB9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5F79B19" w14:textId="76FA071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20825">
              <w:rPr>
                <w:rFonts w:ascii="Times New Roman" w:hAnsi="Times New Roman" w:cs="Times New Roman"/>
                <w:sz w:val="24"/>
                <w:szCs w:val="24"/>
              </w:rPr>
              <w:t xml:space="preserve">Объем заготавливаемой древесины </w:t>
            </w:r>
            <w:r w:rsidRPr="00F20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дровяной по породам, м3</w:t>
            </w:r>
          </w:p>
        </w:tc>
        <w:tc>
          <w:tcPr>
            <w:tcW w:w="2268" w:type="dxa"/>
          </w:tcPr>
          <w:p w14:paraId="7705E3F2" w14:textId="224A32F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tns:FloatRowType</w:t>
            </w:r>
          </w:p>
        </w:tc>
        <w:tc>
          <w:tcPr>
            <w:tcW w:w="1978" w:type="dxa"/>
          </w:tcPr>
          <w:p w14:paraId="4A640737" w14:textId="3AE6CCED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2B776F5D" w14:textId="7A75B519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0B18469" w14:textId="02585EE3" w:rsidR="00A4523F" w:rsidRPr="00C13872" w:rsidRDefault="00A4523F" w:rsidP="00A4523F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ServiceInfoType (Служебная информация услуги)</w:t>
            </w:r>
          </w:p>
        </w:tc>
      </w:tr>
      <w:tr w:rsidR="00A4523F" w:rsidRPr="00E525FD" w14:paraId="064D51B6" w14:textId="05315B3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FF81B94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C46B99C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provider</w:t>
            </w:r>
          </w:p>
        </w:tc>
        <w:tc>
          <w:tcPr>
            <w:tcW w:w="708" w:type="dxa"/>
          </w:tcPr>
          <w:p w14:paraId="104B5C08" w14:textId="77777777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61667E3" w14:textId="1938DD24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49C4629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Идентификатор информационной системы поставщика данных</w:t>
            </w:r>
          </w:p>
        </w:tc>
        <w:tc>
          <w:tcPr>
            <w:tcW w:w="2268" w:type="dxa"/>
          </w:tcPr>
          <w:p w14:paraId="4A3C4C70" w14:textId="47EB5FA3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7C76C5">
              <w:rPr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185AAEB" w14:textId="08825622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7C76C5">
              <w:rPr>
                <w:szCs w:val="24"/>
              </w:rPr>
              <w:t>simpleTypes.xsd</w:t>
            </w:r>
          </w:p>
        </w:tc>
      </w:tr>
      <w:tr w:rsidR="00A4523F" w:rsidRPr="00E525FD" w14:paraId="15054DB0" w14:textId="0FFAD3F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F44719B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FC733E1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guid</w:t>
            </w:r>
          </w:p>
        </w:tc>
        <w:tc>
          <w:tcPr>
            <w:tcW w:w="708" w:type="dxa"/>
          </w:tcPr>
          <w:p w14:paraId="781E2024" w14:textId="77777777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6C40A60" w14:textId="77777777" w:rsidR="00A4523F" w:rsidRPr="00C13872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9CEE41D" w14:textId="77777777" w:rsidR="00A4523F" w:rsidRPr="00C13872" w:rsidRDefault="00A4523F" w:rsidP="00A4523F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Уникальный идентификатор документа в рамках информационной системы поставщика данных</w:t>
            </w:r>
          </w:p>
        </w:tc>
        <w:tc>
          <w:tcPr>
            <w:tcW w:w="2268" w:type="dxa"/>
          </w:tcPr>
          <w:p w14:paraId="3111DAD8" w14:textId="77777777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st:GuidSType</w:t>
            </w:r>
          </w:p>
        </w:tc>
        <w:tc>
          <w:tcPr>
            <w:tcW w:w="1978" w:type="dxa"/>
          </w:tcPr>
          <w:p w14:paraId="24A24EFF" w14:textId="2EB911FA" w:rsidR="00A4523F" w:rsidRPr="00C13872" w:rsidRDefault="00A4523F" w:rsidP="00A4523F">
            <w:pPr>
              <w:pStyle w:val="afff5"/>
              <w:keepNext/>
              <w:rPr>
                <w:szCs w:val="24"/>
              </w:rPr>
            </w:pPr>
            <w:r w:rsidRPr="007C76C5">
              <w:rPr>
                <w:szCs w:val="24"/>
              </w:rPr>
              <w:t>simpleTypes.xsd</w:t>
            </w:r>
          </w:p>
        </w:tc>
      </w:tr>
      <w:tr w:rsidR="00A4523F" w:rsidRPr="00E525FD" w14:paraId="4739E62E" w14:textId="01BD632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992ADAE" w14:textId="1A993ACF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TaxationsUnitType</w:t>
            </w:r>
          </w:p>
        </w:tc>
      </w:tr>
      <w:tr w:rsidR="00A4523F" w:rsidRPr="00E525FD" w14:paraId="37A14CA5" w14:textId="6B1DE179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bottom w:val="single" w:sz="4" w:space="0" w:color="auto"/>
            </w:tcBorders>
          </w:tcPr>
          <w:p w14:paraId="1A2481AD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58F8A37" w14:textId="63323816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taxationUnit</w:t>
            </w:r>
          </w:p>
        </w:tc>
        <w:tc>
          <w:tcPr>
            <w:tcW w:w="708" w:type="dxa"/>
          </w:tcPr>
          <w:p w14:paraId="6EB61494" w14:textId="4CB32765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ОМ</w:t>
            </w:r>
          </w:p>
        </w:tc>
        <w:tc>
          <w:tcPr>
            <w:tcW w:w="993" w:type="dxa"/>
          </w:tcPr>
          <w:p w14:paraId="5A405F3C" w14:textId="35887E2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292692B" w14:textId="6B07207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Номер таксационного выдела</w:t>
            </w:r>
          </w:p>
        </w:tc>
        <w:tc>
          <w:tcPr>
            <w:tcW w:w="2268" w:type="dxa"/>
          </w:tcPr>
          <w:p w14:paraId="75D997CB" w14:textId="158B46C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745FDA10" w14:textId="259DA23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A4523F" w:rsidRPr="00E525FD" w14:paraId="6B68CFBC" w14:textId="1C3D8270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bottom w:val="single" w:sz="4" w:space="0" w:color="auto"/>
            </w:tcBorders>
          </w:tcPr>
          <w:p w14:paraId="7EC1C871" w14:textId="04730774" w:rsidR="00A4523F" w:rsidRPr="00AB77BA" w:rsidRDefault="00A4523F" w:rsidP="00A4523F">
            <w:pPr>
              <w:pStyle w:val="HTML"/>
              <w:shd w:val="clear" w:color="auto" w:fill="FFFFFF"/>
              <w:tabs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23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ViolationsType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A4523F" w:rsidRPr="00E525FD" w14:paraId="573997C2" w14:textId="6B339B5F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17E698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A2E5AA" w14:textId="0273E72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</w:t>
            </w:r>
          </w:p>
        </w:tc>
        <w:tc>
          <w:tcPr>
            <w:tcW w:w="708" w:type="dxa"/>
          </w:tcPr>
          <w:p w14:paraId="19517637" w14:textId="33771EC1" w:rsidR="00A4523F" w:rsidRPr="00E525FD" w:rsidRDefault="00A4523F" w:rsidP="00A4523F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ОМ</w:t>
            </w:r>
          </w:p>
        </w:tc>
        <w:tc>
          <w:tcPr>
            <w:tcW w:w="993" w:type="dxa"/>
          </w:tcPr>
          <w:p w14:paraId="6530CC15" w14:textId="7A8D811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C1232FF" w14:textId="11671D2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Выявленное нарушение</w:t>
            </w:r>
          </w:p>
        </w:tc>
        <w:tc>
          <w:tcPr>
            <w:tcW w:w="2268" w:type="dxa"/>
          </w:tcPr>
          <w:p w14:paraId="013B33A9" w14:textId="407D712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tns:ViolationType</w:t>
            </w:r>
          </w:p>
        </w:tc>
        <w:tc>
          <w:tcPr>
            <w:tcW w:w="1978" w:type="dxa"/>
          </w:tcPr>
          <w:p w14:paraId="35DC8353" w14:textId="015CFE1F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034E9853" w14:textId="67A6CBB6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04E1E6AE" w14:textId="7074A436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ViolationType</w:t>
            </w:r>
          </w:p>
        </w:tc>
      </w:tr>
      <w:tr w:rsidR="00A4523F" w:rsidRPr="00E525FD" w14:paraId="028C0D6C" w14:textId="695B415A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44FD8C6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63BFF57" w14:textId="6ABA78D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violationGroup</w:t>
            </w:r>
          </w:p>
        </w:tc>
        <w:tc>
          <w:tcPr>
            <w:tcW w:w="708" w:type="dxa"/>
          </w:tcPr>
          <w:p w14:paraId="26BF9D86" w14:textId="2A5ECB31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</w:t>
            </w:r>
          </w:p>
        </w:tc>
        <w:tc>
          <w:tcPr>
            <w:tcW w:w="993" w:type="dxa"/>
          </w:tcPr>
          <w:p w14:paraId="200AED41" w14:textId="505D64DB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E3CACB4" w14:textId="04837605" w:rsidR="00A4523F" w:rsidRPr="00E525FD" w:rsidRDefault="006E1F69" w:rsidP="006E1F6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Вид нарушения. Выявленное основание невозможности проведения лесосечных работ (указывается справочник "Нарушения при отводе и таксации лесосеки"</w:t>
            </w:r>
          </w:p>
        </w:tc>
        <w:tc>
          <w:tcPr>
            <w:tcW w:w="2268" w:type="dxa"/>
          </w:tcPr>
          <w:p w14:paraId="58BA6A47" w14:textId="18212289" w:rsidR="00A4523F" w:rsidRPr="00E525FD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1F69">
              <w:rPr>
                <w:rFonts w:ascii="Times New Roman" w:hAnsi="Times New Roman" w:cs="Times New Roman"/>
                <w:sz w:val="24"/>
                <w:szCs w:val="24"/>
              </w:rPr>
              <w:t>imp:ImpossibilityCuttingAreaKindEType</w:t>
            </w:r>
          </w:p>
        </w:tc>
        <w:tc>
          <w:tcPr>
            <w:tcW w:w="1978" w:type="dxa"/>
          </w:tcPr>
          <w:p w14:paraId="6CE716F9" w14:textId="5E448460" w:rsidR="00A4523F" w:rsidRPr="006E1F69" w:rsidRDefault="006E1F6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dImpossibilityCuttingAreaKindTypes.xsd</w:t>
            </w:r>
          </w:p>
        </w:tc>
      </w:tr>
      <w:tr w:rsidR="00A4523F" w:rsidRPr="00E525FD" w14:paraId="5CC74B97" w14:textId="7869434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74F7AF2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F2C8ED9" w14:textId="738B081F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violationDiscription</w:t>
            </w:r>
          </w:p>
        </w:tc>
        <w:tc>
          <w:tcPr>
            <w:tcW w:w="708" w:type="dxa"/>
          </w:tcPr>
          <w:p w14:paraId="2B70FB44" w14:textId="17F1E317" w:rsidR="00A4523F" w:rsidRPr="00E525FD" w:rsidRDefault="006E1F69" w:rsidP="00A4523F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86430C7" w14:textId="29F2FD9A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6B00A4D" w14:textId="70E62CBE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2268" w:type="dxa"/>
          </w:tcPr>
          <w:p w14:paraId="4A87F4CD" w14:textId="533B071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79468ECC" w14:textId="63F79B8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A4523F" w:rsidRPr="00E525FD" w14:paraId="524946B4" w14:textId="22E1152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2FF477EB" w14:textId="3CEB0054" w:rsidR="00A4523F" w:rsidRPr="00AB77BA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UndergrowthType</w:t>
            </w:r>
          </w:p>
        </w:tc>
      </w:tr>
      <w:tr w:rsidR="00A4523F" w:rsidRPr="00E525FD" w14:paraId="7757063B" w14:textId="50A93F8C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F325BF4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9FE59C9" w14:textId="7BDB0C2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</w:t>
            </w:r>
          </w:p>
        </w:tc>
        <w:tc>
          <w:tcPr>
            <w:tcW w:w="708" w:type="dxa"/>
          </w:tcPr>
          <w:p w14:paraId="6DC74C0F" w14:textId="1D6D8F28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1BDC5B3" w14:textId="0F19AF8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8562D62" w14:textId="1CAD531A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породный состав</w:t>
            </w:r>
          </w:p>
        </w:tc>
        <w:tc>
          <w:tcPr>
            <w:tcW w:w="2268" w:type="dxa"/>
          </w:tcPr>
          <w:p w14:paraId="5D17DBC5" w14:textId="3105384B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07F7BB26" w14:textId="403A7CE2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54043E2A" w14:textId="45D359C0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85B0FD0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87A8D63" w14:textId="46DAFA32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undergrowthHeight</w:t>
            </w:r>
          </w:p>
        </w:tc>
        <w:tc>
          <w:tcPr>
            <w:tcW w:w="708" w:type="dxa"/>
          </w:tcPr>
          <w:p w14:paraId="608EB4E0" w14:textId="3305C3B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DBDF221" w14:textId="062FEB0E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AFEC663" w14:textId="4D7F61E1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средняя высота</w:t>
            </w:r>
          </w:p>
        </w:tc>
        <w:tc>
          <w:tcPr>
            <w:tcW w:w="2268" w:type="dxa"/>
          </w:tcPr>
          <w:p w14:paraId="7B0D9B1A" w14:textId="334F6EF5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5826F663" w14:textId="0A745E99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4798B9D2" w14:textId="69C7136C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1C4BB95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06430B8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undergrowthCount</w:t>
            </w:r>
          </w:p>
          <w:p w14:paraId="135D0BE3" w14:textId="7777777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9DC540" w14:textId="3EADD950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06A51486" w14:textId="2E769D11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6111E4B" w14:textId="40596BE9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количество на га</w:t>
            </w:r>
          </w:p>
        </w:tc>
        <w:tc>
          <w:tcPr>
            <w:tcW w:w="2268" w:type="dxa"/>
          </w:tcPr>
          <w:p w14:paraId="59C3CCE8" w14:textId="5DEF1DB4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tns:StringRowType</w:t>
            </w:r>
          </w:p>
        </w:tc>
        <w:tc>
          <w:tcPr>
            <w:tcW w:w="1978" w:type="dxa"/>
          </w:tcPr>
          <w:p w14:paraId="1540FFD0" w14:textId="7FA7D344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A4523F" w:rsidRPr="00E525FD" w14:paraId="4EF779ED" w14:textId="79A27F6A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54CFE1F" w14:textId="77777777" w:rsidR="00A4523F" w:rsidRPr="00E525FD" w:rsidRDefault="00A4523F" w:rsidP="00A4523F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BDD656" w14:textId="4D7B0CC7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undergrowthSquare</w:t>
            </w:r>
          </w:p>
        </w:tc>
        <w:tc>
          <w:tcPr>
            <w:tcW w:w="708" w:type="dxa"/>
          </w:tcPr>
          <w:p w14:paraId="7ED46A72" w14:textId="04A6110D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6048303" w14:textId="71E8E2A2" w:rsidR="00A4523F" w:rsidRPr="00E525FD" w:rsidRDefault="00A4523F" w:rsidP="00A4523F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622DDA2" w14:textId="704049FD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Подрост - площадь, га</w:t>
            </w:r>
          </w:p>
        </w:tc>
        <w:tc>
          <w:tcPr>
            <w:tcW w:w="2268" w:type="dxa"/>
          </w:tcPr>
          <w:p w14:paraId="629D7DFF" w14:textId="4A4FCC53" w:rsidR="00A4523F" w:rsidRPr="00E525FD" w:rsidRDefault="00A4523F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tns:FloatRowType</w:t>
            </w:r>
          </w:p>
        </w:tc>
        <w:tc>
          <w:tcPr>
            <w:tcW w:w="1978" w:type="dxa"/>
          </w:tcPr>
          <w:p w14:paraId="69FEEFD4" w14:textId="7386C2BF" w:rsidR="00A4523F" w:rsidRPr="00E525FD" w:rsidRDefault="00711C29" w:rsidP="00A4523F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F37FDB" w:rsidRPr="00E525FD" w14:paraId="77C80B89" w14:textId="77777777" w:rsidTr="00FC5B5D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3171688" w14:textId="4D7BDC98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Тип ObjectsType</w:t>
            </w:r>
          </w:p>
        </w:tc>
      </w:tr>
      <w:tr w:rsidR="00F37FDB" w:rsidRPr="00E525FD" w14:paraId="2DCF5C5F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06F8672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85B108" w14:textId="4F7E63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</w:p>
        </w:tc>
        <w:tc>
          <w:tcPr>
            <w:tcW w:w="708" w:type="dxa"/>
          </w:tcPr>
          <w:p w14:paraId="60E57624" w14:textId="3EB66B22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OM</w:t>
            </w:r>
          </w:p>
        </w:tc>
        <w:tc>
          <w:tcPr>
            <w:tcW w:w="993" w:type="dxa"/>
          </w:tcPr>
          <w:p w14:paraId="5DF2350B" w14:textId="7738BF5B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2FE9CB67" w14:textId="5711F54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Информация об объектах биоразнообразия и неэксплуатационных площадях</w:t>
            </w:r>
          </w:p>
        </w:tc>
        <w:tc>
          <w:tcPr>
            <w:tcW w:w="2268" w:type="dxa"/>
          </w:tcPr>
          <w:p w14:paraId="372CF12E" w14:textId="66FA875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tns:ObjectType</w:t>
            </w:r>
          </w:p>
        </w:tc>
        <w:tc>
          <w:tcPr>
            <w:tcW w:w="1978" w:type="dxa"/>
          </w:tcPr>
          <w:p w14:paraId="522D457B" w14:textId="3428094D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pilTaxationDiscriptionCuttingArea.xsd</w:t>
            </w:r>
          </w:p>
        </w:tc>
      </w:tr>
      <w:tr w:rsidR="00F37FDB" w:rsidRPr="00E525FD" w14:paraId="285B3E04" w14:textId="77777777" w:rsidTr="007875F5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75E68A79" w14:textId="7941629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Тип ObjectType (Информация об объекте биоразнообразия и неэксплуатационных площадях)</w:t>
            </w:r>
          </w:p>
        </w:tc>
      </w:tr>
      <w:tr w:rsidR="00F37FDB" w:rsidRPr="00E525FD" w14:paraId="77824BB5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F66F53F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DB4AE7" w14:textId="47D167A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number</w:t>
            </w:r>
          </w:p>
        </w:tc>
        <w:tc>
          <w:tcPr>
            <w:tcW w:w="708" w:type="dxa"/>
          </w:tcPr>
          <w:p w14:paraId="66D551AA" w14:textId="4781A14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20AAC71E" w14:textId="5314B1B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52A59400" w14:textId="5BF308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Номер п/п</w:t>
            </w:r>
          </w:p>
        </w:tc>
        <w:tc>
          <w:tcPr>
            <w:tcW w:w="2268" w:type="dxa"/>
          </w:tcPr>
          <w:p w14:paraId="352BB67E" w14:textId="1594787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6904C83A" w14:textId="7BDDDB78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57144BA8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C9F5B82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674B3" w14:textId="093988E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708" w:type="dxa"/>
          </w:tcPr>
          <w:p w14:paraId="0937D524" w14:textId="7F46A92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993" w:type="dxa"/>
          </w:tcPr>
          <w:p w14:paraId="3DF87EF3" w14:textId="54D48B8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012B04F3" w14:textId="78F9507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14:paraId="6A699B7E" w14:textId="0F900B2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specOb:SpecialObjectsClearcutKindEType</w:t>
            </w:r>
          </w:p>
        </w:tc>
        <w:tc>
          <w:tcPr>
            <w:tcW w:w="1978" w:type="dxa"/>
          </w:tcPr>
          <w:p w14:paraId="707F19F9" w14:textId="24093DE0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dSpecialObjectsClearcutKindTypes.xsd</w:t>
            </w:r>
          </w:p>
        </w:tc>
      </w:tr>
      <w:tr w:rsidR="00F37FDB" w:rsidRPr="00E525FD" w14:paraId="371BA73C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0A762F1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8B9B81" w14:textId="1197784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value</w:t>
            </w:r>
          </w:p>
        </w:tc>
        <w:tc>
          <w:tcPr>
            <w:tcW w:w="708" w:type="dxa"/>
          </w:tcPr>
          <w:p w14:paraId="36D9898B" w14:textId="7AEDA3E3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527E5FB4" w14:textId="09B53DD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552A5DCC" w14:textId="09123D0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268" w:type="dxa"/>
          </w:tcPr>
          <w:p w14:paraId="555D3A0B" w14:textId="1BBCA3F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74889727" w14:textId="2EEB13D2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9BFB416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AEB6A36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56630B" w14:textId="0B64380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event</w:t>
            </w:r>
          </w:p>
        </w:tc>
        <w:tc>
          <w:tcPr>
            <w:tcW w:w="708" w:type="dxa"/>
          </w:tcPr>
          <w:p w14:paraId="31229D80" w14:textId="1EC55A9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1800FEC2" w14:textId="1431906D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793A2859" w14:textId="4C7E6E3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Меры охраны</w:t>
            </w:r>
          </w:p>
        </w:tc>
        <w:tc>
          <w:tcPr>
            <w:tcW w:w="2268" w:type="dxa"/>
          </w:tcPr>
          <w:p w14:paraId="472AD04C" w14:textId="29569B1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085D816" w14:textId="7A8928F5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612D30DB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A6C7FA5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6993A3" w14:textId="7AF52A2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coordinateObject</w:t>
            </w:r>
          </w:p>
        </w:tc>
        <w:tc>
          <w:tcPr>
            <w:tcW w:w="708" w:type="dxa"/>
          </w:tcPr>
          <w:p w14:paraId="1051C4FC" w14:textId="2A5EEA6B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2BFEB943" w14:textId="1653D30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6615FE47" w14:textId="28D38A5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Координаты неэскплуатационных площадей и биоразнообразия</w:t>
            </w:r>
          </w:p>
        </w:tc>
        <w:tc>
          <w:tcPr>
            <w:tcW w:w="2268" w:type="dxa"/>
          </w:tcPr>
          <w:p w14:paraId="74C8D9CF" w14:textId="566DDF9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tns:CoordinateType</w:t>
            </w:r>
          </w:p>
        </w:tc>
        <w:tc>
          <w:tcPr>
            <w:tcW w:w="1978" w:type="dxa"/>
          </w:tcPr>
          <w:p w14:paraId="5858C93E" w14:textId="5026F34D" w:rsidR="00F37FDB" w:rsidRPr="00307634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pilTaxationDiscriptionCuttingArea.xsd</w:t>
            </w:r>
          </w:p>
        </w:tc>
      </w:tr>
      <w:tr w:rsidR="00F37FDB" w:rsidRPr="00E525FD" w14:paraId="39075842" w14:textId="77777777" w:rsidTr="0000153E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252289A5" w14:textId="6C433833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r w:rsidR="007D16C8" w:rsidRPr="007D16C8">
              <w:rPr>
                <w:rFonts w:ascii="Times New Roman" w:hAnsi="Times New Roman" w:cs="Times New Roman"/>
                <w:b/>
                <w:sz w:val="24"/>
                <w:szCs w:val="24"/>
              </w:rPr>
              <w:t>AttachExtendedListType</w:t>
            </w:r>
            <w:proofErr w:type="spellEnd"/>
            <w:r w:rsidR="007D16C8" w:rsidRPr="007D16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(Опись приложенных файлов)</w:t>
            </w:r>
          </w:p>
        </w:tc>
      </w:tr>
      <w:tr w:rsidR="00F37FDB" w:rsidRPr="00E525FD" w14:paraId="6990119E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9D1A33B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7004AC" w14:textId="21E60C53" w:rsidR="00F37FDB" w:rsidRPr="00F37FDB" w:rsidRDefault="007D16C8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attachExtended</w:t>
            </w:r>
            <w:proofErr w:type="spellEnd"/>
          </w:p>
        </w:tc>
        <w:tc>
          <w:tcPr>
            <w:tcW w:w="708" w:type="dxa"/>
          </w:tcPr>
          <w:p w14:paraId="26700617" w14:textId="302B7A5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HM</w:t>
            </w:r>
          </w:p>
        </w:tc>
        <w:tc>
          <w:tcPr>
            <w:tcW w:w="993" w:type="dxa"/>
          </w:tcPr>
          <w:p w14:paraId="32A65E66" w14:textId="0F00C8F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338031D1" w14:textId="2C29E35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Приложенный файл</w:t>
            </w:r>
          </w:p>
        </w:tc>
        <w:tc>
          <w:tcPr>
            <w:tcW w:w="2268" w:type="dxa"/>
          </w:tcPr>
          <w:p w14:paraId="5803F2B2" w14:textId="7EE6958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</w:t>
            </w:r>
            <w:r w:rsidR="007D16C8" w:rsidRPr="007D16C8">
              <w:rPr>
                <w:rFonts w:ascii="Times New Roman" w:hAnsi="Times New Roman" w:cs="Times New Roman"/>
                <w:sz w:val="24"/>
                <w:szCs w:val="24"/>
              </w:rPr>
              <w:t>AttachExtendedType</w:t>
            </w:r>
            <w:proofErr w:type="spellEnd"/>
            <w:proofErr w:type="gramEnd"/>
          </w:p>
        </w:tc>
        <w:tc>
          <w:tcPr>
            <w:tcW w:w="1978" w:type="dxa"/>
          </w:tcPr>
          <w:p w14:paraId="2A82735A" w14:textId="5044B13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F37FDB" w:rsidRPr="00E525FD" w14:paraId="12CD9FA0" w14:textId="77777777" w:rsidTr="00864376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2A659BF" w14:textId="3D7B162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r w:rsidR="007D16C8" w:rsidRPr="007D16C8">
              <w:rPr>
                <w:rFonts w:ascii="Times New Roman" w:hAnsi="Times New Roman" w:cs="Times New Roman"/>
                <w:b/>
                <w:sz w:val="24"/>
                <w:szCs w:val="24"/>
              </w:rPr>
              <w:t>AttachExtendedType</w:t>
            </w:r>
            <w:proofErr w:type="spellEnd"/>
            <w:r w:rsidR="007D16C8" w:rsidRPr="00EE3372">
              <w:rPr>
                <w:b/>
              </w:rPr>
              <w:t xml:space="preserve"> </w:t>
            </w: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(Приложенный файл с ЭП)</w:t>
            </w:r>
          </w:p>
        </w:tc>
      </w:tr>
      <w:tr w:rsidR="00F37FDB" w:rsidRPr="00E525FD" w14:paraId="39C6CBDB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571692E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DD026C" w14:textId="67CBB70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708" w:type="dxa"/>
          </w:tcPr>
          <w:p w14:paraId="2BB2B4B0" w14:textId="0D3900E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01CA9A69" w14:textId="5EE364D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549252C9" w14:textId="54A099A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Идентификатор прилагаемого вложения</w:t>
            </w:r>
          </w:p>
        </w:tc>
        <w:tc>
          <w:tcPr>
            <w:tcW w:w="2268" w:type="dxa"/>
          </w:tcPr>
          <w:p w14:paraId="0C7EBC0C" w14:textId="30332D5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tns:AttachmentIdSType</w:t>
            </w:r>
          </w:p>
        </w:tc>
        <w:tc>
          <w:tcPr>
            <w:tcW w:w="1978" w:type="dxa"/>
          </w:tcPr>
          <w:p w14:paraId="7500C65D" w14:textId="365FAA7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F37FDB" w:rsidRPr="00E525FD" w14:paraId="791A464E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E18850C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B51AF1" w14:textId="0F1A753D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desc</w:t>
            </w:r>
          </w:p>
        </w:tc>
        <w:tc>
          <w:tcPr>
            <w:tcW w:w="708" w:type="dxa"/>
          </w:tcPr>
          <w:p w14:paraId="77D75382" w14:textId="051063E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1AAB98C4" w14:textId="60D4637C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44105877" w14:textId="4EF9877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Описание файла</w:t>
            </w:r>
          </w:p>
        </w:tc>
        <w:tc>
          <w:tcPr>
            <w:tcW w:w="2268" w:type="dxa"/>
          </w:tcPr>
          <w:p w14:paraId="421EAF16" w14:textId="55CE4D33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2E2FC160" w14:textId="6674721F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BAC4864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00814A7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0CF6F3" w14:textId="1C4AEBE0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</w:p>
        </w:tc>
        <w:tc>
          <w:tcPr>
            <w:tcW w:w="708" w:type="dxa"/>
          </w:tcPr>
          <w:p w14:paraId="796AAF87" w14:textId="0147B756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0CDCC110" w14:textId="3751123E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0BE72F66" w14:textId="3C35B09D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Атрибуты файла</w:t>
            </w:r>
          </w:p>
        </w:tc>
        <w:tc>
          <w:tcPr>
            <w:tcW w:w="2268" w:type="dxa"/>
          </w:tcPr>
          <w:p w14:paraId="3F121274" w14:textId="72C53F0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tns:AttachmentFileType</w:t>
            </w:r>
          </w:p>
        </w:tc>
        <w:tc>
          <w:tcPr>
            <w:tcW w:w="1978" w:type="dxa"/>
          </w:tcPr>
          <w:p w14:paraId="335AC109" w14:textId="141051D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F37FDB" w:rsidRPr="00E525FD" w14:paraId="495C50DB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B62012A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D3841E" w14:textId="511FFAC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signature</w:t>
            </w:r>
          </w:p>
        </w:tc>
        <w:tc>
          <w:tcPr>
            <w:tcW w:w="708" w:type="dxa"/>
          </w:tcPr>
          <w:p w14:paraId="22806744" w14:textId="52E43FB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3306528D" w14:textId="196D3BC1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1499C391" w14:textId="0E9A20A6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Атрибуты файла подписи</w:t>
            </w:r>
          </w:p>
        </w:tc>
        <w:tc>
          <w:tcPr>
            <w:tcW w:w="2268" w:type="dxa"/>
          </w:tcPr>
          <w:p w14:paraId="69F04B12" w14:textId="49E3495C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tns:AttachmentFileType</w:t>
            </w:r>
          </w:p>
        </w:tc>
        <w:tc>
          <w:tcPr>
            <w:tcW w:w="1978" w:type="dxa"/>
          </w:tcPr>
          <w:p w14:paraId="427CD0A0" w14:textId="2F822C15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attachmentTypes.xsd</w:t>
            </w:r>
          </w:p>
        </w:tc>
      </w:tr>
      <w:tr w:rsidR="007D16C8" w:rsidRPr="00E525FD" w14:paraId="3559A40A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CB2FECD" w14:textId="77777777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E5E5F3" w14:textId="172D09C9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scale</w:t>
            </w:r>
            <w:proofErr w:type="spellEnd"/>
          </w:p>
        </w:tc>
        <w:tc>
          <w:tcPr>
            <w:tcW w:w="708" w:type="dxa"/>
          </w:tcPr>
          <w:p w14:paraId="43B36F32" w14:textId="35DD28A8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993" w:type="dxa"/>
          </w:tcPr>
          <w:p w14:paraId="55BDBBC9" w14:textId="006D7732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6AD9FA10" w14:textId="02827B8E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2268" w:type="dxa"/>
          </w:tcPr>
          <w:p w14:paraId="475B352B" w14:textId="62CAA783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st:String</w:t>
            </w:r>
            <w:proofErr w:type="gramEnd"/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128SType</w:t>
            </w:r>
          </w:p>
        </w:tc>
        <w:tc>
          <w:tcPr>
            <w:tcW w:w="1978" w:type="dxa"/>
          </w:tcPr>
          <w:p w14:paraId="1113881E" w14:textId="13894962" w:rsidR="007D16C8" w:rsidRPr="00F37FDB" w:rsidRDefault="007D16C8" w:rsidP="007D16C8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16C8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7BA0AA21" w14:textId="77777777" w:rsidTr="009F23B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34820904" w14:textId="339148A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>AttachmentFileType</w:t>
            </w:r>
            <w:proofErr w:type="spellEnd"/>
            <w:r w:rsidRPr="00F37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(Описание файла)</w:t>
            </w:r>
          </w:p>
        </w:tc>
      </w:tr>
      <w:tr w:rsidR="00F37FDB" w:rsidRPr="00E525FD" w14:paraId="4BBCDFE3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DAB9F5C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0D7181" w14:textId="0BC3B8E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fileURI</w:t>
            </w:r>
          </w:p>
        </w:tc>
        <w:tc>
          <w:tcPr>
            <w:tcW w:w="708" w:type="dxa"/>
          </w:tcPr>
          <w:p w14:paraId="4AC8169D" w14:textId="6E99573F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79185A13" w14:textId="0BB50A3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36449153" w14:textId="3B55C369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идентификатор файла (имя файла в архиве документа или пакета документов)</w:t>
            </w:r>
          </w:p>
        </w:tc>
        <w:tc>
          <w:tcPr>
            <w:tcW w:w="2268" w:type="dxa"/>
          </w:tcPr>
          <w:p w14:paraId="7F87F1E5" w14:textId="64366E6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1D57C8BE" w14:textId="17366EC4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E0D2A79" w14:textId="77777777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7E5F084" w14:textId="7777777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48C4C1" w14:textId="1E4406A8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md5sum</w:t>
            </w:r>
          </w:p>
        </w:tc>
        <w:tc>
          <w:tcPr>
            <w:tcW w:w="708" w:type="dxa"/>
          </w:tcPr>
          <w:p w14:paraId="71B100EB" w14:textId="32C03060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993" w:type="dxa"/>
          </w:tcPr>
          <w:p w14:paraId="2E7D2B49" w14:textId="120CA872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842" w:type="dxa"/>
          </w:tcPr>
          <w:p w14:paraId="12F2695D" w14:textId="0AA6E187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268" w:type="dxa"/>
          </w:tcPr>
          <w:p w14:paraId="78C0C017" w14:textId="3F26AFCA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</w:tc>
        <w:tc>
          <w:tcPr>
            <w:tcW w:w="1978" w:type="dxa"/>
          </w:tcPr>
          <w:p w14:paraId="1596321C" w14:textId="4A32B79E" w:rsidR="00F37FDB" w:rsidRPr="00F37FDB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B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38B72D9" w14:textId="74438EA0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5EC37E91" w14:textId="36BCA5FE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FloatRowType</w:t>
            </w:r>
          </w:p>
        </w:tc>
      </w:tr>
      <w:tr w:rsidR="00F37FDB" w:rsidRPr="00E525FD" w14:paraId="3958C770" w14:textId="0CDB76FE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581D460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0BD53D3" w14:textId="0639449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1A457D2D" w14:textId="15497AB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6DFF1AC" w14:textId="64B13CDF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08475AE2" w14:textId="3BD0FC00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</w:t>
            </w:r>
          </w:p>
        </w:tc>
        <w:tc>
          <w:tcPr>
            <w:tcW w:w="2268" w:type="dxa"/>
          </w:tcPr>
          <w:p w14:paraId="34764C45" w14:textId="18041EC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st:PositiveDecimalSType</w:t>
            </w:r>
          </w:p>
        </w:tc>
        <w:tc>
          <w:tcPr>
            <w:tcW w:w="1978" w:type="dxa"/>
          </w:tcPr>
          <w:p w14:paraId="5A709A7B" w14:textId="133B092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35C37C7D" w14:textId="2CE340F8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6CD38E0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0BAB8A" w14:textId="746C9FB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1CC08F86" w14:textId="52817A4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24EB89C" w14:textId="1EE5928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N</w:t>
            </w:r>
          </w:p>
        </w:tc>
        <w:tc>
          <w:tcPr>
            <w:tcW w:w="1842" w:type="dxa"/>
          </w:tcPr>
          <w:p w14:paraId="410D039A" w14:textId="19109EBC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</w:t>
            </w:r>
            <w:r w:rsidRPr="00AA7A3A" w:rsidDel="00772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B4FF700" w14:textId="7203E1F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st:PositiveDecimalSType</w:t>
            </w:r>
          </w:p>
        </w:tc>
        <w:tc>
          <w:tcPr>
            <w:tcW w:w="1978" w:type="dxa"/>
          </w:tcPr>
          <w:p w14:paraId="25402D3B" w14:textId="4675EF3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12C0F86F" w14:textId="2A1400AF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D8613E8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BB6753D" w14:textId="285A67E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71BC6359" w14:textId="4CB0BA3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33C4464" w14:textId="69F7C0D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7D39403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1A18A24C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16FBA7" w14:textId="0A98861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C6B01A7" w14:textId="60003D2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68EB9D76" w14:textId="102B59D5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6A220503" w14:textId="5B12A300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StringRowType</w:t>
            </w:r>
          </w:p>
        </w:tc>
      </w:tr>
      <w:tr w:rsidR="00F37FDB" w:rsidRPr="00E525FD" w14:paraId="0D0BFE48" w14:textId="36272C9E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02D99A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6BE7D1" w14:textId="609D56F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56A92274" w14:textId="6656C1F0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19B9AB4" w14:textId="3AA979E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98AA7B5" w14:textId="09A0D1FC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</w:t>
            </w:r>
          </w:p>
        </w:tc>
        <w:tc>
          <w:tcPr>
            <w:tcW w:w="2268" w:type="dxa"/>
          </w:tcPr>
          <w:p w14:paraId="1750AD10" w14:textId="60D262E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17E76BCA" w14:textId="2EBE141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00A753E8" w14:textId="241ED550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449312F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F0B74F" w14:textId="4C6D2D7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1BB5265F" w14:textId="248664E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F8DC7BB" w14:textId="5ECC75B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D3413C5" w14:textId="315C1A56" w:rsidR="00F37FDB" w:rsidRPr="00AA7A3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A7A3A">
              <w:rPr>
                <w:rFonts w:ascii="Times New Roman" w:hAnsi="Times New Roman" w:cs="Times New Roman"/>
                <w:sz w:val="24"/>
                <w:szCs w:val="24"/>
              </w:rPr>
              <w:t xml:space="preserve">По материалам предварительного осмотра лесосеки </w:t>
            </w:r>
          </w:p>
        </w:tc>
        <w:tc>
          <w:tcPr>
            <w:tcW w:w="2268" w:type="dxa"/>
          </w:tcPr>
          <w:p w14:paraId="61E7474E" w14:textId="2FAA028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4DEA28FE" w14:textId="48B196D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0AB4D7A0" w14:textId="2B33645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18CC3877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D9EF84F" w14:textId="0E1229D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06A8D432" w14:textId="69C903F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5E123CF" w14:textId="35B7949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0861CE5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79278507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274CA9" w14:textId="640F7E3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6D9CAC00" w14:textId="0F2CCB2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45273DBA" w14:textId="2E7F72C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6A6278EE" w14:textId="1678DCB4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TypeCuttingRowType</w:t>
            </w:r>
          </w:p>
        </w:tc>
      </w:tr>
      <w:tr w:rsidR="00F37FDB" w:rsidRPr="00E525FD" w14:paraId="12320C1D" w14:textId="5EC63759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B95A09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63E03F1" w14:textId="48E6DDF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3429F48A" w14:textId="7F4D1D3D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897309E" w14:textId="3885034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6B30F91C" w14:textId="77BC27F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 (Указывается элемент справочника "Виды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рубки")</w:t>
            </w:r>
          </w:p>
        </w:tc>
        <w:tc>
          <w:tcPr>
            <w:tcW w:w="2268" w:type="dxa"/>
          </w:tcPr>
          <w:p w14:paraId="50D18D99" w14:textId="4490CEE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tcut:CuttingGroupCategoryKindEType</w:t>
            </w:r>
          </w:p>
        </w:tc>
        <w:tc>
          <w:tcPr>
            <w:tcW w:w="1978" w:type="dxa"/>
          </w:tcPr>
          <w:p w14:paraId="754638F4" w14:textId="0799C11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dCuttingGroupCategoryKindTypes.xsd</w:t>
            </w:r>
          </w:p>
        </w:tc>
      </w:tr>
      <w:tr w:rsidR="00F37FDB" w:rsidRPr="00E525FD" w14:paraId="01B48E4D" w14:textId="2203F0DD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5B8EA46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20030CF" w14:textId="4928B43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7C5D4392" w14:textId="40C316E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0F63818" w14:textId="32264F3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0D2B488" w14:textId="714F98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(Указывается элемент справочника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"Виды рубки")</w:t>
            </w:r>
          </w:p>
        </w:tc>
        <w:tc>
          <w:tcPr>
            <w:tcW w:w="2268" w:type="dxa"/>
          </w:tcPr>
          <w:p w14:paraId="4E6487A4" w14:textId="4103EC6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tcut:CuttingGroupCategoryKindEType</w:t>
            </w:r>
          </w:p>
        </w:tc>
        <w:tc>
          <w:tcPr>
            <w:tcW w:w="1978" w:type="dxa"/>
          </w:tcPr>
          <w:p w14:paraId="0C3C0A75" w14:textId="1C2C795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dCuttingGroupCategoryKindTypes.xsd</w:t>
            </w:r>
          </w:p>
        </w:tc>
      </w:tr>
      <w:tr w:rsidR="00F37FDB" w:rsidRPr="00E525FD" w14:paraId="5D64E773" w14:textId="7669D882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EE33B10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E5D9B9F" w14:textId="04D0976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5827EF30" w14:textId="5DEA75FC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F0FE8C5" w14:textId="60AD7495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7B644D8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7061895B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DF6650" w14:textId="367BFE2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5A3E14C" w14:textId="01789D1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4BC68DEC" w14:textId="0B06F40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24CBAA93" w14:textId="22E307B6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FormCuttingRowType</w:t>
            </w:r>
          </w:p>
        </w:tc>
      </w:tr>
      <w:tr w:rsidR="00F37FDB" w:rsidRPr="00E525FD" w14:paraId="34C68B56" w14:textId="345B8592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F32213F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1324BA0" w14:textId="63E985C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218BF585" w14:textId="20ADE8DB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156B23B" w14:textId="485CE93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6003CC7" w14:textId="5A222F4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 (Указыва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элемент справочника "Форма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рубки")</w:t>
            </w:r>
          </w:p>
        </w:tc>
        <w:tc>
          <w:tcPr>
            <w:tcW w:w="2268" w:type="dxa"/>
          </w:tcPr>
          <w:p w14:paraId="122872BE" w14:textId="724F45A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fcut:FellingForestKindEType</w:t>
            </w:r>
          </w:p>
        </w:tc>
        <w:tc>
          <w:tcPr>
            <w:tcW w:w="1978" w:type="dxa"/>
          </w:tcPr>
          <w:p w14:paraId="36200669" w14:textId="485456B3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dFellingForestKindTypes.xsd</w:t>
            </w:r>
          </w:p>
        </w:tc>
      </w:tr>
      <w:tr w:rsidR="00F37FDB" w:rsidRPr="00E525FD" w14:paraId="612241D3" w14:textId="05A2B1DB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9D8B092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8FA826A" w14:textId="5A15BB9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1D6A1140" w14:textId="613CC30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9247794" w14:textId="56F4CAE5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70C2C80" w14:textId="31CC672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элемент справочника </w:t>
            </w: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"Форма рубки")</w:t>
            </w:r>
          </w:p>
        </w:tc>
        <w:tc>
          <w:tcPr>
            <w:tcW w:w="2268" w:type="dxa"/>
          </w:tcPr>
          <w:p w14:paraId="09140C23" w14:textId="7BC7D08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fcut:FellingForestKindEType</w:t>
            </w:r>
          </w:p>
        </w:tc>
        <w:tc>
          <w:tcPr>
            <w:tcW w:w="1978" w:type="dxa"/>
          </w:tcPr>
          <w:p w14:paraId="4D8DCB84" w14:textId="43FE1D8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60A4C">
              <w:rPr>
                <w:rFonts w:ascii="Times New Roman" w:hAnsi="Times New Roman" w:cs="Times New Roman"/>
                <w:sz w:val="24"/>
                <w:szCs w:val="24"/>
              </w:rPr>
              <w:t>dFellingForestKindTypes.xsd</w:t>
            </w:r>
          </w:p>
        </w:tc>
      </w:tr>
      <w:tr w:rsidR="00F37FDB" w:rsidRPr="00E525FD" w14:paraId="4401B6C3" w14:textId="53C56031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84A21FB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F06967D" w14:textId="12661EA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4AC82070" w14:textId="3DD3763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A913928" w14:textId="795E63B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5D31A31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304AB6E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56BF9D" w14:textId="1EA0BE9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56081E74" w14:textId="3A7A03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5D4232A7" w14:textId="10851C2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5D9535F1" w14:textId="4DA224DE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BonitetRowType</w:t>
            </w:r>
          </w:p>
        </w:tc>
      </w:tr>
      <w:tr w:rsidR="00F37FDB" w:rsidRPr="00E525FD" w14:paraId="504A7E43" w14:textId="4043467A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47F0869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87286D3" w14:textId="7D750DF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3CAB2EF5" w14:textId="299B168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E3552D6" w14:textId="484D0EA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EB78973" w14:textId="3DBD093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отвода и таксации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лесосеки(Указыва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элемент справочника "Класс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бонитета")</w:t>
            </w:r>
          </w:p>
        </w:tc>
        <w:tc>
          <w:tcPr>
            <w:tcW w:w="2268" w:type="dxa"/>
          </w:tcPr>
          <w:p w14:paraId="31E60998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bon:BonitetKindEType</w:t>
            </w:r>
          </w:p>
          <w:p w14:paraId="5FC4049C" w14:textId="77777777" w:rsidR="00F37FDB" w:rsidRPr="00E525FD" w:rsidRDefault="00F37FDB" w:rsidP="00F37FDB">
            <w:pPr>
              <w:jc w:val="center"/>
            </w:pPr>
          </w:p>
        </w:tc>
        <w:tc>
          <w:tcPr>
            <w:tcW w:w="1978" w:type="dxa"/>
          </w:tcPr>
          <w:p w14:paraId="6FF38DAF" w14:textId="6D07ACF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dBonitetKindTypes.xsd</w:t>
            </w:r>
          </w:p>
        </w:tc>
      </w:tr>
      <w:tr w:rsidR="00F37FDB" w:rsidRPr="00E525FD" w14:paraId="7507B90E" w14:textId="6D8F6AD5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B14026A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9AD6B69" w14:textId="6CA847E8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5CFE58E2" w14:textId="4680F57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4A4C9B8" w14:textId="10E43C6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60DB55BC" w14:textId="592A47E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(Указывается элемент справочника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"Класс бонитета") </w:t>
            </w:r>
          </w:p>
        </w:tc>
        <w:tc>
          <w:tcPr>
            <w:tcW w:w="2268" w:type="dxa"/>
          </w:tcPr>
          <w:p w14:paraId="270FB51D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bon:BonitetKindEType</w:t>
            </w:r>
          </w:p>
          <w:p w14:paraId="518E2B05" w14:textId="77777777" w:rsidR="00F37FDB" w:rsidRPr="00E525FD" w:rsidRDefault="00F37FDB" w:rsidP="00F37FDB">
            <w:pPr>
              <w:jc w:val="center"/>
            </w:pPr>
          </w:p>
        </w:tc>
        <w:tc>
          <w:tcPr>
            <w:tcW w:w="1978" w:type="dxa"/>
          </w:tcPr>
          <w:p w14:paraId="32025BC0" w14:textId="550EABC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dBonitetKindTypes.xsd</w:t>
            </w:r>
          </w:p>
        </w:tc>
      </w:tr>
      <w:tr w:rsidR="00F37FDB" w:rsidRPr="00E525FD" w14:paraId="58C8A1D1" w14:textId="1F869DA8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AAF14B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9BA197A" w14:textId="5DDC1D5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5370403A" w14:textId="40B4693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45CC1EC" w14:textId="3524AA1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D830109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45882DD6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533FF0" w14:textId="45CB8ACA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0A5B05C2" w14:textId="273FCB8B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40E6F2D9" w14:textId="60F8A12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3D4ACEBA" w14:textId="0849FA62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7544E">
              <w:rPr>
                <w:rFonts w:ascii="Times New Roman" w:hAnsi="Times New Roman" w:cs="Times New Roman"/>
                <w:b/>
                <w:sz w:val="24"/>
                <w:szCs w:val="24"/>
              </w:rPr>
              <w:t>TreeStoreyRowType</w:t>
            </w:r>
          </w:p>
        </w:tc>
      </w:tr>
      <w:tr w:rsidR="00F37FDB" w:rsidRPr="00E525FD" w14:paraId="005F4B54" w14:textId="79E9779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29384AC2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98C300" w14:textId="5F067EF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527DBEA0" w14:textId="1327954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D06E20F" w14:textId="4895131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4C1B1C6F" w14:textId="5304109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 (Указывается элемент справочника "Ярус")</w:t>
            </w:r>
          </w:p>
        </w:tc>
        <w:tc>
          <w:tcPr>
            <w:tcW w:w="2268" w:type="dxa"/>
          </w:tcPr>
          <w:p w14:paraId="471EB700" w14:textId="7AFE1BF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tier:TierKindEType</w:t>
            </w:r>
          </w:p>
        </w:tc>
        <w:tc>
          <w:tcPr>
            <w:tcW w:w="1978" w:type="dxa"/>
          </w:tcPr>
          <w:p w14:paraId="0C9D69F2" w14:textId="11DED7E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dTierKindTypes.xsd</w:t>
            </w:r>
          </w:p>
        </w:tc>
      </w:tr>
      <w:tr w:rsidR="00F37FDB" w:rsidRPr="00E525FD" w14:paraId="527C2C80" w14:textId="0DF62216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34B39A7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EFB56D" w14:textId="27ED60D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220FF6CF" w14:textId="3ED9FD6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97C1F5E" w14:textId="3F0C701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B8743C5" w14:textId="0272B53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По материалам предварительного осмотра лесосеки (Указывается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 справочника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"Ярус")</w:t>
            </w:r>
          </w:p>
          <w:p w14:paraId="09CC2D85" w14:textId="25557C1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FB0F05" w14:textId="0C7BD58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tier:TierKindEType</w:t>
            </w:r>
          </w:p>
        </w:tc>
        <w:tc>
          <w:tcPr>
            <w:tcW w:w="1978" w:type="dxa"/>
          </w:tcPr>
          <w:p w14:paraId="3686702C" w14:textId="1F8C661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dTierKindTypes.xsd</w:t>
            </w:r>
          </w:p>
        </w:tc>
      </w:tr>
      <w:tr w:rsidR="00F37FDB" w:rsidRPr="00E525FD" w14:paraId="4BBA5DAF" w14:textId="5E8A1B1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E3FB2EF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CC0605B" w14:textId="66504AD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6B3D3B41" w14:textId="18D7CE88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7170F4C" w14:textId="5A9F08C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F1B6EA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3AB292A1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AFF0EB" w14:textId="02C2E46E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733DB8F6" w14:textId="1966CA5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2C22AAAC" w14:textId="21EDA86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35618A8C" w14:textId="60EF15F9" w:rsidR="00F37FDB" w:rsidRPr="00AB77BA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CompletenessRowType</w:t>
            </w:r>
          </w:p>
        </w:tc>
      </w:tr>
      <w:tr w:rsidR="00F37FDB" w:rsidRPr="00E525FD" w14:paraId="28FBBFC7" w14:textId="7A0CF99E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39CC1D4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FC49498" w14:textId="2D5AE11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23855600" w14:textId="68F90C02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D40FC1D" w14:textId="66597592" w:rsidR="00F37FDB" w:rsidRPr="00E525FD" w:rsidRDefault="00F37FDB" w:rsidP="00F37FDB">
            <w:pPr>
              <w:pStyle w:val="afff5"/>
              <w:rPr>
                <w:szCs w:val="24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114D4A1" w14:textId="703A6C6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отвода и таксации лесосеки (Указывается элемент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 "Полнота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лесного насаждения")</w:t>
            </w:r>
          </w:p>
        </w:tc>
        <w:tc>
          <w:tcPr>
            <w:tcW w:w="2268" w:type="dxa"/>
          </w:tcPr>
          <w:p w14:paraId="272DF424" w14:textId="19F5F99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complet:CompletenesSlayerKindEType</w:t>
            </w:r>
          </w:p>
        </w:tc>
        <w:tc>
          <w:tcPr>
            <w:tcW w:w="1978" w:type="dxa"/>
          </w:tcPr>
          <w:p w14:paraId="5ED11DA7" w14:textId="5DA081E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dCompletenesSlayerKindTypes.xsd</w:t>
            </w:r>
          </w:p>
        </w:tc>
      </w:tr>
      <w:tr w:rsidR="00F37FDB" w:rsidRPr="00E525FD" w14:paraId="5071AD76" w14:textId="176B883B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2F55687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9056383" w14:textId="60F3A68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5EC79D10" w14:textId="2385DD3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AE14E0C" w14:textId="1F8F1A9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207BF708" w14:textId="660F294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лесосеки (Указывается элемент справочника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 xml:space="preserve">"Полнота лесного насаждения") </w:t>
            </w:r>
          </w:p>
        </w:tc>
        <w:tc>
          <w:tcPr>
            <w:tcW w:w="2268" w:type="dxa"/>
          </w:tcPr>
          <w:p w14:paraId="4EC0AB1F" w14:textId="0C73CED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complet:CompletenesSlayerKindEType</w:t>
            </w:r>
          </w:p>
        </w:tc>
        <w:tc>
          <w:tcPr>
            <w:tcW w:w="1978" w:type="dxa"/>
          </w:tcPr>
          <w:p w14:paraId="1355FCE1" w14:textId="7C3C29A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dCompletenesSlayerKindTypes.xsd</w:t>
            </w:r>
          </w:p>
        </w:tc>
      </w:tr>
      <w:tr w:rsidR="00F37FDB" w:rsidRPr="00E525FD" w14:paraId="02DBC6E3" w14:textId="64D2F51D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5599A4C6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2532756" w14:textId="3DDD786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4B18B4D4" w14:textId="3905B0EA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DDE17C4" w14:textId="221FB55F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0772F2C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1C427027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D5599E" w14:textId="57598319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0C124E47" w14:textId="64B42225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1BC20592" w14:textId="3551AD1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96B4200" w14:textId="23D09B2E" w:rsidR="00F37FDB" w:rsidRPr="00AB77BA" w:rsidRDefault="00F37FDB" w:rsidP="00F37FDB">
            <w:pPr>
              <w:pStyle w:val="HTML"/>
              <w:shd w:val="clear" w:color="auto" w:fill="FFFFFF"/>
              <w:tabs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22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TreeRowType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F37FDB" w:rsidRPr="00E525FD" w14:paraId="179C8460" w14:textId="42CFB545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4099B4A2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B38031" w14:textId="4C62A6C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</w:tc>
        <w:tc>
          <w:tcPr>
            <w:tcW w:w="708" w:type="dxa"/>
          </w:tcPr>
          <w:p w14:paraId="7849D3BB" w14:textId="5D826D7D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34C9768" w14:textId="0337FD25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C594EF7" w14:textId="3DAD2881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данным отвода и таксации лесосеки</w:t>
            </w:r>
          </w:p>
        </w:tc>
        <w:tc>
          <w:tcPr>
            <w:tcW w:w="2268" w:type="dxa"/>
          </w:tcPr>
          <w:p w14:paraId="39373FEF" w14:textId="5B9519FF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tns:TreeType</w:t>
            </w:r>
          </w:p>
        </w:tc>
        <w:tc>
          <w:tcPr>
            <w:tcW w:w="1978" w:type="dxa"/>
          </w:tcPr>
          <w:p w14:paraId="3569E58B" w14:textId="139A4D93" w:rsidR="00F37FDB" w:rsidRPr="00E525FD" w:rsidRDefault="00711C29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F37FDB" w:rsidRPr="00E525FD" w14:paraId="470983C1" w14:textId="3A97D84B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714C831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F4D5E20" w14:textId="4F93122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</w:p>
        </w:tc>
        <w:tc>
          <w:tcPr>
            <w:tcW w:w="708" w:type="dxa"/>
          </w:tcPr>
          <w:p w14:paraId="7620AC97" w14:textId="32A46FD9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E8A1B2F" w14:textId="6A6C3F00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341BD80" w14:textId="61CF39F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544E">
              <w:rPr>
                <w:rFonts w:ascii="Times New Roman" w:hAnsi="Times New Roman" w:cs="Times New Roman"/>
                <w:sz w:val="24"/>
                <w:szCs w:val="24"/>
              </w:rPr>
              <w:t>По материалам предварительного осмотра лесосек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</w:tcPr>
          <w:p w14:paraId="3C0FD920" w14:textId="52AC3BF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tns:TreeType</w:t>
            </w:r>
          </w:p>
        </w:tc>
        <w:tc>
          <w:tcPr>
            <w:tcW w:w="1978" w:type="dxa"/>
          </w:tcPr>
          <w:p w14:paraId="6E518411" w14:textId="5F67BBEB" w:rsidR="00F37FDB" w:rsidRPr="00E525FD" w:rsidRDefault="00711C29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pilPreliminaryInspectionCuttingAreas_v0.1.8.xsd</w:t>
            </w:r>
          </w:p>
        </w:tc>
      </w:tr>
      <w:tr w:rsidR="00F37FDB" w:rsidRPr="00E525FD" w14:paraId="65EFE105" w14:textId="484483AD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092148BD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CF01F86" w14:textId="68E0A25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708" w:type="dxa"/>
          </w:tcPr>
          <w:p w14:paraId="02F63F9C" w14:textId="3002EC66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BF2F4AD" w14:textId="357DCE83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6E69FA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14:paraId="72A162BE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561852" w14:textId="088711E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077C554C" w14:textId="27DA8DE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E525FD" w14:paraId="7EEB432C" w14:textId="47E10918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  <w:tcBorders>
              <w:top w:val="single" w:sz="4" w:space="0" w:color="auto"/>
            </w:tcBorders>
          </w:tcPr>
          <w:p w14:paraId="1F26B84F" w14:textId="08FB4233" w:rsidR="00F37FDB" w:rsidRPr="00AB77BA" w:rsidRDefault="00F37FDB" w:rsidP="00F37FDB">
            <w:pPr>
              <w:pStyle w:val="HTML"/>
              <w:shd w:val="clear" w:color="auto" w:fill="FFFFFF"/>
              <w:tabs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>Тип TreeType</w:t>
            </w:r>
            <w:r w:rsidRPr="00AB77B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F37FDB" w:rsidRPr="00E525FD" w14:paraId="66A2341C" w14:textId="2B797954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321A4443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4B993C2" w14:textId="492E0BF4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tree</w:t>
            </w:r>
          </w:p>
        </w:tc>
        <w:tc>
          <w:tcPr>
            <w:tcW w:w="708" w:type="dxa"/>
          </w:tcPr>
          <w:p w14:paraId="4E665603" w14:textId="3DAB1E7B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6FE9771" w14:textId="787C4334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3004A889" w14:textId="2F86791D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Породный состав (Указывается элемент справочника "Породы древесины")</w:t>
            </w:r>
          </w:p>
        </w:tc>
        <w:tc>
          <w:tcPr>
            <w:tcW w:w="2268" w:type="dxa"/>
          </w:tcPr>
          <w:p w14:paraId="3DC26B7B" w14:textId="4C15B34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tr:TreeNewKindEType</w:t>
            </w:r>
          </w:p>
        </w:tc>
        <w:tc>
          <w:tcPr>
            <w:tcW w:w="1978" w:type="dxa"/>
          </w:tcPr>
          <w:p w14:paraId="6E30620E" w14:textId="5C526CD0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D1279">
              <w:rPr>
                <w:rFonts w:ascii="Times New Roman" w:hAnsi="Times New Roman" w:cs="Times New Roman"/>
                <w:sz w:val="24"/>
                <w:szCs w:val="24"/>
              </w:rPr>
              <w:t>dTreeNewKindTypes.xsd</w:t>
            </w:r>
          </w:p>
        </w:tc>
      </w:tr>
      <w:tr w:rsidR="00F37FDB" w:rsidRPr="00E525FD" w14:paraId="6AEF2041" w14:textId="512EAB6C" w:rsidTr="00A57833">
        <w:tblPrEx>
          <w:jc w:val="left"/>
        </w:tblPrEx>
        <w:trPr>
          <w:trHeight w:val="454"/>
        </w:trPr>
        <w:tc>
          <w:tcPr>
            <w:tcW w:w="279" w:type="dxa"/>
            <w:tcBorders>
              <w:top w:val="single" w:sz="4" w:space="0" w:color="auto"/>
            </w:tcBorders>
          </w:tcPr>
          <w:p w14:paraId="63FACC3B" w14:textId="77777777" w:rsidR="00F37FDB" w:rsidRPr="00E525F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79DE6F" w14:textId="020DB186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abbreviation</w:t>
            </w:r>
          </w:p>
        </w:tc>
        <w:tc>
          <w:tcPr>
            <w:tcW w:w="708" w:type="dxa"/>
          </w:tcPr>
          <w:p w14:paraId="09570A7D" w14:textId="7728EAEE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B3A1FCB" w14:textId="366838A1" w:rsidR="00F37FDB" w:rsidRPr="00E525F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E525F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FE2AC67" w14:textId="0F83855C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2268" w:type="dxa"/>
          </w:tcPr>
          <w:p w14:paraId="4348AFF2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25FD">
              <w:rPr>
                <w:rFonts w:ascii="Times New Roman" w:hAnsi="Times New Roman" w:cs="Times New Roman"/>
                <w:sz w:val="24"/>
                <w:szCs w:val="24"/>
              </w:rPr>
              <w:t>st:String128SType</w:t>
            </w:r>
          </w:p>
          <w:p w14:paraId="25FCB66C" w14:textId="77777777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978" w:type="dxa"/>
          </w:tcPr>
          <w:p w14:paraId="06731D4A" w14:textId="09A99DA2" w:rsidR="00F37FDB" w:rsidRPr="00E525FD" w:rsidRDefault="00F37FDB" w:rsidP="00F37FDB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6C5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F37FDB" w:rsidRPr="00C13872" w14:paraId="02C14034" w14:textId="0937453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8667A8A" w14:textId="63728C1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ForestUserType</w:t>
            </w:r>
          </w:p>
        </w:tc>
      </w:tr>
      <w:tr w:rsidR="00F37FDB" w:rsidRPr="00C13872" w14:paraId="6DA9E8D2" w14:textId="7E77BEC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AC8B05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226603" w14:textId="693A297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PrivatePerson</w:t>
            </w:r>
          </w:p>
        </w:tc>
        <w:tc>
          <w:tcPr>
            <w:tcW w:w="708" w:type="dxa"/>
          </w:tcPr>
          <w:p w14:paraId="12B02821" w14:textId="7756863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B0045D2" w14:textId="4D68A63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48335E0" w14:textId="42BDF7C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Физическое лицо РФ</w:t>
            </w:r>
          </w:p>
        </w:tc>
        <w:tc>
          <w:tcPr>
            <w:tcW w:w="2268" w:type="dxa"/>
          </w:tcPr>
          <w:p w14:paraId="58B688C6" w14:textId="0CD77F0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sub:TypeivPrivatePersonType</w:t>
            </w:r>
          </w:p>
        </w:tc>
        <w:tc>
          <w:tcPr>
            <w:tcW w:w="1978" w:type="dxa"/>
          </w:tcPr>
          <w:p w14:paraId="52DE8613" w14:textId="4A2E352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5EB5E4A4" w14:textId="3DCA602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A55B8C7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59E60C4" w14:textId="42314BC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Businessman</w:t>
            </w:r>
          </w:p>
        </w:tc>
        <w:tc>
          <w:tcPr>
            <w:tcW w:w="708" w:type="dxa"/>
          </w:tcPr>
          <w:p w14:paraId="17F31B11" w14:textId="783493B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462292D" w14:textId="1412BF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4D2808F" w14:textId="2E5A8E3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Индивидуальный предприниматель РФ</w:t>
            </w:r>
          </w:p>
        </w:tc>
        <w:tc>
          <w:tcPr>
            <w:tcW w:w="2268" w:type="dxa"/>
          </w:tcPr>
          <w:p w14:paraId="3A9AC64A" w14:textId="630FA681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sub:TypeivBusinessmanType</w:t>
            </w:r>
          </w:p>
        </w:tc>
        <w:tc>
          <w:tcPr>
            <w:tcW w:w="1978" w:type="dxa"/>
          </w:tcPr>
          <w:p w14:paraId="17D72BBC" w14:textId="7933715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5A7114C1" w14:textId="34B578E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31146A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0AE7D" w14:textId="6A7395B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ForeignPrivatePerson</w:t>
            </w:r>
          </w:p>
        </w:tc>
        <w:tc>
          <w:tcPr>
            <w:tcW w:w="708" w:type="dxa"/>
          </w:tcPr>
          <w:p w14:paraId="08C2DD3D" w14:textId="6F43EBD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6AE1FE3" w14:textId="1BBC81B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10A202E" w14:textId="29C7EEE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Физическое лицо иностранного государства</w:t>
            </w:r>
          </w:p>
        </w:tc>
        <w:tc>
          <w:tcPr>
            <w:tcW w:w="2268" w:type="dxa"/>
          </w:tcPr>
          <w:p w14:paraId="0C8160F3" w14:textId="762566C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sub:TypeivForeignPrivatePersonType</w:t>
            </w:r>
          </w:p>
        </w:tc>
        <w:tc>
          <w:tcPr>
            <w:tcW w:w="1978" w:type="dxa"/>
          </w:tcPr>
          <w:p w14:paraId="30ED0DB1" w14:textId="500090D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70CFECA1" w14:textId="113300D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F361F1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5342D8" w14:textId="13E44C4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ForeignBusinessman</w:t>
            </w:r>
          </w:p>
        </w:tc>
        <w:tc>
          <w:tcPr>
            <w:tcW w:w="708" w:type="dxa"/>
          </w:tcPr>
          <w:p w14:paraId="0738269F" w14:textId="384F79B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02E668D" w14:textId="5BFC47B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F20D8F5" w14:textId="78588EE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Индивидуальный предприниматель иностранного государства</w:t>
            </w:r>
          </w:p>
        </w:tc>
        <w:tc>
          <w:tcPr>
            <w:tcW w:w="2268" w:type="dxa"/>
          </w:tcPr>
          <w:p w14:paraId="0A300F84" w14:textId="786EEFB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sub:TypeivForeignBusinessmanType</w:t>
            </w:r>
          </w:p>
        </w:tc>
        <w:tc>
          <w:tcPr>
            <w:tcW w:w="1978" w:type="dxa"/>
          </w:tcPr>
          <w:p w14:paraId="6CB4F5A6" w14:textId="2F878A9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288AB554" w14:textId="7540D99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3B5C6BC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F960A04" w14:textId="52EEF12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Organization</w:t>
            </w:r>
          </w:p>
        </w:tc>
        <w:tc>
          <w:tcPr>
            <w:tcW w:w="708" w:type="dxa"/>
          </w:tcPr>
          <w:p w14:paraId="5A0B0EB2" w14:textId="33A675D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53FBB4C" w14:textId="140422B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29013D62" w14:textId="7DB5476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Юридическое лицо РФ</w:t>
            </w:r>
          </w:p>
        </w:tc>
        <w:tc>
          <w:tcPr>
            <w:tcW w:w="2268" w:type="dxa"/>
          </w:tcPr>
          <w:p w14:paraId="2F9CAC4C" w14:textId="2E815B11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sub:TypeiiOrganizationType</w:t>
            </w:r>
          </w:p>
        </w:tc>
        <w:tc>
          <w:tcPr>
            <w:tcW w:w="1978" w:type="dxa"/>
          </w:tcPr>
          <w:p w14:paraId="53E757AE" w14:textId="4B2CC28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34F4F2A1" w14:textId="6D1B9D7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C5B298F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564F2F" w14:textId="338F5F7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ForeignOrganization</w:t>
            </w:r>
          </w:p>
        </w:tc>
        <w:tc>
          <w:tcPr>
            <w:tcW w:w="708" w:type="dxa"/>
          </w:tcPr>
          <w:p w14:paraId="0A2877D9" w14:textId="1E4D116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D8A7508" w14:textId="0DA0408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53B89AC6" w14:textId="57D76A4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Юридическое лицо иностранного государства</w:t>
            </w:r>
          </w:p>
        </w:tc>
        <w:tc>
          <w:tcPr>
            <w:tcW w:w="2268" w:type="dxa"/>
          </w:tcPr>
          <w:p w14:paraId="6C16778B" w14:textId="7E1528B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sub:TypeivForeignOrganizationType</w:t>
            </w:r>
          </w:p>
        </w:tc>
        <w:tc>
          <w:tcPr>
            <w:tcW w:w="1978" w:type="dxa"/>
          </w:tcPr>
          <w:p w14:paraId="57754768" w14:textId="7B10841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0DB55E15" w14:textId="494144C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40CC9F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AC69B5" w14:textId="0CC6F4A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personRussianFederation</w:t>
            </w:r>
          </w:p>
        </w:tc>
        <w:tc>
          <w:tcPr>
            <w:tcW w:w="708" w:type="dxa"/>
          </w:tcPr>
          <w:p w14:paraId="16603D51" w14:textId="47A4894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51D09DF" w14:textId="0E3438A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46106164" w14:textId="046D09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Российская Федерация</w:t>
            </w:r>
          </w:p>
        </w:tc>
        <w:tc>
          <w:tcPr>
            <w:tcW w:w="2268" w:type="dxa"/>
          </w:tcPr>
          <w:p w14:paraId="7D7507B3" w14:textId="66236F1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sub:PersonRussianFederationType</w:t>
            </w:r>
          </w:p>
        </w:tc>
        <w:tc>
          <w:tcPr>
            <w:tcW w:w="1978" w:type="dxa"/>
          </w:tcPr>
          <w:p w14:paraId="67F9A5D8" w14:textId="7D45BD6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5BDEB1CD" w14:textId="6F5C37D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1E70F7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848244A" w14:textId="786AA27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personSubjectRussianFederation</w:t>
            </w:r>
          </w:p>
        </w:tc>
        <w:tc>
          <w:tcPr>
            <w:tcW w:w="708" w:type="dxa"/>
          </w:tcPr>
          <w:p w14:paraId="22A4F43E" w14:textId="2DE6D35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D3AB256" w14:textId="0B47A2F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3FD84F7B" w14:textId="564424E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Субъект Российской Федерации</w:t>
            </w:r>
          </w:p>
        </w:tc>
        <w:tc>
          <w:tcPr>
            <w:tcW w:w="2268" w:type="dxa"/>
          </w:tcPr>
          <w:p w14:paraId="686DEB09" w14:textId="0F48110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sub:PersonSubjectRussianFederationType</w:t>
            </w:r>
          </w:p>
        </w:tc>
        <w:tc>
          <w:tcPr>
            <w:tcW w:w="1978" w:type="dxa"/>
          </w:tcPr>
          <w:p w14:paraId="3FD73448" w14:textId="50944C3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232F882D" w14:textId="3DFD8DB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957F72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B0E89D" w14:textId="5AC1F6F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personMunicipality</w:t>
            </w:r>
          </w:p>
        </w:tc>
        <w:tc>
          <w:tcPr>
            <w:tcW w:w="708" w:type="dxa"/>
          </w:tcPr>
          <w:p w14:paraId="33D87BEB" w14:textId="5E2CF94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316B8A5" w14:textId="7E645A4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69B65659" w14:textId="6AE76FA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Муниципальное образование</w:t>
            </w:r>
          </w:p>
        </w:tc>
        <w:tc>
          <w:tcPr>
            <w:tcW w:w="2268" w:type="dxa"/>
          </w:tcPr>
          <w:p w14:paraId="131B8E51" w14:textId="4BB3B6E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sub:PersonMunicipalityType</w:t>
            </w:r>
          </w:p>
        </w:tc>
        <w:tc>
          <w:tcPr>
            <w:tcW w:w="1978" w:type="dxa"/>
          </w:tcPr>
          <w:p w14:paraId="4331897B" w14:textId="7390771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12DA1CBD" w14:textId="5E7406C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87FC8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8EF2973" w14:textId="487DB12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personUnionState</w:t>
            </w:r>
          </w:p>
        </w:tc>
        <w:tc>
          <w:tcPr>
            <w:tcW w:w="708" w:type="dxa"/>
          </w:tcPr>
          <w:p w14:paraId="5A15DDFE" w14:textId="19015C0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3F2427A" w14:textId="6434BAA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4FECF6B2" w14:textId="55EA974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Союзное государство</w:t>
            </w:r>
          </w:p>
        </w:tc>
        <w:tc>
          <w:tcPr>
            <w:tcW w:w="2268" w:type="dxa"/>
          </w:tcPr>
          <w:p w14:paraId="50C0E33B" w14:textId="23B95DA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sub:PersonUnionStateType</w:t>
            </w:r>
          </w:p>
        </w:tc>
        <w:tc>
          <w:tcPr>
            <w:tcW w:w="1978" w:type="dxa"/>
          </w:tcPr>
          <w:p w14:paraId="2434EAFE" w14:textId="1A2D0A5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69D50EFD" w14:textId="1D27DEE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48D2B0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B826AC" w14:textId="194981C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personForeignState</w:t>
            </w:r>
          </w:p>
        </w:tc>
        <w:tc>
          <w:tcPr>
            <w:tcW w:w="708" w:type="dxa"/>
          </w:tcPr>
          <w:p w14:paraId="21B075BE" w14:textId="3404105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09A1CB06" w14:textId="1AF3FF8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2" w:type="dxa"/>
          </w:tcPr>
          <w:p w14:paraId="1EF66638" w14:textId="1D9D8AD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Иностранное государство</w:t>
            </w:r>
          </w:p>
        </w:tc>
        <w:tc>
          <w:tcPr>
            <w:tcW w:w="2268" w:type="dxa"/>
          </w:tcPr>
          <w:p w14:paraId="6DBC3F4B" w14:textId="3FE3726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C13872">
              <w:rPr>
                <w:szCs w:val="24"/>
              </w:rPr>
              <w:t>sub:PersonForeignStateType</w:t>
            </w:r>
          </w:p>
        </w:tc>
        <w:tc>
          <w:tcPr>
            <w:tcW w:w="1978" w:type="dxa"/>
          </w:tcPr>
          <w:p w14:paraId="1D9FFCF9" w14:textId="6A30F25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F37FDB" w:rsidRPr="00C13872" w14:paraId="16D47111" w14:textId="1DB88BE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BDB5C7B" w14:textId="56CF9CE1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TypeivPrivatePersonType</w:t>
            </w:r>
            <w:r w:rsidRPr="00C13872">
              <w:rPr>
                <w:b/>
                <w:szCs w:val="24"/>
              </w:rPr>
              <w:t xml:space="preserve"> (Сведения о физическом лице)</w:t>
            </w:r>
          </w:p>
        </w:tc>
      </w:tr>
      <w:tr w:rsidR="00F37FDB" w:rsidRPr="00C13872" w14:paraId="5EFDE38D" w14:textId="3977AC6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F0267B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A5125A7" w14:textId="78FE12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261E599A" w14:textId="4629DC6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5602BEE" w14:textId="4EFA2E0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5823224" w14:textId="6EC4494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6ECA391C" w14:textId="10DBB6B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cmplx:PersonNameType</w:t>
            </w:r>
          </w:p>
        </w:tc>
        <w:tc>
          <w:tcPr>
            <w:tcW w:w="1978" w:type="dxa"/>
          </w:tcPr>
          <w:p w14:paraId="3F1ED852" w14:textId="0E60760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3D1279">
              <w:rPr>
                <w:szCs w:val="24"/>
              </w:rPr>
              <w:t>complexTypes.xsd</w:t>
            </w:r>
          </w:p>
        </w:tc>
      </w:tr>
      <w:tr w:rsidR="00F37FDB" w:rsidRPr="00C13872" w14:paraId="1B0B555B" w14:textId="1D5D8BE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D0F862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799FED3" w14:textId="4D62489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19D1C623" w14:textId="4E87B64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FAAEC42" w14:textId="4767969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7B3654A6" w14:textId="6C08AA1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6E5A58BE" w14:textId="7F68CAC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28CC9C52" w14:textId="0692FAC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691ED5EC" w14:textId="4C95BE3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CD63FE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25F45F5" w14:textId="23723E0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7C0BA031" w14:textId="70C1536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50D6FFC" w14:textId="5751457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F8DFDDF" w14:textId="542ADDD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1551405C" w14:textId="5CED85A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27B0432A" w14:textId="450B8D8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2D344298" w14:textId="300D78A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F01AA0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DE4D2F1" w14:textId="0B8D112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2E7D3FD1" w14:textId="3DD766F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6060DB8" w14:textId="0B963095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14908B1" w14:textId="1BD27A9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5EA28C60" w14:textId="77777777" w:rsidR="00F37FDB" w:rsidRPr="003D1279" w:rsidRDefault="00F37FDB" w:rsidP="00F37FDB">
            <w:pPr>
              <w:keepNext/>
              <w:widowControl/>
              <w:autoSpaceDN/>
              <w:adjustRightInd/>
              <w:spacing w:line="240" w:lineRule="auto"/>
              <w:jc w:val="left"/>
              <w:textAlignment w:val="auto"/>
              <w:rPr>
                <w:szCs w:val="20"/>
              </w:rPr>
            </w:pPr>
            <w:r w:rsidRPr="003D1279">
              <w:rPr>
                <w:szCs w:val="20"/>
              </w:rPr>
              <w:t>Справочный атрибут</w:t>
            </w:r>
          </w:p>
          <w:p w14:paraId="69DF0E4B" w14:textId="1CF0314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0FDA62B5" w14:textId="78B35D3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dCountryKindTypes.xsd</w:t>
            </w:r>
          </w:p>
        </w:tc>
      </w:tr>
      <w:tr w:rsidR="00F37FDB" w:rsidRPr="00C13872" w14:paraId="701B5EC5" w14:textId="48096A88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8EB7D0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D27B3FC" w14:textId="0F07703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4730807F" w14:textId="2B6831D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2ABE5996" w14:textId="59F1C5F2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37F93FA" w14:textId="13A561A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305CB869" w14:textId="6A17CD8F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2C48C6C3" w14:textId="413F9DE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1ADA2D35" w14:textId="7EFDFB2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DD3F05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6B7D7E1" w14:textId="3F050FD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65E1ABE7" w14:textId="403E614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D8C9C9B" w14:textId="3427ED3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6609810" w14:textId="7AC519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32B668AB" w14:textId="7E7A4D6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70982E73" w14:textId="550E6D2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documentTypes.xsd</w:t>
            </w:r>
          </w:p>
        </w:tc>
      </w:tr>
      <w:tr w:rsidR="00F37FDB" w:rsidRPr="00C13872" w14:paraId="665FF99F" w14:textId="193AEF9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521123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C4BF7F" w14:textId="0AF839F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16F313C0" w14:textId="3989C090" w:rsidR="00F37FDB" w:rsidRPr="006E1F69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6497177" w14:textId="7DA5708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A929080" w14:textId="29FDF7F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73BE4B69" w14:textId="292E9C6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st:PrivatePersonInnSType</w:t>
            </w:r>
          </w:p>
        </w:tc>
        <w:tc>
          <w:tcPr>
            <w:tcW w:w="1978" w:type="dxa"/>
          </w:tcPr>
          <w:p w14:paraId="05060013" w14:textId="4DF9790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F37FDB" w:rsidRPr="00C13872" w14:paraId="700BC82F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D56F1C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B86DA01" w14:textId="06131E6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email</w:t>
            </w:r>
          </w:p>
        </w:tc>
        <w:tc>
          <w:tcPr>
            <w:tcW w:w="708" w:type="dxa"/>
          </w:tcPr>
          <w:p w14:paraId="1F66295D" w14:textId="2682AC64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2D4D95D3" w14:textId="7E1C30AC" w:rsidR="00F37FDB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14798C9B" w14:textId="1A84271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Адрес электронной почты</w:t>
            </w:r>
          </w:p>
        </w:tc>
        <w:tc>
          <w:tcPr>
            <w:tcW w:w="2268" w:type="dxa"/>
          </w:tcPr>
          <w:p w14:paraId="1613DEB1" w14:textId="5ADCEA95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  <w:r w:rsidRPr="00B35A3A">
              <w:t>st:EmailSType</w:t>
            </w:r>
          </w:p>
        </w:tc>
        <w:tc>
          <w:tcPr>
            <w:tcW w:w="1978" w:type="dxa"/>
          </w:tcPr>
          <w:p w14:paraId="1352F19D" w14:textId="682043AC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7BD00FB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740543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9EC8C6A" w14:textId="38D10CC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phone</w:t>
            </w:r>
          </w:p>
        </w:tc>
        <w:tc>
          <w:tcPr>
            <w:tcW w:w="708" w:type="dxa"/>
          </w:tcPr>
          <w:p w14:paraId="62D399B2" w14:textId="46E317D6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6ABC1DAC" w14:textId="111650C6" w:rsidR="00F37FDB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4DCB51C9" w14:textId="2025823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Телефон</w:t>
            </w:r>
          </w:p>
        </w:tc>
        <w:tc>
          <w:tcPr>
            <w:tcW w:w="2268" w:type="dxa"/>
          </w:tcPr>
          <w:p w14:paraId="0C0D60FE" w14:textId="5A0139FE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  <w:r w:rsidRPr="00B35A3A">
              <w:t>xs:string</w:t>
            </w:r>
          </w:p>
        </w:tc>
        <w:tc>
          <w:tcPr>
            <w:tcW w:w="1978" w:type="dxa"/>
          </w:tcPr>
          <w:p w14:paraId="784EA2FF" w14:textId="77777777" w:rsidR="00F37FDB" w:rsidRPr="003D1279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1DB10F4F" w14:textId="523D7D51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BFD70E8" w14:textId="3FC59E5D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TypeivBusinessmanType (Сведения об индивидуальном предпринимателе)</w:t>
            </w:r>
          </w:p>
        </w:tc>
      </w:tr>
      <w:tr w:rsidR="00F37FDB" w:rsidRPr="00C13872" w14:paraId="76016888" w14:textId="64E13E0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C29FDF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2004431" w14:textId="2F141A0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0F4501D1" w14:textId="313732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56365B2" w14:textId="2D923AF9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1415567" w14:textId="5DED2B5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32760DEF" w14:textId="2644D26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cmplx:PersonNameType</w:t>
            </w:r>
          </w:p>
        </w:tc>
        <w:tc>
          <w:tcPr>
            <w:tcW w:w="1978" w:type="dxa"/>
          </w:tcPr>
          <w:p w14:paraId="3014C8BD" w14:textId="06305CC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complexTypes.xsd</w:t>
            </w:r>
          </w:p>
        </w:tc>
      </w:tr>
      <w:tr w:rsidR="00F37FDB" w:rsidRPr="00C13872" w14:paraId="534B7900" w14:textId="2865D7B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610227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408438B" w14:textId="116DD343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2C140A6F" w14:textId="3D4E782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7E0FD1F" w14:textId="0664163C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2D5B5BF7" w14:textId="48B5B9C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24E3D412" w14:textId="1668F7F1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st:DateSType</w:t>
            </w:r>
          </w:p>
        </w:tc>
        <w:tc>
          <w:tcPr>
            <w:tcW w:w="1978" w:type="dxa"/>
          </w:tcPr>
          <w:p w14:paraId="66119E9C" w14:textId="6700449C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3E9E6FCF" w14:textId="4CFEAEA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636DA0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156ED12" w14:textId="5F34308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2ED1C406" w14:textId="7036FDE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059F704" w14:textId="63E1C86E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6663050" w14:textId="6D91C1D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2958616E" w14:textId="1C520AC3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st:String255SType</w:t>
            </w:r>
          </w:p>
        </w:tc>
        <w:tc>
          <w:tcPr>
            <w:tcW w:w="1978" w:type="dxa"/>
          </w:tcPr>
          <w:p w14:paraId="617FDAD1" w14:textId="4BD24A17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1B1F7392" w14:textId="00FA781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B8807B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C9DB83F" w14:textId="20A1754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49B239E1" w14:textId="6D1D7C2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55634348" w14:textId="1F3025E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5C18F320" w14:textId="152AEB0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4918D2E2" w14:textId="77777777" w:rsidR="00F37FDB" w:rsidRPr="0067179D" w:rsidRDefault="00F37FDB" w:rsidP="00F37FDB">
            <w:pPr>
              <w:keepNext/>
              <w:widowControl/>
              <w:autoSpaceDN/>
              <w:adjustRightInd/>
              <w:spacing w:line="240" w:lineRule="auto"/>
              <w:jc w:val="left"/>
              <w:textAlignment w:val="auto"/>
              <w:rPr>
                <w:szCs w:val="20"/>
              </w:rPr>
            </w:pPr>
            <w:r w:rsidRPr="0067179D">
              <w:rPr>
                <w:szCs w:val="20"/>
              </w:rPr>
              <w:t>Справочный атрибут</w:t>
            </w:r>
          </w:p>
          <w:p w14:paraId="443407E3" w14:textId="585EF47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23DCEC7C" w14:textId="6BFC86D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dCountryKindTypes.xsd</w:t>
            </w:r>
          </w:p>
        </w:tc>
      </w:tr>
      <w:tr w:rsidR="00F37FDB" w:rsidRPr="00C13872" w14:paraId="242B2183" w14:textId="6D690F6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062B4C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4B7E3A5" w14:textId="25B15B8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6DA4ED1B" w14:textId="2010578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6B291F8A" w14:textId="1C885537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3ABDF5B" w14:textId="2A53977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13A46108" w14:textId="5521CFB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72803319" w14:textId="4B154DF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5F761D36" w14:textId="3B353E7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FA1E59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F168C9" w14:textId="514B8C9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184DB0D4" w14:textId="5A5D4CE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7856544" w14:textId="485B2D4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38AE101" w14:textId="6CE4D8F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11E6D495" w14:textId="0F2535D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04AB3DB8" w14:textId="424A2CD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documentTypes.xsd</w:t>
            </w:r>
          </w:p>
        </w:tc>
      </w:tr>
      <w:tr w:rsidR="00F37FDB" w:rsidRPr="00C13872" w14:paraId="4B1AB41F" w14:textId="386B7C6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9B5043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06EC171" w14:textId="5A7CEE9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53FFC645" w14:textId="05D8FA56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6662414" w14:textId="4537B8C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782D307" w14:textId="0B13EA2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20E6A37D" w14:textId="5A2262FF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st:PrivatePersonInnSType</w:t>
            </w:r>
          </w:p>
        </w:tc>
        <w:tc>
          <w:tcPr>
            <w:tcW w:w="1978" w:type="dxa"/>
          </w:tcPr>
          <w:p w14:paraId="0E9177D5" w14:textId="73A6B15F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197BB4E2" w14:textId="7DAEE11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BA3109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C07A94" w14:textId="39D7005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ogrnip</w:t>
            </w:r>
          </w:p>
        </w:tc>
        <w:tc>
          <w:tcPr>
            <w:tcW w:w="708" w:type="dxa"/>
          </w:tcPr>
          <w:p w14:paraId="082B2DB3" w14:textId="0835EDD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7B84ECC3" w14:textId="67D30FA1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C13872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57BF2A5" w14:textId="1B24C4B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ОГРНИП</w:t>
            </w:r>
          </w:p>
        </w:tc>
        <w:tc>
          <w:tcPr>
            <w:tcW w:w="2268" w:type="dxa"/>
          </w:tcPr>
          <w:p w14:paraId="6F187CE1" w14:textId="2DB1DA4E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st:SoleProprietorOgrnSType</w:t>
            </w:r>
          </w:p>
        </w:tc>
        <w:tc>
          <w:tcPr>
            <w:tcW w:w="1978" w:type="dxa"/>
          </w:tcPr>
          <w:p w14:paraId="38FF4BB0" w14:textId="04398092" w:rsidR="00F37FDB" w:rsidRPr="00C13872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simpleTypes.xsd</w:t>
            </w:r>
          </w:p>
        </w:tc>
      </w:tr>
      <w:tr w:rsidR="00F37FDB" w:rsidRPr="00C13872" w14:paraId="41067225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B60CCF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BA3083B" w14:textId="4311635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email</w:t>
            </w:r>
          </w:p>
        </w:tc>
        <w:tc>
          <w:tcPr>
            <w:tcW w:w="708" w:type="dxa"/>
          </w:tcPr>
          <w:p w14:paraId="087F7F47" w14:textId="0D1DAC19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E4270FB" w14:textId="465FEF3B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75F50AC6" w14:textId="6969947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Адрес электронной почты</w:t>
            </w:r>
          </w:p>
        </w:tc>
        <w:tc>
          <w:tcPr>
            <w:tcW w:w="2268" w:type="dxa"/>
          </w:tcPr>
          <w:p w14:paraId="54AB339B" w14:textId="1271272C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B35A3A">
              <w:t>st:EmailSType</w:t>
            </w:r>
          </w:p>
        </w:tc>
        <w:tc>
          <w:tcPr>
            <w:tcW w:w="1978" w:type="dxa"/>
          </w:tcPr>
          <w:p w14:paraId="46E7ADE1" w14:textId="19F86E38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1FD47715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19AA97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5640131" w14:textId="6AA92CC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phone</w:t>
            </w:r>
          </w:p>
        </w:tc>
        <w:tc>
          <w:tcPr>
            <w:tcW w:w="708" w:type="dxa"/>
          </w:tcPr>
          <w:p w14:paraId="688E68CD" w14:textId="77272D8C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A575C8F" w14:textId="350B459A" w:rsidR="00F37FDB" w:rsidRPr="00C13872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4486BCDB" w14:textId="0C79F49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B35A3A">
              <w:t>Телефон</w:t>
            </w:r>
          </w:p>
        </w:tc>
        <w:tc>
          <w:tcPr>
            <w:tcW w:w="2268" w:type="dxa"/>
          </w:tcPr>
          <w:p w14:paraId="0007EE69" w14:textId="3DA94848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B35A3A">
              <w:t>xs:string</w:t>
            </w:r>
          </w:p>
        </w:tc>
        <w:tc>
          <w:tcPr>
            <w:tcW w:w="1978" w:type="dxa"/>
          </w:tcPr>
          <w:p w14:paraId="4B51E53F" w14:textId="77777777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</w:p>
        </w:tc>
      </w:tr>
      <w:tr w:rsidR="00F37FDB" w:rsidRPr="00C13872" w14:paraId="63907C8A" w14:textId="3507684B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838D86A" w14:textId="476111B3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TypeivForeignPrivatePersonType (Сведения о физическом лице, являющимся гражданином иностранного государства)</w:t>
            </w:r>
          </w:p>
        </w:tc>
      </w:tr>
      <w:tr w:rsidR="00F37FDB" w:rsidRPr="00C13872" w14:paraId="7FED2974" w14:textId="37D34C2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6C4192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C05800D" w14:textId="745443D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1A0E43DF" w14:textId="0FD8C64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04E90FD" w14:textId="14CACDBF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11CFE9E" w14:textId="1CED781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6060E2E4" w14:textId="48AF52CE" w:rsidR="00F37FDB" w:rsidRPr="0067179D" w:rsidRDefault="00F37FDB" w:rsidP="00F37FDB">
            <w:pPr>
              <w:pStyle w:val="aa"/>
              <w:keepNext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cmplx:PersonNameType</w:t>
            </w:r>
          </w:p>
        </w:tc>
        <w:tc>
          <w:tcPr>
            <w:tcW w:w="1978" w:type="dxa"/>
          </w:tcPr>
          <w:p w14:paraId="401E22F4" w14:textId="09089171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complexTypes.xsd</w:t>
            </w:r>
          </w:p>
        </w:tc>
      </w:tr>
      <w:tr w:rsidR="00F37FDB" w:rsidRPr="00C13872" w14:paraId="7C686BFF" w14:textId="5F2FC4D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3ECC3CA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D200475" w14:textId="723F5C2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1057E1CF" w14:textId="6AC054B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167E8BDB" w14:textId="5CF3A375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0FC8193E" w14:textId="71EC78A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0A7D1A59" w14:textId="17DCE19B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469FD3B5" w14:textId="0FC7A970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6CACB69E" w14:textId="7C89B1E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AE2EDD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548A671" w14:textId="3AB397A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5F26308D" w14:textId="7661570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7217E2B" w14:textId="3359D35F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AF21582" w14:textId="09BC494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742FE68D" w14:textId="1753C09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497ABB04" w14:textId="031164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00FE89DE" w14:textId="0465690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06E191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AC67DD9" w14:textId="56C5D62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0BD6C188" w14:textId="6FB394B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8CB2DC3" w14:textId="173677C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35A763E3" w14:textId="75A7C51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2F373904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Справочный атрибут</w:t>
            </w:r>
          </w:p>
          <w:p w14:paraId="71AFD154" w14:textId="74930EB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417B5D47" w14:textId="48A9630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dCountryKindTypes.xsd</w:t>
            </w:r>
          </w:p>
        </w:tc>
      </w:tr>
      <w:tr w:rsidR="00F37FDB" w:rsidRPr="00C13872" w14:paraId="43854DD3" w14:textId="34B652E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C7BC852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3C0A15E" w14:textId="69B4A7C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1FFB7A1A" w14:textId="5C3E878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0D8800F4" w14:textId="48768CB0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5994B63" w14:textId="27A6D81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54EDD806" w14:textId="46BD594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5197F150" w14:textId="6917C27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5E41C94C" w14:textId="4D11722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DC9D753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564A9D" w14:textId="6191941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00796379" w14:textId="511A671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4BE9C4CA" w14:textId="7ED1E87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22F5D30" w14:textId="410B0AF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4E16DDA4" w14:textId="1D0A6C3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31548E05" w14:textId="33E73248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55E1935D" w14:textId="13D91F7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CBE2953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644343D" w14:textId="33DE7C2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7194CEE4" w14:textId="33321B72" w:rsidR="00F37FDB" w:rsidRPr="006E1F69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74D1ECA6" w14:textId="392E6256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47084D5" w14:textId="0805C94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5BA4A1D7" w14:textId="610661B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st:PrivatePersonInnSType</w:t>
            </w:r>
          </w:p>
        </w:tc>
        <w:tc>
          <w:tcPr>
            <w:tcW w:w="1978" w:type="dxa"/>
          </w:tcPr>
          <w:p w14:paraId="0B992DA4" w14:textId="4CDF4534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simpleTypes.xsd</w:t>
            </w:r>
          </w:p>
        </w:tc>
      </w:tr>
      <w:tr w:rsidR="00F37FDB" w:rsidRPr="00C13872" w14:paraId="0ECE6CF7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8EBD98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B05D95B" w14:textId="2C6EBDA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1A703773" w14:textId="2F6F4AE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5E0C03E1" w14:textId="5B99241B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DFDA50F" w14:textId="1D0B15C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56B1ED84" w14:textId="4D4E167B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02F1BC38" w14:textId="47C13B3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602672A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0DB859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0A1D684" w14:textId="5B0947E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1BAF50CF" w14:textId="0E17649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FBBDA49" w14:textId="327AFD9A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4B1E821" w14:textId="335FC36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48230A03" w14:textId="7BD7302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0343EEA2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F1F753F" w14:textId="0E78A76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515D00C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0DB2E54" w14:textId="544F512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translationRussian</w:t>
            </w:r>
          </w:p>
        </w:tc>
        <w:tc>
          <w:tcPr>
            <w:tcW w:w="708" w:type="dxa"/>
          </w:tcPr>
          <w:p w14:paraId="238D41C8" w14:textId="71868C1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D215378" w14:textId="55FAA5A0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28C1D2E" w14:textId="1955945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Перевод на русский язык</w:t>
            </w:r>
          </w:p>
        </w:tc>
        <w:tc>
          <w:tcPr>
            <w:tcW w:w="2268" w:type="dxa"/>
          </w:tcPr>
          <w:p w14:paraId="5448277B" w14:textId="2FAE1D7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tns:PrivatePersonTranslationRussianType</w:t>
            </w:r>
          </w:p>
        </w:tc>
        <w:tc>
          <w:tcPr>
            <w:tcW w:w="1978" w:type="dxa"/>
          </w:tcPr>
          <w:p w14:paraId="45BABE15" w14:textId="45AD9E80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59013AF6" w14:textId="281B1727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253FFBF" w14:textId="58FC063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F37FDB" w:rsidRPr="00C13872" w14:paraId="0882CAC1" w14:textId="5B870E4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6A2A023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E6211B" w14:textId="60318FB1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7290B9BC" w14:textId="240A44FA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5325297" w14:textId="0F96845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69736E8" w14:textId="03461944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52224A22" w14:textId="4F8AA49A" w:rsidR="00F37FDB" w:rsidRPr="006514D8" w:rsidRDefault="00F37FDB" w:rsidP="00F37FDB">
            <w:pPr>
              <w:pStyle w:val="aa"/>
              <w:keepNext/>
              <w:ind w:firstLine="0"/>
              <w:rPr>
                <w:sz w:val="24"/>
              </w:rPr>
            </w:pPr>
            <w:r w:rsidRPr="006514D8">
              <w:rPr>
                <w:sz w:val="24"/>
              </w:rPr>
              <w:t>cmplx:PersonNameType</w:t>
            </w:r>
          </w:p>
        </w:tc>
        <w:tc>
          <w:tcPr>
            <w:tcW w:w="1978" w:type="dxa"/>
          </w:tcPr>
          <w:p w14:paraId="673C06CB" w14:textId="14D9965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complexTypes.xsd</w:t>
            </w:r>
          </w:p>
        </w:tc>
      </w:tr>
      <w:tr w:rsidR="00F37FDB" w:rsidRPr="00C13872" w14:paraId="6B90B62B" w14:textId="04DD98C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26E4740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BB03D36" w14:textId="12C12EBC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birthDate</w:t>
            </w:r>
          </w:p>
        </w:tc>
        <w:tc>
          <w:tcPr>
            <w:tcW w:w="708" w:type="dxa"/>
          </w:tcPr>
          <w:p w14:paraId="63292E16" w14:textId="36E885C6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3DD9EA5E" w14:textId="4772FF66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6C00F2F6" w14:textId="620C335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Дата рождения</w:t>
            </w:r>
          </w:p>
        </w:tc>
        <w:tc>
          <w:tcPr>
            <w:tcW w:w="2268" w:type="dxa"/>
          </w:tcPr>
          <w:p w14:paraId="7B75A6E6" w14:textId="091AA63E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4439D305" w14:textId="5E6841E2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02772DEC" w14:textId="7961356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8442219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8DD1684" w14:textId="02B261A3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74B57BF9" w14:textId="2B3CC7E3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161FE3C" w14:textId="270B945E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7632A86" w14:textId="55498FF7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126331B8" w14:textId="5C1FA32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214B121B" w14:textId="08E9E6EF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51BA39C9" w14:textId="58024D2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996ABD7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44B3AC4" w14:textId="77C105C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citizenship</w:t>
            </w:r>
          </w:p>
        </w:tc>
        <w:tc>
          <w:tcPr>
            <w:tcW w:w="708" w:type="dxa"/>
          </w:tcPr>
          <w:p w14:paraId="551A14A5" w14:textId="0C256EE8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6496D48E" w14:textId="43162F6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9654AE5" w14:textId="2958C3CD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Гражданство</w:t>
            </w:r>
          </w:p>
        </w:tc>
        <w:tc>
          <w:tcPr>
            <w:tcW w:w="2268" w:type="dxa"/>
          </w:tcPr>
          <w:p w14:paraId="6AD12FCC" w14:textId="7777777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Справочный атрибут</w:t>
            </w:r>
          </w:p>
          <w:p w14:paraId="0DF6D79C" w14:textId="76238A69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6B57C077" w14:textId="2ACEEA04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dCountryKindTypes.xsd</w:t>
            </w:r>
          </w:p>
        </w:tc>
      </w:tr>
      <w:tr w:rsidR="00F37FDB" w:rsidRPr="00C13872" w14:paraId="092F3DF0" w14:textId="207F7E8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7D6AC01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1919203" w14:textId="5FA9D96E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snils</w:t>
            </w:r>
          </w:p>
        </w:tc>
        <w:tc>
          <w:tcPr>
            <w:tcW w:w="708" w:type="dxa"/>
          </w:tcPr>
          <w:p w14:paraId="489B2314" w14:textId="3AB68CF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Н</w:t>
            </w:r>
          </w:p>
        </w:tc>
        <w:tc>
          <w:tcPr>
            <w:tcW w:w="993" w:type="dxa"/>
          </w:tcPr>
          <w:p w14:paraId="029D93A2" w14:textId="578643EA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23552DD" w14:textId="1E081D3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СНИЛС</w:t>
            </w:r>
          </w:p>
        </w:tc>
        <w:tc>
          <w:tcPr>
            <w:tcW w:w="2268" w:type="dxa"/>
          </w:tcPr>
          <w:p w14:paraId="02B8DE27" w14:textId="70009D8F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st:PrivatePersonSnilsSType</w:t>
            </w:r>
          </w:p>
        </w:tc>
        <w:tc>
          <w:tcPr>
            <w:tcW w:w="1978" w:type="dxa"/>
          </w:tcPr>
          <w:p w14:paraId="5624FCA5" w14:textId="17CEC1A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1B09D31E" w14:textId="63FD215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53EB90A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24DB91C" w14:textId="43D0E43D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7AC3200A" w14:textId="49379A1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AB11AAB" w14:textId="76E51808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758E66A" w14:textId="6CB181F4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588C579C" w14:textId="79E1EC85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00F56A9E" w14:textId="6B42FF79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03A91F7E" w14:textId="6207D89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1504003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EB464C5" w14:textId="036E061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098A9D75" w14:textId="406949B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5C73459" w14:textId="54E85819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62FFF90" w14:textId="77A3DBF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ИНН</w:t>
            </w:r>
          </w:p>
        </w:tc>
        <w:tc>
          <w:tcPr>
            <w:tcW w:w="2268" w:type="dxa"/>
          </w:tcPr>
          <w:p w14:paraId="5A6C3138" w14:textId="654F6D32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st:PrivatePersonInnSType</w:t>
            </w:r>
          </w:p>
        </w:tc>
        <w:tc>
          <w:tcPr>
            <w:tcW w:w="1978" w:type="dxa"/>
          </w:tcPr>
          <w:p w14:paraId="620DAEC4" w14:textId="7C69F616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5E9D0279" w14:textId="41F66F3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C0E2F2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CF4AA3" w14:textId="4F0F7239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ogrnip</w:t>
            </w:r>
          </w:p>
        </w:tc>
        <w:tc>
          <w:tcPr>
            <w:tcW w:w="708" w:type="dxa"/>
          </w:tcPr>
          <w:p w14:paraId="1E6F1846" w14:textId="28D2ADF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993" w:type="dxa"/>
          </w:tcPr>
          <w:p w14:paraId="2702ECBB" w14:textId="7088AD17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640775C" w14:textId="7FCE8ABC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ОГРНИП</w:t>
            </w:r>
          </w:p>
        </w:tc>
        <w:tc>
          <w:tcPr>
            <w:tcW w:w="2268" w:type="dxa"/>
          </w:tcPr>
          <w:p w14:paraId="622FCB74" w14:textId="605E999C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st:SoleProprietorOgrnSType</w:t>
            </w:r>
          </w:p>
        </w:tc>
        <w:tc>
          <w:tcPr>
            <w:tcW w:w="1978" w:type="dxa"/>
          </w:tcPr>
          <w:p w14:paraId="26148A69" w14:textId="7FEA08B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F37FDB" w:rsidRPr="00C13872" w14:paraId="0A20270E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173822C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557AD3" w14:textId="27B1AD7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4555A3E7" w14:textId="606B21D7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17DB80D" w14:textId="1725795B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F0A8A1D" w14:textId="794EC2E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626147A3" w14:textId="3E585CDA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490619FF" w14:textId="1006536B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52202009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8EA1FE8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8D6D73C" w14:textId="6700EFD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350BC501" w14:textId="3CACDC10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1F9197A6" w14:textId="18905E75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F737E71" w14:textId="721752B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7CC6854C" w14:textId="656682B3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66F4A30D" w14:textId="28B0FCD2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95B3CC7" w14:textId="7D0EAF4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45D64D7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DF2608D" w14:textId="2F64E925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translationRussian</w:t>
            </w:r>
          </w:p>
        </w:tc>
        <w:tc>
          <w:tcPr>
            <w:tcW w:w="708" w:type="dxa"/>
          </w:tcPr>
          <w:p w14:paraId="666ECFE5" w14:textId="367A9B0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42A79C1" w14:textId="18C3E12F" w:rsidR="00F37FDB" w:rsidRPr="006514D8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C8DBABB" w14:textId="4F9848CE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Перевод на русский язык</w:t>
            </w:r>
          </w:p>
        </w:tc>
        <w:tc>
          <w:tcPr>
            <w:tcW w:w="2268" w:type="dxa"/>
          </w:tcPr>
          <w:p w14:paraId="544154B3" w14:textId="1BEB94B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tns:PrivatePersonTranslationRussianType</w:t>
            </w:r>
          </w:p>
        </w:tc>
        <w:tc>
          <w:tcPr>
            <w:tcW w:w="1978" w:type="dxa"/>
          </w:tcPr>
          <w:p w14:paraId="37679F39" w14:textId="13D89664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1AB15178" w14:textId="1D54129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D591BBE" w14:textId="1F6A54B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TypeiiOrganizationType (Юридическое лицо)</w:t>
            </w:r>
          </w:p>
        </w:tc>
      </w:tr>
      <w:tr w:rsidR="00F37FDB" w:rsidRPr="00C13872" w14:paraId="17ABD732" w14:textId="1E8A246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1BFAB59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11D3D30" w14:textId="579AE81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nameFull</w:t>
            </w:r>
          </w:p>
        </w:tc>
        <w:tc>
          <w:tcPr>
            <w:tcW w:w="708" w:type="dxa"/>
          </w:tcPr>
          <w:p w14:paraId="69C13BB1" w14:textId="7D88325D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51BECAA" w14:textId="5BD66D1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B52F6CD" w14:textId="33BBC2B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Наименование, указанное в ЕГРЮЛ</w:t>
            </w:r>
          </w:p>
        </w:tc>
        <w:tc>
          <w:tcPr>
            <w:tcW w:w="2268" w:type="dxa"/>
          </w:tcPr>
          <w:p w14:paraId="08D2BD10" w14:textId="4528F62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st:OrganizationNameFullSType</w:t>
            </w:r>
          </w:p>
        </w:tc>
        <w:tc>
          <w:tcPr>
            <w:tcW w:w="1978" w:type="dxa"/>
          </w:tcPr>
          <w:p w14:paraId="34A3A890" w14:textId="4F787862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CE8F884" w14:textId="05865CA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7822591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6E7EC91" w14:textId="678ECA2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ogrn</w:t>
            </w:r>
          </w:p>
        </w:tc>
        <w:tc>
          <w:tcPr>
            <w:tcW w:w="708" w:type="dxa"/>
          </w:tcPr>
          <w:p w14:paraId="5A6B35B0" w14:textId="123E1758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DF797EC" w14:textId="2081CF9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E8C23A7" w14:textId="1644B1CD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ОГРН - для российского юридического лица</w:t>
            </w:r>
          </w:p>
        </w:tc>
        <w:tc>
          <w:tcPr>
            <w:tcW w:w="2268" w:type="dxa"/>
          </w:tcPr>
          <w:p w14:paraId="6140C596" w14:textId="6465CBA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st:OrganizationOgrnSType</w:t>
            </w:r>
          </w:p>
        </w:tc>
        <w:tc>
          <w:tcPr>
            <w:tcW w:w="1978" w:type="dxa"/>
          </w:tcPr>
          <w:p w14:paraId="0E9E33D0" w14:textId="3043B39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AD08330" w14:textId="663679A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8850899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A7B1AC" w14:textId="5177030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6657D006" w14:textId="1F61F89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1D46D64" w14:textId="2C2A351E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D756ECB" w14:textId="61F09A2E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 - для российского юридического лица</w:t>
            </w:r>
          </w:p>
        </w:tc>
        <w:tc>
          <w:tcPr>
            <w:tcW w:w="2268" w:type="dxa"/>
          </w:tcPr>
          <w:p w14:paraId="7D2836F0" w14:textId="6657BB0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st:OrganizationInnSType</w:t>
            </w:r>
          </w:p>
        </w:tc>
        <w:tc>
          <w:tcPr>
            <w:tcW w:w="1978" w:type="dxa"/>
          </w:tcPr>
          <w:p w14:paraId="52E67D6C" w14:textId="4EAF50C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19D45461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3A178B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4A07C63" w14:textId="36BB2D4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2BD0CA7E" w14:textId="45C4B2BE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03F5062A" w14:textId="2609F479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9FA2A2F" w14:textId="66F48A7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3D313E5E" w14:textId="4E6FEBA3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25326834" w14:textId="36AFBD3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543519E6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2A2C838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E7F146" w14:textId="0EFA70CD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721FD79A" w14:textId="38C6141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4A9F3298" w14:textId="21FD3888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5864D09A" w14:textId="0A6E7727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2EA3868D" w14:textId="4ADDBA0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526DAA8F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3F7F5BDA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37997C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C06052" w14:textId="31138C2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887E40">
              <w:t>address</w:t>
            </w:r>
          </w:p>
        </w:tc>
        <w:tc>
          <w:tcPr>
            <w:tcW w:w="708" w:type="dxa"/>
          </w:tcPr>
          <w:p w14:paraId="613BF816" w14:textId="55F42375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54A95D13" w14:textId="12012C4E" w:rsidR="00F37FDB" w:rsidRPr="0067179D" w:rsidRDefault="00F37FDB" w:rsidP="00F37FDB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2" w:type="dxa"/>
          </w:tcPr>
          <w:p w14:paraId="00649020" w14:textId="520D55E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887E40">
              <w:t>Место нахождения</w:t>
            </w:r>
          </w:p>
        </w:tc>
        <w:tc>
          <w:tcPr>
            <w:tcW w:w="2268" w:type="dxa"/>
          </w:tcPr>
          <w:p w14:paraId="2CF9D685" w14:textId="64A6114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887E40">
              <w:t>st:String4000SType</w:t>
            </w:r>
          </w:p>
        </w:tc>
        <w:tc>
          <w:tcPr>
            <w:tcW w:w="1978" w:type="dxa"/>
          </w:tcPr>
          <w:p w14:paraId="07A77D52" w14:textId="51F2BD9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651601A0" w14:textId="6F666C1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74D1EEC" w14:textId="2A7B458A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TypeivForeignOrganizationType (Юридическое лицо иностранного государства)</w:t>
            </w:r>
          </w:p>
        </w:tc>
      </w:tr>
      <w:tr w:rsidR="00F37FDB" w:rsidRPr="00C13872" w14:paraId="25FF6E33" w14:textId="74A80DB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D93840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54FE364" w14:textId="5E6E7AE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fullName</w:t>
            </w:r>
          </w:p>
        </w:tc>
        <w:tc>
          <w:tcPr>
            <w:tcW w:w="708" w:type="dxa"/>
          </w:tcPr>
          <w:p w14:paraId="54D33BC8" w14:textId="4D95226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6A95A4C" w14:textId="78762FA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9F9EC00" w14:textId="1A4849F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</w:t>
            </w:r>
          </w:p>
        </w:tc>
        <w:tc>
          <w:tcPr>
            <w:tcW w:w="2268" w:type="dxa"/>
          </w:tcPr>
          <w:p w14:paraId="33DFA666" w14:textId="624930C9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st:OrganizationNameFullSType</w:t>
            </w:r>
          </w:p>
        </w:tc>
        <w:tc>
          <w:tcPr>
            <w:tcW w:w="1978" w:type="dxa"/>
          </w:tcPr>
          <w:p w14:paraId="6E21FD7D" w14:textId="2CE17C7E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748E9AD" w14:textId="29069B9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4E2040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DC24A9B" w14:textId="616EACF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country</w:t>
            </w:r>
          </w:p>
        </w:tc>
        <w:tc>
          <w:tcPr>
            <w:tcW w:w="708" w:type="dxa"/>
          </w:tcPr>
          <w:p w14:paraId="71B4D4A7" w14:textId="67A7D8F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14EFB49" w14:textId="74948E11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K</w:t>
            </w:r>
          </w:p>
        </w:tc>
        <w:tc>
          <w:tcPr>
            <w:tcW w:w="1842" w:type="dxa"/>
          </w:tcPr>
          <w:p w14:paraId="0E0AF9A9" w14:textId="6322D617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Страна регистрации (инкорпорации)</w:t>
            </w:r>
          </w:p>
        </w:tc>
        <w:tc>
          <w:tcPr>
            <w:tcW w:w="2268" w:type="dxa"/>
          </w:tcPr>
          <w:p w14:paraId="1779FC7C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Справочный атрибут</w:t>
            </w:r>
          </w:p>
          <w:p w14:paraId="56188F93" w14:textId="3DD7D0E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country:CountryKindEType</w:t>
            </w:r>
          </w:p>
        </w:tc>
        <w:tc>
          <w:tcPr>
            <w:tcW w:w="1978" w:type="dxa"/>
          </w:tcPr>
          <w:p w14:paraId="7D8CFC4C" w14:textId="1B76F090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dCountryKindTypes.xsd</w:t>
            </w:r>
          </w:p>
        </w:tc>
      </w:tr>
      <w:tr w:rsidR="00F37FDB" w:rsidRPr="00C13872" w14:paraId="5F5E1A5B" w14:textId="24B7F22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61CDC4F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C3CC466" w14:textId="7D90087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regNumber</w:t>
            </w:r>
          </w:p>
        </w:tc>
        <w:tc>
          <w:tcPr>
            <w:tcW w:w="708" w:type="dxa"/>
          </w:tcPr>
          <w:p w14:paraId="52476714" w14:textId="042591A1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184A44EE" w14:textId="1B8FF3FB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443300E" w14:textId="305D2AA8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268" w:type="dxa"/>
          </w:tcPr>
          <w:p w14:paraId="509781DF" w14:textId="013A3A7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st:ForeignOrganizationRegNumberSType</w:t>
            </w:r>
          </w:p>
        </w:tc>
        <w:tc>
          <w:tcPr>
            <w:tcW w:w="1978" w:type="dxa"/>
          </w:tcPr>
          <w:p w14:paraId="3FD0EC60" w14:textId="31E27D84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F8DE8A5" w14:textId="4D08F98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18841E1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540BA9" w14:textId="6FCFC48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regDate</w:t>
            </w:r>
          </w:p>
        </w:tc>
        <w:tc>
          <w:tcPr>
            <w:tcW w:w="708" w:type="dxa"/>
          </w:tcPr>
          <w:p w14:paraId="2A5031B5" w14:textId="46EC0FD9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18FAD7D" w14:textId="5F4B1648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5FFF9237" w14:textId="23D3BB48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регистрации</w:t>
            </w:r>
          </w:p>
        </w:tc>
        <w:tc>
          <w:tcPr>
            <w:tcW w:w="2268" w:type="dxa"/>
          </w:tcPr>
          <w:p w14:paraId="6A9920D8" w14:textId="0CC46F8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st:DateSType</w:t>
            </w:r>
          </w:p>
        </w:tc>
        <w:tc>
          <w:tcPr>
            <w:tcW w:w="1978" w:type="dxa"/>
          </w:tcPr>
          <w:p w14:paraId="6C59F4BA" w14:textId="66F86F7A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51D995D0" w14:textId="520E7C5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E1FC2EF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862052" w14:textId="2D0822A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regName</w:t>
            </w:r>
          </w:p>
        </w:tc>
        <w:tc>
          <w:tcPr>
            <w:tcW w:w="708" w:type="dxa"/>
          </w:tcPr>
          <w:p w14:paraId="4B92A6EE" w14:textId="6EABB05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41ADAB1" w14:textId="562791C7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5449729" w14:textId="3779B65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 регистрирующего органа</w:t>
            </w:r>
          </w:p>
        </w:tc>
        <w:tc>
          <w:tcPr>
            <w:tcW w:w="2268" w:type="dxa"/>
          </w:tcPr>
          <w:p w14:paraId="5367D816" w14:textId="53542E85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st:String1000SType</w:t>
            </w:r>
          </w:p>
        </w:tc>
        <w:tc>
          <w:tcPr>
            <w:tcW w:w="1978" w:type="dxa"/>
          </w:tcPr>
          <w:p w14:paraId="10C58168" w14:textId="5F899023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E4FAFD1" w14:textId="04023E2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C467393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CCA984" w14:textId="24C7680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address</w:t>
            </w:r>
          </w:p>
        </w:tc>
        <w:tc>
          <w:tcPr>
            <w:tcW w:w="708" w:type="dxa"/>
          </w:tcPr>
          <w:p w14:paraId="379001FF" w14:textId="41204DE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AA973B2" w14:textId="04FCFF3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1C84842" w14:textId="10F44B1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 xml:space="preserve">Адрес (местонахождение) в стране регистрации </w:t>
            </w:r>
            <w:r w:rsidRPr="0067179D">
              <w:rPr>
                <w:szCs w:val="24"/>
              </w:rPr>
              <w:lastRenderedPageBreak/>
              <w:t>(инкорпорации)</w:t>
            </w:r>
          </w:p>
        </w:tc>
        <w:tc>
          <w:tcPr>
            <w:tcW w:w="2268" w:type="dxa"/>
          </w:tcPr>
          <w:p w14:paraId="3B88E897" w14:textId="4EAE5296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lastRenderedPageBreak/>
              <w:t>addr:ForeignAddressType</w:t>
            </w:r>
          </w:p>
        </w:tc>
        <w:tc>
          <w:tcPr>
            <w:tcW w:w="1978" w:type="dxa"/>
          </w:tcPr>
          <w:p w14:paraId="65177A64" w14:textId="10A32D2C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addressTypes.xsd</w:t>
            </w:r>
          </w:p>
        </w:tc>
      </w:tr>
      <w:tr w:rsidR="00F37FDB" w:rsidRPr="00C13872" w14:paraId="391889C3" w14:textId="50BF43D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83225E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1CA3322" w14:textId="682D04F6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inn</w:t>
            </w:r>
          </w:p>
        </w:tc>
        <w:tc>
          <w:tcPr>
            <w:tcW w:w="708" w:type="dxa"/>
          </w:tcPr>
          <w:p w14:paraId="25188807" w14:textId="643AD827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92744DE" w14:textId="049BAD22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3289C7B3" w14:textId="349F4BD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 иностранного юридического лица</w:t>
            </w:r>
          </w:p>
        </w:tc>
        <w:tc>
          <w:tcPr>
            <w:tcW w:w="2268" w:type="dxa"/>
          </w:tcPr>
          <w:p w14:paraId="6ABEE9B4" w14:textId="5E2DC24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st:ForeignOrganizationInnSType</w:t>
            </w:r>
          </w:p>
        </w:tc>
        <w:tc>
          <w:tcPr>
            <w:tcW w:w="1978" w:type="dxa"/>
          </w:tcPr>
          <w:p w14:paraId="54997B92" w14:textId="1C8441EB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2C47C3DA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56AD9C5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F3161BD" w14:textId="18E1997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email</w:t>
            </w:r>
          </w:p>
        </w:tc>
        <w:tc>
          <w:tcPr>
            <w:tcW w:w="708" w:type="dxa"/>
          </w:tcPr>
          <w:p w14:paraId="447F5D36" w14:textId="21C8E31D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6527BA61" w14:textId="32BD9F8F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40260C4E" w14:textId="2F9F0A7D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268" w:type="dxa"/>
          </w:tcPr>
          <w:p w14:paraId="0EB2E9DA" w14:textId="03623993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st:EmailSType</w:t>
            </w:r>
          </w:p>
        </w:tc>
        <w:tc>
          <w:tcPr>
            <w:tcW w:w="1978" w:type="dxa"/>
          </w:tcPr>
          <w:p w14:paraId="00C1F7B0" w14:textId="6A477FE9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0B5FD377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10F1876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B2A2EB8" w14:textId="540300BC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phone</w:t>
            </w:r>
          </w:p>
        </w:tc>
        <w:tc>
          <w:tcPr>
            <w:tcW w:w="708" w:type="dxa"/>
          </w:tcPr>
          <w:p w14:paraId="1C4F5077" w14:textId="1240062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9CEB661" w14:textId="3D383E63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A377636" w14:textId="31BE355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268" w:type="dxa"/>
          </w:tcPr>
          <w:p w14:paraId="3CBEE0B1" w14:textId="6911B248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xs:string</w:t>
            </w:r>
          </w:p>
        </w:tc>
        <w:tc>
          <w:tcPr>
            <w:tcW w:w="1978" w:type="dxa"/>
          </w:tcPr>
          <w:p w14:paraId="01BEAF83" w14:textId="77777777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D660BB" w14:paraId="0A637775" w14:textId="1F26774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EBC51A0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94174D" w14:textId="55ED5768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translationRussian</w:t>
            </w:r>
          </w:p>
        </w:tc>
        <w:tc>
          <w:tcPr>
            <w:tcW w:w="708" w:type="dxa"/>
          </w:tcPr>
          <w:p w14:paraId="714EDD4E" w14:textId="47957B47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798CEE98" w14:textId="43C71BC4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EAA47C3" w14:textId="19241F6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Перевод на русский язык</w:t>
            </w:r>
          </w:p>
        </w:tc>
        <w:tc>
          <w:tcPr>
            <w:tcW w:w="2268" w:type="dxa"/>
          </w:tcPr>
          <w:p w14:paraId="558FD822" w14:textId="3AA49C39" w:rsidR="00F37FDB" w:rsidRPr="0067179D" w:rsidRDefault="00F37FDB" w:rsidP="00F37FDB">
            <w:pPr>
              <w:pStyle w:val="afff5"/>
              <w:keepNext/>
              <w:rPr>
                <w:szCs w:val="24"/>
                <w:lang w:val="en-US"/>
              </w:rPr>
            </w:pPr>
            <w:r w:rsidRPr="0067179D">
              <w:rPr>
                <w:szCs w:val="24"/>
              </w:rPr>
              <w:t>tns:ForeignOrganizationTranslationRussianType</w:t>
            </w:r>
          </w:p>
        </w:tc>
        <w:tc>
          <w:tcPr>
            <w:tcW w:w="1978" w:type="dxa"/>
          </w:tcPr>
          <w:p w14:paraId="21BB3743" w14:textId="5809FB6A" w:rsidR="00F37FDB" w:rsidRPr="0067179D" w:rsidRDefault="00F37FDB" w:rsidP="00F37FDB">
            <w:pPr>
              <w:pStyle w:val="afff5"/>
              <w:keepNext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728F57FC" w14:textId="2643D5F7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374294B" w14:textId="40405895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PersonNameType (Тип ФИО по элементам)</w:t>
            </w:r>
          </w:p>
        </w:tc>
      </w:tr>
      <w:tr w:rsidR="00F37FDB" w:rsidRPr="00C13872" w14:paraId="33EBDD9E" w14:textId="6A60DD7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FF86F49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1ECF4" w14:textId="21792B5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last</w:t>
            </w:r>
          </w:p>
        </w:tc>
        <w:tc>
          <w:tcPr>
            <w:tcW w:w="708" w:type="dxa"/>
          </w:tcPr>
          <w:p w14:paraId="387C37A4" w14:textId="74D810B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06F50BE" w14:textId="494A221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9794B6A" w14:textId="2F8D7CF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Фамилия</w:t>
            </w:r>
          </w:p>
        </w:tc>
        <w:tc>
          <w:tcPr>
            <w:tcW w:w="2268" w:type="dxa"/>
          </w:tcPr>
          <w:p w14:paraId="5D4ED26F" w14:textId="61FF7BA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1C7BA2">
              <w:t>st:String60SType</w:t>
            </w:r>
          </w:p>
        </w:tc>
        <w:tc>
          <w:tcPr>
            <w:tcW w:w="1978" w:type="dxa"/>
          </w:tcPr>
          <w:p w14:paraId="211BFE8F" w14:textId="2137756F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5BC7E7EA" w14:textId="4A018AD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66D398A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451304" w14:textId="23AD41F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first</w:t>
            </w:r>
          </w:p>
        </w:tc>
        <w:tc>
          <w:tcPr>
            <w:tcW w:w="708" w:type="dxa"/>
          </w:tcPr>
          <w:p w14:paraId="1FF7368E" w14:textId="7809016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9F49E9B" w14:textId="14F1E7D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87582E9" w14:textId="138827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Имя</w:t>
            </w:r>
          </w:p>
        </w:tc>
        <w:tc>
          <w:tcPr>
            <w:tcW w:w="2268" w:type="dxa"/>
          </w:tcPr>
          <w:p w14:paraId="7F2C2658" w14:textId="6959421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1C7BA2">
              <w:t>st:String60SType</w:t>
            </w:r>
          </w:p>
        </w:tc>
        <w:tc>
          <w:tcPr>
            <w:tcW w:w="1978" w:type="dxa"/>
          </w:tcPr>
          <w:p w14:paraId="38393519" w14:textId="204A3DC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603EF252" w14:textId="05B6E0BE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F4E2E7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5A7FC7" w14:textId="5E443AE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middle</w:t>
            </w:r>
          </w:p>
        </w:tc>
        <w:tc>
          <w:tcPr>
            <w:tcW w:w="708" w:type="dxa"/>
          </w:tcPr>
          <w:p w14:paraId="1BE4C458" w14:textId="128056A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24D2FA6" w14:textId="286B6C3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5629B850" w14:textId="76FE3E1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B4810">
              <w:t>Отчество</w:t>
            </w:r>
          </w:p>
        </w:tc>
        <w:tc>
          <w:tcPr>
            <w:tcW w:w="2268" w:type="dxa"/>
          </w:tcPr>
          <w:p w14:paraId="1990BA12" w14:textId="12A1253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1C7BA2">
              <w:t>st:String60SType</w:t>
            </w:r>
          </w:p>
        </w:tc>
        <w:tc>
          <w:tcPr>
            <w:tcW w:w="1978" w:type="dxa"/>
          </w:tcPr>
          <w:p w14:paraId="53D898A3" w14:textId="4B1D8A9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0B780E38" w14:textId="37648739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6A45FAA" w14:textId="048CCD5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PersonDocumentIdentityType (Документ, удостоверяющий личность)</w:t>
            </w:r>
          </w:p>
        </w:tc>
      </w:tr>
      <w:tr w:rsidR="00F37FDB" w:rsidRPr="00C13872" w14:paraId="01A1A627" w14:textId="0AF6BAF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0D2C016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200382" w14:textId="0D73F84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typesIdentityDoc</w:t>
            </w:r>
          </w:p>
        </w:tc>
        <w:tc>
          <w:tcPr>
            <w:tcW w:w="708" w:type="dxa"/>
          </w:tcPr>
          <w:p w14:paraId="37333AD7" w14:textId="3413F03D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43650ED1" w14:textId="5DFAD12F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16F6310F" w14:textId="4D34706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Тип документа</w:t>
            </w:r>
          </w:p>
        </w:tc>
        <w:tc>
          <w:tcPr>
            <w:tcW w:w="2268" w:type="dxa"/>
          </w:tcPr>
          <w:p w14:paraId="7DC4CAB6" w14:textId="6F44F63D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tns:TypesIdentityDocKindEType</w:t>
            </w:r>
          </w:p>
        </w:tc>
        <w:tc>
          <w:tcPr>
            <w:tcW w:w="1978" w:type="dxa"/>
          </w:tcPr>
          <w:p w14:paraId="366ECCFA" w14:textId="43A76C2F" w:rsidR="00F37FDB" w:rsidRPr="0067179D" w:rsidRDefault="00F37FDB" w:rsidP="00F37FDB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6A6F9916" w14:textId="53BA5E5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E80FA72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514E239" w14:textId="3294012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series</w:t>
            </w:r>
          </w:p>
        </w:tc>
        <w:tc>
          <w:tcPr>
            <w:tcW w:w="708" w:type="dxa"/>
          </w:tcPr>
          <w:p w14:paraId="5D377361" w14:textId="4CFC729A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335245CD" w14:textId="43F23507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64CA315" w14:textId="055D31AF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Серия</w:t>
            </w:r>
          </w:p>
        </w:tc>
        <w:tc>
          <w:tcPr>
            <w:tcW w:w="2268" w:type="dxa"/>
          </w:tcPr>
          <w:p w14:paraId="7519661F" w14:textId="6347AD29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st:String25SType</w:t>
            </w:r>
          </w:p>
        </w:tc>
        <w:tc>
          <w:tcPr>
            <w:tcW w:w="1978" w:type="dxa"/>
          </w:tcPr>
          <w:p w14:paraId="2FC259C5" w14:textId="4FCAECA3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70781844" w14:textId="4DFAA17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5135ECD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328B743" w14:textId="0D5F22F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number</w:t>
            </w:r>
          </w:p>
        </w:tc>
        <w:tc>
          <w:tcPr>
            <w:tcW w:w="708" w:type="dxa"/>
          </w:tcPr>
          <w:p w14:paraId="7C0B688B" w14:textId="1085CB2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5CB68937" w14:textId="324B66C9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1BAF266" w14:textId="143D8342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Номер</w:t>
            </w:r>
          </w:p>
        </w:tc>
        <w:tc>
          <w:tcPr>
            <w:tcW w:w="2268" w:type="dxa"/>
          </w:tcPr>
          <w:p w14:paraId="5BF210B7" w14:textId="16E1241D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st:String50SType</w:t>
            </w:r>
          </w:p>
        </w:tc>
        <w:tc>
          <w:tcPr>
            <w:tcW w:w="1978" w:type="dxa"/>
          </w:tcPr>
          <w:p w14:paraId="23108C2D" w14:textId="56333BA9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69645B40" w14:textId="4CDE543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03F5964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9550794" w14:textId="275687E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issueName</w:t>
            </w:r>
          </w:p>
        </w:tc>
        <w:tc>
          <w:tcPr>
            <w:tcW w:w="708" w:type="dxa"/>
          </w:tcPr>
          <w:p w14:paraId="0E107FBA" w14:textId="69A9154E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A00B692" w14:textId="1C2956F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7868DB1F" w14:textId="6326A9B5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 органа, выдавшего документ</w:t>
            </w:r>
          </w:p>
        </w:tc>
        <w:tc>
          <w:tcPr>
            <w:tcW w:w="2268" w:type="dxa"/>
          </w:tcPr>
          <w:p w14:paraId="69AB3D87" w14:textId="5D497991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st:String255SType</w:t>
            </w:r>
          </w:p>
        </w:tc>
        <w:tc>
          <w:tcPr>
            <w:tcW w:w="1978" w:type="dxa"/>
          </w:tcPr>
          <w:p w14:paraId="0850BE56" w14:textId="66C99055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2622FA16" w14:textId="1CA29740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FD69B8B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19FA90" w14:textId="351B9D91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issueDate</w:t>
            </w:r>
          </w:p>
        </w:tc>
        <w:tc>
          <w:tcPr>
            <w:tcW w:w="708" w:type="dxa"/>
          </w:tcPr>
          <w:p w14:paraId="1AAE42B4" w14:textId="4EDE3E0B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2A41A572" w14:textId="5736C3EF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</w:t>
            </w:r>
          </w:p>
        </w:tc>
        <w:tc>
          <w:tcPr>
            <w:tcW w:w="1842" w:type="dxa"/>
          </w:tcPr>
          <w:p w14:paraId="3374C6C7" w14:textId="1953F073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выдачи</w:t>
            </w:r>
          </w:p>
        </w:tc>
        <w:tc>
          <w:tcPr>
            <w:tcW w:w="2268" w:type="dxa"/>
          </w:tcPr>
          <w:p w14:paraId="21FA9B42" w14:textId="443C3821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st:DateSType</w:t>
            </w:r>
          </w:p>
        </w:tc>
        <w:tc>
          <w:tcPr>
            <w:tcW w:w="1978" w:type="dxa"/>
          </w:tcPr>
          <w:p w14:paraId="249139F5" w14:textId="55422759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2B65A0E1" w14:textId="72693F5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147EE7A" w14:textId="77777777" w:rsidR="00F37FDB" w:rsidRPr="0067179D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94BCB9" w14:textId="394FA330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issueCode</w:t>
            </w:r>
          </w:p>
        </w:tc>
        <w:tc>
          <w:tcPr>
            <w:tcW w:w="708" w:type="dxa"/>
          </w:tcPr>
          <w:p w14:paraId="3818EF88" w14:textId="53C5651E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993" w:type="dxa"/>
          </w:tcPr>
          <w:p w14:paraId="2FAA04A8" w14:textId="13D9CEEA" w:rsidR="00F37FDB" w:rsidRPr="0067179D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2881691D" w14:textId="74A05D3F" w:rsidR="00F37FDB" w:rsidRPr="0067179D" w:rsidRDefault="00F37FDB" w:rsidP="00F37FDB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Код подразделения органа, выдавшего документ</w:t>
            </w:r>
          </w:p>
        </w:tc>
        <w:tc>
          <w:tcPr>
            <w:tcW w:w="2268" w:type="dxa"/>
          </w:tcPr>
          <w:p w14:paraId="07AA4D56" w14:textId="15D52E82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</w:rPr>
              <w:t>st:String8STyp</w:t>
            </w:r>
          </w:p>
        </w:tc>
        <w:tc>
          <w:tcPr>
            <w:tcW w:w="1978" w:type="dxa"/>
          </w:tcPr>
          <w:p w14:paraId="4AAF2C64" w14:textId="21139028" w:rsidR="00F37FDB" w:rsidRPr="0067179D" w:rsidRDefault="00F37FDB" w:rsidP="00F37FDB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F37FDB" w:rsidRPr="00711C29" w14:paraId="70C07838" w14:textId="3D46DF0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2E7F70C" w14:textId="24590925" w:rsidR="00F37FDB" w:rsidRPr="00D660BB" w:rsidRDefault="00F37FDB" w:rsidP="00F37FDB">
            <w:pPr>
              <w:pStyle w:val="afff5"/>
              <w:keepNext/>
              <w:rPr>
                <w:b/>
                <w:szCs w:val="24"/>
                <w:lang w:val="en-US"/>
              </w:rPr>
            </w:pPr>
            <w:r w:rsidRPr="00C13872">
              <w:rPr>
                <w:b/>
                <w:szCs w:val="24"/>
              </w:rPr>
              <w:t>Тип</w:t>
            </w:r>
            <w:r w:rsidRPr="00C13872">
              <w:rPr>
                <w:b/>
                <w:szCs w:val="24"/>
                <w:lang w:val="en-US"/>
              </w:rPr>
              <w:t xml:space="preserve"> PrivatePersonTranslationRussianType (</w:t>
            </w:r>
            <w:r w:rsidRPr="00C13872">
              <w:rPr>
                <w:b/>
                <w:szCs w:val="24"/>
              </w:rPr>
              <w:t>Перевод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на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русский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язык</w:t>
            </w:r>
            <w:r w:rsidRPr="00C13872">
              <w:rPr>
                <w:b/>
                <w:szCs w:val="24"/>
                <w:lang w:val="en-US"/>
              </w:rPr>
              <w:t>)</w:t>
            </w:r>
          </w:p>
        </w:tc>
      </w:tr>
      <w:tr w:rsidR="00F37FDB" w:rsidRPr="00C13872" w14:paraId="3848D708" w14:textId="77FD74D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D576EBC" w14:textId="77777777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4E40207A" w14:textId="3BDB636A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0D2ABDAB" w14:textId="0D48A951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BBAF854" w14:textId="4E4C0D4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ED572A1" w14:textId="2835DA49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14:paraId="2D9B423D" w14:textId="711E1352" w:rsidR="00F37FDB" w:rsidRPr="006514D8" w:rsidRDefault="00F37FDB" w:rsidP="00F37FDB">
            <w:pPr>
              <w:pStyle w:val="aa"/>
              <w:keepNext/>
              <w:ind w:firstLine="0"/>
              <w:rPr>
                <w:sz w:val="24"/>
              </w:rPr>
            </w:pPr>
            <w:r w:rsidRPr="006514D8">
              <w:rPr>
                <w:sz w:val="24"/>
              </w:rPr>
              <w:t>cmplx:PersonNameType</w:t>
            </w:r>
          </w:p>
        </w:tc>
        <w:tc>
          <w:tcPr>
            <w:tcW w:w="1978" w:type="dxa"/>
          </w:tcPr>
          <w:p w14:paraId="5177D151" w14:textId="29D8268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complexTypes.xsd</w:t>
            </w:r>
          </w:p>
        </w:tc>
      </w:tr>
      <w:tr w:rsidR="00F37FDB" w:rsidRPr="00C13872" w14:paraId="4D2F1D88" w14:textId="7CA5E444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AFD3839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62BA99" w14:textId="01C1817C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birthPlace</w:t>
            </w:r>
          </w:p>
        </w:tc>
        <w:tc>
          <w:tcPr>
            <w:tcW w:w="708" w:type="dxa"/>
          </w:tcPr>
          <w:p w14:paraId="399D72E6" w14:textId="17A1089D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684DAA02" w14:textId="24496C4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0680015F" w14:textId="62B863D8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Место рождения</w:t>
            </w:r>
          </w:p>
        </w:tc>
        <w:tc>
          <w:tcPr>
            <w:tcW w:w="2268" w:type="dxa"/>
          </w:tcPr>
          <w:p w14:paraId="77C1498A" w14:textId="56DB4197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st:String255SType</w:t>
            </w:r>
          </w:p>
        </w:tc>
        <w:tc>
          <w:tcPr>
            <w:tcW w:w="1978" w:type="dxa"/>
          </w:tcPr>
          <w:p w14:paraId="03330EBA" w14:textId="34701BD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simpleTypes.xsd</w:t>
            </w:r>
          </w:p>
        </w:tc>
      </w:tr>
      <w:tr w:rsidR="00F37FDB" w:rsidRPr="00C13872" w14:paraId="4C396A8B" w14:textId="58C8992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AD7119C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7CB3DC7" w14:textId="1C44519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personDocumentIdentity</w:t>
            </w:r>
          </w:p>
        </w:tc>
        <w:tc>
          <w:tcPr>
            <w:tcW w:w="708" w:type="dxa"/>
          </w:tcPr>
          <w:p w14:paraId="5B0DC64B" w14:textId="752E8A4F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993" w:type="dxa"/>
          </w:tcPr>
          <w:p w14:paraId="3A7D24A1" w14:textId="76F54132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2" w:type="dxa"/>
          </w:tcPr>
          <w:p w14:paraId="6DF31837" w14:textId="71A5A423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14:paraId="21F4ED1E" w14:textId="0773EFB4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doc:PersonDocumentIdentityType</w:t>
            </w:r>
          </w:p>
        </w:tc>
        <w:tc>
          <w:tcPr>
            <w:tcW w:w="1978" w:type="dxa"/>
          </w:tcPr>
          <w:p w14:paraId="22A89E74" w14:textId="05BF9141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documentTypes.xsd</w:t>
            </w:r>
          </w:p>
        </w:tc>
      </w:tr>
      <w:tr w:rsidR="00F37FDB" w:rsidRPr="00C13872" w14:paraId="3CB03814" w14:textId="39D3897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9886D92" w14:textId="77777777" w:rsidR="00F37FDB" w:rsidRPr="006514D8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1E05E99" w14:textId="6708CECF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translationNotarized</w:t>
            </w:r>
          </w:p>
        </w:tc>
        <w:tc>
          <w:tcPr>
            <w:tcW w:w="708" w:type="dxa"/>
          </w:tcPr>
          <w:p w14:paraId="6799BDEA" w14:textId="77777777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017ABE7" w14:textId="77777777" w:rsidR="00F37FDB" w:rsidRPr="006514D8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2" w:type="dxa"/>
          </w:tcPr>
          <w:p w14:paraId="772A73FD" w14:textId="1AA1328D" w:rsidR="00F37FDB" w:rsidRPr="006514D8" w:rsidRDefault="00F37FDB" w:rsidP="00F37FDB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Верность перевода нотариально удостоверена</w:t>
            </w:r>
          </w:p>
        </w:tc>
        <w:tc>
          <w:tcPr>
            <w:tcW w:w="2268" w:type="dxa"/>
          </w:tcPr>
          <w:p w14:paraId="32B09E28" w14:textId="348F08C3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tns:TranslationNotarizedType</w:t>
            </w:r>
          </w:p>
        </w:tc>
        <w:tc>
          <w:tcPr>
            <w:tcW w:w="1978" w:type="dxa"/>
          </w:tcPr>
          <w:p w14:paraId="034DF626" w14:textId="6E4FE2C6" w:rsidR="00F37FDB" w:rsidRPr="006514D8" w:rsidRDefault="00F37FDB" w:rsidP="00F37FDB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subjectTypes.xsd</w:t>
            </w:r>
          </w:p>
        </w:tc>
      </w:tr>
      <w:tr w:rsidR="00F37FDB" w:rsidRPr="00C13872" w14:paraId="24C935FC" w14:textId="60E8C7B3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D420B33" w14:textId="1C4CB1D4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ForeignAddressType</w:t>
            </w:r>
            <w:r w:rsidRPr="00C13872">
              <w:rPr>
                <w:b/>
                <w:szCs w:val="24"/>
              </w:rPr>
              <w:t xml:space="preserve"> (Адрес (местонахождение) в стране регистрации (инкорпорации))</w:t>
            </w:r>
          </w:p>
        </w:tc>
      </w:tr>
      <w:tr w:rsidR="00F37FDB" w:rsidRPr="00C13872" w14:paraId="3ED10B54" w14:textId="49B486F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01AFEA9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6A864FF" w14:textId="57CCF1A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t>Address</w:t>
            </w:r>
          </w:p>
        </w:tc>
        <w:tc>
          <w:tcPr>
            <w:tcW w:w="708" w:type="dxa"/>
          </w:tcPr>
          <w:p w14:paraId="35376F0B" w14:textId="0B8CDF3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AABBBC2" w14:textId="16AE5EB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94ED540" w14:textId="1CF5AD0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t>Адрес</w:t>
            </w:r>
          </w:p>
        </w:tc>
        <w:tc>
          <w:tcPr>
            <w:tcW w:w="2268" w:type="dxa"/>
          </w:tcPr>
          <w:p w14:paraId="0057AE94" w14:textId="17FCA15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t>st:String4000</w:t>
            </w:r>
            <w:r w:rsidRPr="00946FC7">
              <w:t>SType</w:t>
            </w:r>
          </w:p>
        </w:tc>
        <w:tc>
          <w:tcPr>
            <w:tcW w:w="1978" w:type="dxa"/>
          </w:tcPr>
          <w:p w14:paraId="2DAA4045" w14:textId="51C75E3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711C29" w14:paraId="2ABE5525" w14:textId="777053A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B473864" w14:textId="18BCB657" w:rsidR="00F37FDB" w:rsidRPr="00D660BB" w:rsidRDefault="00F37FDB" w:rsidP="00F37FDB">
            <w:pPr>
              <w:pStyle w:val="afff5"/>
              <w:keepNext/>
              <w:rPr>
                <w:b/>
                <w:szCs w:val="24"/>
                <w:lang w:val="en-US"/>
              </w:rPr>
            </w:pPr>
            <w:r w:rsidRPr="00C13872">
              <w:rPr>
                <w:b/>
                <w:szCs w:val="24"/>
              </w:rPr>
              <w:t>Тип</w:t>
            </w:r>
            <w:r w:rsidRPr="00C13872">
              <w:rPr>
                <w:b/>
                <w:szCs w:val="24"/>
                <w:lang w:val="en-US"/>
              </w:rPr>
              <w:t xml:space="preserve"> ForeignOrganizationTranslationRussianType (</w:t>
            </w:r>
            <w:r w:rsidRPr="00C13872">
              <w:rPr>
                <w:b/>
                <w:szCs w:val="24"/>
              </w:rPr>
              <w:t>Перевод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на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русский</w:t>
            </w:r>
            <w:r w:rsidRPr="00C13872">
              <w:rPr>
                <w:b/>
                <w:szCs w:val="24"/>
                <w:lang w:val="en-US"/>
              </w:rPr>
              <w:t xml:space="preserve"> </w:t>
            </w:r>
            <w:r w:rsidRPr="00C13872">
              <w:rPr>
                <w:b/>
                <w:szCs w:val="24"/>
              </w:rPr>
              <w:t>языка</w:t>
            </w:r>
            <w:r w:rsidRPr="00C13872">
              <w:rPr>
                <w:b/>
                <w:szCs w:val="24"/>
                <w:lang w:val="en-US"/>
              </w:rPr>
              <w:t>)</w:t>
            </w:r>
          </w:p>
        </w:tc>
      </w:tr>
      <w:tr w:rsidR="00F37FDB" w:rsidRPr="00C13872" w14:paraId="4BA0BF81" w14:textId="664B29A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229728B" w14:textId="7777777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7B1C0214" w14:textId="76B9945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rPr>
                <w:lang w:val="en-US"/>
              </w:rPr>
              <w:t>fullName</w:t>
            </w:r>
          </w:p>
        </w:tc>
        <w:tc>
          <w:tcPr>
            <w:tcW w:w="708" w:type="dxa"/>
          </w:tcPr>
          <w:p w14:paraId="7C88B352" w14:textId="753883C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3544CF3" w14:textId="7AF4DD8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7418B900" w14:textId="366D07A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4E13F8">
              <w:rPr>
                <w:lang w:val="en-US"/>
              </w:rPr>
              <w:t>Наименование</w:t>
            </w:r>
          </w:p>
        </w:tc>
        <w:tc>
          <w:tcPr>
            <w:tcW w:w="2268" w:type="dxa"/>
          </w:tcPr>
          <w:p w14:paraId="737E3413" w14:textId="0FCA5FC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st:OrganizationNameFullSType</w:t>
            </w:r>
          </w:p>
        </w:tc>
        <w:tc>
          <w:tcPr>
            <w:tcW w:w="1978" w:type="dxa"/>
          </w:tcPr>
          <w:p w14:paraId="6C8A810D" w14:textId="61C999F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308C9ECC" w14:textId="1885BA3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EDF9BCA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3686B00" w14:textId="3D2E80A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rPr>
                <w:lang w:val="en-US"/>
              </w:rPr>
              <w:t>regName</w:t>
            </w:r>
          </w:p>
        </w:tc>
        <w:tc>
          <w:tcPr>
            <w:tcW w:w="708" w:type="dxa"/>
          </w:tcPr>
          <w:p w14:paraId="17DDB7F1" w14:textId="78BA23A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FE66355" w14:textId="5D049ED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347D71FF" w14:textId="63A0248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rPr>
                <w:lang w:val="en-US"/>
              </w:rPr>
              <w:t>Наименование регистрирующего органа</w:t>
            </w:r>
          </w:p>
        </w:tc>
        <w:tc>
          <w:tcPr>
            <w:tcW w:w="2268" w:type="dxa"/>
          </w:tcPr>
          <w:p w14:paraId="4B8B0D5E" w14:textId="11A5863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st:String1000SType</w:t>
            </w:r>
          </w:p>
        </w:tc>
        <w:tc>
          <w:tcPr>
            <w:tcW w:w="1978" w:type="dxa"/>
          </w:tcPr>
          <w:p w14:paraId="5D44EE59" w14:textId="161AB08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526BF4C7" w14:textId="3878B28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1FF03C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F406D1D" w14:textId="50766FC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rPr>
                <w:lang w:val="en-US"/>
              </w:rPr>
              <w:t>address</w:t>
            </w:r>
          </w:p>
        </w:tc>
        <w:tc>
          <w:tcPr>
            <w:tcW w:w="708" w:type="dxa"/>
          </w:tcPr>
          <w:p w14:paraId="75A6D57D" w14:textId="6A986059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C590217" w14:textId="283FCDE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DB1F291" w14:textId="18C04EC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Адрес (местонахождение) в стране регистрации (инкорпорации)</w:t>
            </w:r>
          </w:p>
        </w:tc>
        <w:tc>
          <w:tcPr>
            <w:tcW w:w="2268" w:type="dxa"/>
          </w:tcPr>
          <w:p w14:paraId="4EB35FB8" w14:textId="706A566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addr:ForeignAddressType</w:t>
            </w:r>
          </w:p>
        </w:tc>
        <w:tc>
          <w:tcPr>
            <w:tcW w:w="1978" w:type="dxa"/>
          </w:tcPr>
          <w:p w14:paraId="09660252" w14:textId="3A8281F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F37FDB" w:rsidRPr="00C13872" w14:paraId="191843CB" w14:textId="2973C16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6B2621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4693B82" w14:textId="6EF85FB9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000153">
              <w:t>translationNotarized</w:t>
            </w:r>
          </w:p>
        </w:tc>
        <w:tc>
          <w:tcPr>
            <w:tcW w:w="708" w:type="dxa"/>
          </w:tcPr>
          <w:p w14:paraId="441CC484" w14:textId="604A8A8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EABD113" w14:textId="698D0F4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40808691" w14:textId="477690C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Верность перевода нотариально удостоверена</w:t>
            </w:r>
          </w:p>
        </w:tc>
        <w:tc>
          <w:tcPr>
            <w:tcW w:w="2268" w:type="dxa"/>
          </w:tcPr>
          <w:p w14:paraId="1DB73927" w14:textId="48694E1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tns:TranslationNotarizedType</w:t>
            </w:r>
          </w:p>
        </w:tc>
        <w:tc>
          <w:tcPr>
            <w:tcW w:w="1978" w:type="dxa"/>
          </w:tcPr>
          <w:p w14:paraId="58CE8BEA" w14:textId="0AE5836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F37FDB" w:rsidRPr="00C13872" w14:paraId="5EE90DDF" w14:textId="06DA7C82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6E73B4E" w14:textId="3FB4147D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TranslationNotarizedType</w:t>
            </w:r>
            <w:r w:rsidRPr="00C13872">
              <w:rPr>
                <w:b/>
                <w:szCs w:val="24"/>
              </w:rPr>
              <w:t xml:space="preserve"> (Верность перевода нотариально удостоверена)</w:t>
            </w:r>
          </w:p>
        </w:tc>
      </w:tr>
      <w:tr w:rsidR="00F37FDB" w:rsidRPr="00C13872" w14:paraId="0EB24604" w14:textId="6FDADC0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640DF8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1CC0C91" w14:textId="651B50B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notarizeDate</w:t>
            </w:r>
          </w:p>
        </w:tc>
        <w:tc>
          <w:tcPr>
            <w:tcW w:w="708" w:type="dxa"/>
          </w:tcPr>
          <w:p w14:paraId="6C0AFE4D" w14:textId="1873646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7CCAB1D3" w14:textId="13B258B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2" w:type="dxa"/>
          </w:tcPr>
          <w:p w14:paraId="0714F48D" w14:textId="1B34A80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Дата нотариального удостоверения</w:t>
            </w:r>
          </w:p>
        </w:tc>
        <w:tc>
          <w:tcPr>
            <w:tcW w:w="2268" w:type="dxa"/>
          </w:tcPr>
          <w:p w14:paraId="49F6734E" w14:textId="4E1ED77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st:DateSType</w:t>
            </w:r>
          </w:p>
        </w:tc>
        <w:tc>
          <w:tcPr>
            <w:tcW w:w="1978" w:type="dxa"/>
          </w:tcPr>
          <w:p w14:paraId="3A37D754" w14:textId="103C5ED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111B4866" w14:textId="0B4C82D1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0EEC47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2F4C6D9" w14:textId="2892957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notaryName</w:t>
            </w:r>
          </w:p>
        </w:tc>
        <w:tc>
          <w:tcPr>
            <w:tcW w:w="708" w:type="dxa"/>
          </w:tcPr>
          <w:p w14:paraId="337D7210" w14:textId="4574641A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E8D93C5" w14:textId="7EE5E76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486AE31A" w14:textId="3E8B06F1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Фамилия и инициалы нотариуса</w:t>
            </w:r>
          </w:p>
        </w:tc>
        <w:tc>
          <w:tcPr>
            <w:tcW w:w="2268" w:type="dxa"/>
          </w:tcPr>
          <w:p w14:paraId="47974412" w14:textId="76707E2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cmplx:PersonNameType</w:t>
            </w:r>
          </w:p>
        </w:tc>
        <w:tc>
          <w:tcPr>
            <w:tcW w:w="1978" w:type="dxa"/>
          </w:tcPr>
          <w:p w14:paraId="1143427A" w14:textId="54A50CD0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F37FDB" w:rsidRPr="00C13872" w14:paraId="4F78E597" w14:textId="5C59FEC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670C305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EF6863C" w14:textId="49529B2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notaryActionNum</w:t>
            </w:r>
          </w:p>
        </w:tc>
        <w:tc>
          <w:tcPr>
            <w:tcW w:w="708" w:type="dxa"/>
          </w:tcPr>
          <w:p w14:paraId="12888976" w14:textId="0736315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B0E294B" w14:textId="21CF619A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0952E948" w14:textId="5063636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000153">
              <w:t>Номер в реестре регистрации нотариальных действий</w:t>
            </w:r>
          </w:p>
        </w:tc>
        <w:tc>
          <w:tcPr>
            <w:tcW w:w="2268" w:type="dxa"/>
          </w:tcPr>
          <w:p w14:paraId="4CCC2A20" w14:textId="0FE82DC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st:String255SType</w:t>
            </w:r>
          </w:p>
        </w:tc>
        <w:tc>
          <w:tcPr>
            <w:tcW w:w="1978" w:type="dxa"/>
          </w:tcPr>
          <w:p w14:paraId="03905544" w14:textId="5931AF5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413F7AA1" w14:textId="5323C8ED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EE000EB" w14:textId="481791D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PersonRussianFederationType</w:t>
            </w:r>
            <w:r w:rsidRPr="00C13872">
              <w:rPr>
                <w:b/>
                <w:szCs w:val="24"/>
              </w:rPr>
              <w:t xml:space="preserve"> (Российская Федерация)</w:t>
            </w:r>
          </w:p>
        </w:tc>
      </w:tr>
      <w:tr w:rsidR="00F37FDB" w:rsidRPr="00C13872" w14:paraId="3214051B" w14:textId="1290028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7AF0D1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196F99D" w14:textId="34C5108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07F2BAFB" w14:textId="4B1946F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05FBD27B" w14:textId="15B21A84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8C65B01" w14:textId="556265A2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Российская Федерация</w:t>
            </w:r>
          </w:p>
        </w:tc>
        <w:tc>
          <w:tcPr>
            <w:tcW w:w="2268" w:type="dxa"/>
          </w:tcPr>
          <w:p w14:paraId="3AE1E3D3" w14:textId="77777777" w:rsidR="00F37FDB" w:rsidRDefault="00F37FDB" w:rsidP="00F37FDB">
            <w:pPr>
              <w:pStyle w:val="afff5"/>
              <w:keepNext/>
            </w:pPr>
            <w:r w:rsidRPr="00A22713">
              <w:t>st:String1000SType</w:t>
            </w:r>
          </w:p>
          <w:p w14:paraId="5C9DF02E" w14:textId="06EDE5A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t xml:space="preserve">Поумолчанию значение </w:t>
            </w:r>
            <w:r>
              <w:lastRenderedPageBreak/>
              <w:t>«</w:t>
            </w:r>
            <w:r w:rsidRPr="00A22713">
              <w:t>Российская Федерация</w:t>
            </w:r>
            <w:r>
              <w:t>»</w:t>
            </w:r>
          </w:p>
        </w:tc>
        <w:tc>
          <w:tcPr>
            <w:tcW w:w="1978" w:type="dxa"/>
          </w:tcPr>
          <w:p w14:paraId="39BDAFA3" w14:textId="6F90F76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lastRenderedPageBreak/>
              <w:t>simpleTypes.xsd</w:t>
            </w:r>
          </w:p>
        </w:tc>
      </w:tr>
      <w:tr w:rsidR="00F37FDB" w:rsidRPr="00C13872" w14:paraId="21AA897C" w14:textId="3D07DBB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18459E9" w14:textId="33033A2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 xml:space="preserve">PersonSubjectRussianFederationType </w:t>
            </w:r>
            <w:r w:rsidRPr="00C13872">
              <w:rPr>
                <w:b/>
                <w:szCs w:val="24"/>
              </w:rPr>
              <w:t>(Субъект Российской Федерации)</w:t>
            </w:r>
          </w:p>
        </w:tc>
      </w:tr>
      <w:tr w:rsidR="00F37FDB" w:rsidRPr="00C13872" w14:paraId="404714CA" w14:textId="7D7A317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83B987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1545E07" w14:textId="548E666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0CA7FBC0" w14:textId="2E73037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371B9FC" w14:textId="2334A0E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2" w:type="dxa"/>
          </w:tcPr>
          <w:p w14:paraId="5CF8CC17" w14:textId="466F251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268" w:type="dxa"/>
          </w:tcPr>
          <w:p w14:paraId="01C39123" w14:textId="77777777" w:rsidR="00F37FDB" w:rsidRDefault="00F37FDB" w:rsidP="00F37FDB">
            <w:pPr>
              <w:pStyle w:val="afff5"/>
              <w:keepNext/>
            </w:pPr>
            <w:r>
              <w:t>Справочный атрибут</w:t>
            </w:r>
          </w:p>
          <w:p w14:paraId="4FBA7C80" w14:textId="46A394B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subjrf:ConstituentEntityKindEType</w:t>
            </w:r>
          </w:p>
        </w:tc>
        <w:tc>
          <w:tcPr>
            <w:tcW w:w="1978" w:type="dxa"/>
          </w:tcPr>
          <w:p w14:paraId="53C85269" w14:textId="04E0E5A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F37FDB" w:rsidRPr="00C13872" w14:paraId="39D28F57" w14:textId="470E5831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C5A25AC" w14:textId="10F79BE8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>PersonMunicipalityType</w:t>
            </w:r>
            <w:r w:rsidRPr="00C13872">
              <w:rPr>
                <w:b/>
                <w:szCs w:val="24"/>
              </w:rPr>
              <w:t xml:space="preserve"> (Муниципальное образование)</w:t>
            </w:r>
          </w:p>
        </w:tc>
      </w:tr>
      <w:tr w:rsidR="00F37FDB" w:rsidRPr="00C13872" w14:paraId="081B5B9E" w14:textId="7963F11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158A5D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DE88E4" w14:textId="1760C08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74364241" w14:textId="7A76FDB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6098B6FE" w14:textId="42FBCC3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5DB10B8F" w14:textId="7D0E467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268" w:type="dxa"/>
          </w:tcPr>
          <w:p w14:paraId="6C154C41" w14:textId="27B2D98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st:String4000SType</w:t>
            </w:r>
          </w:p>
        </w:tc>
        <w:tc>
          <w:tcPr>
            <w:tcW w:w="1978" w:type="dxa"/>
          </w:tcPr>
          <w:p w14:paraId="0A256670" w14:textId="134F681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4472072F" w14:textId="57D7910E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3E4B309" w14:textId="55DCD152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 xml:space="preserve">PersonUnionStateType </w:t>
            </w:r>
            <w:r w:rsidRPr="00C13872">
              <w:rPr>
                <w:b/>
                <w:szCs w:val="24"/>
              </w:rPr>
              <w:t>(Союзное государство)</w:t>
            </w:r>
          </w:p>
        </w:tc>
      </w:tr>
      <w:tr w:rsidR="00F37FDB" w:rsidRPr="00C13872" w14:paraId="1A20D701" w14:textId="77B517CA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0D9F54B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4A43203" w14:textId="7A5FF7E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4A1F68EB" w14:textId="4ED7753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3208D251" w14:textId="1737793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7794A31" w14:textId="0C0D187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Союзное государство</w:t>
            </w:r>
          </w:p>
        </w:tc>
        <w:tc>
          <w:tcPr>
            <w:tcW w:w="2268" w:type="dxa"/>
          </w:tcPr>
          <w:p w14:paraId="6D704008" w14:textId="77777777" w:rsidR="00F37FDB" w:rsidRDefault="00F37FDB" w:rsidP="00F37FDB">
            <w:pPr>
              <w:pStyle w:val="afff5"/>
              <w:keepNext/>
            </w:pPr>
            <w:r w:rsidRPr="00A22713">
              <w:t>st:String1000SType</w:t>
            </w:r>
          </w:p>
          <w:p w14:paraId="231FE855" w14:textId="61124D8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t>По</w:t>
            </w:r>
            <w:r w:rsidRPr="00323FFF">
              <w:t xml:space="preserve"> </w:t>
            </w:r>
            <w:r>
              <w:t>умолчанию значение «Союзное государство»</w:t>
            </w:r>
          </w:p>
        </w:tc>
        <w:tc>
          <w:tcPr>
            <w:tcW w:w="1978" w:type="dxa"/>
          </w:tcPr>
          <w:p w14:paraId="795E9112" w14:textId="124E430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4D3D82EA" w14:textId="3BF066EF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0A9C15C" w14:textId="5BDE7CE6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C13872">
              <w:rPr>
                <w:b/>
                <w:szCs w:val="24"/>
                <w:lang w:val="en-US"/>
              </w:rPr>
              <w:t xml:space="preserve">PersonForeignStateType </w:t>
            </w:r>
            <w:r w:rsidRPr="00C13872">
              <w:rPr>
                <w:b/>
                <w:szCs w:val="24"/>
              </w:rPr>
              <w:t>(Иностранное государство)</w:t>
            </w:r>
          </w:p>
        </w:tc>
      </w:tr>
      <w:tr w:rsidR="00F37FDB" w:rsidRPr="00C13872" w14:paraId="4CADA1CD" w14:textId="5B6B946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5BEBF0E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1B442BF" w14:textId="79AC3652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name</w:t>
            </w:r>
          </w:p>
        </w:tc>
        <w:tc>
          <w:tcPr>
            <w:tcW w:w="708" w:type="dxa"/>
          </w:tcPr>
          <w:p w14:paraId="7B7157E0" w14:textId="283BE4D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464518F3" w14:textId="6AD399F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3DAF452" w14:textId="279203BD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268" w:type="dxa"/>
          </w:tcPr>
          <w:p w14:paraId="61DBEA05" w14:textId="27A6368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st:String4000SType</w:t>
            </w:r>
          </w:p>
        </w:tc>
        <w:tc>
          <w:tcPr>
            <w:tcW w:w="1978" w:type="dxa"/>
          </w:tcPr>
          <w:p w14:paraId="492A07AB" w14:textId="2E870D8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3F239051" w14:textId="6C74FE70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F520E4A" w14:textId="227E4F2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TypesIdentityDocKindEType (Типы документов, удостоверяющих личность)</w:t>
            </w:r>
          </w:p>
        </w:tc>
      </w:tr>
      <w:tr w:rsidR="00F37FDB" w:rsidRPr="00C13872" w14:paraId="753C324D" w14:textId="69FB139B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42E373B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DA34C7" w14:textId="2DB37F2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code</w:t>
            </w:r>
          </w:p>
        </w:tc>
        <w:tc>
          <w:tcPr>
            <w:tcW w:w="708" w:type="dxa"/>
          </w:tcPr>
          <w:p w14:paraId="10278A37" w14:textId="4C0CD92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57EE243D" w14:textId="7DE65F2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2" w:type="dxa"/>
          </w:tcPr>
          <w:p w14:paraId="65F12434" w14:textId="2FC7817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Код справочника</w:t>
            </w:r>
          </w:p>
        </w:tc>
        <w:tc>
          <w:tcPr>
            <w:tcW w:w="2268" w:type="dxa"/>
          </w:tcPr>
          <w:p w14:paraId="2D9B2BF5" w14:textId="77777777" w:rsidR="00F37FDB" w:rsidRDefault="00F37FDB" w:rsidP="00F37FDB">
            <w:pPr>
              <w:pStyle w:val="afff5"/>
              <w:keepNext/>
            </w:pPr>
            <w:r>
              <w:t>Справочный атрибут</w:t>
            </w:r>
          </w:p>
          <w:p w14:paraId="6F06DC3E" w14:textId="34F2175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iddoc:TypesIdentityDocKindEType</w:t>
            </w:r>
          </w:p>
        </w:tc>
        <w:tc>
          <w:tcPr>
            <w:tcW w:w="1978" w:type="dxa"/>
          </w:tcPr>
          <w:p w14:paraId="602C22A2" w14:textId="46764D6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dTypesIdentityDocKindTypes.xsd</w:t>
            </w:r>
          </w:p>
        </w:tc>
      </w:tr>
      <w:tr w:rsidR="00F37FDB" w:rsidRPr="00C13872" w14:paraId="00B26225" w14:textId="18398E53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66812D4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4B3082A" w14:textId="6CD6788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value</w:t>
            </w:r>
          </w:p>
        </w:tc>
        <w:tc>
          <w:tcPr>
            <w:tcW w:w="708" w:type="dxa"/>
          </w:tcPr>
          <w:p w14:paraId="634CE10A" w14:textId="1EE5699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176215CD" w14:textId="7BB47B9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8EB12CB" w14:textId="129A11E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1C7A08">
              <w:t>Значение справочника</w:t>
            </w:r>
          </w:p>
        </w:tc>
        <w:tc>
          <w:tcPr>
            <w:tcW w:w="2268" w:type="dxa"/>
          </w:tcPr>
          <w:p w14:paraId="5D3CCDDC" w14:textId="3BAD18CB" w:rsidR="00F37FDB" w:rsidRPr="00323FFF" w:rsidRDefault="00F37FDB" w:rsidP="00F37FDB">
            <w:pPr>
              <w:pStyle w:val="aa"/>
              <w:ind w:firstLine="0"/>
              <w:rPr>
                <w:sz w:val="24"/>
              </w:rPr>
            </w:pPr>
            <w:r w:rsidRPr="00323FFF">
              <w:rPr>
                <w:sz w:val="24"/>
              </w:rPr>
              <w:t>st:String1000SType</w:t>
            </w:r>
          </w:p>
        </w:tc>
        <w:tc>
          <w:tcPr>
            <w:tcW w:w="1978" w:type="dxa"/>
          </w:tcPr>
          <w:p w14:paraId="7315C816" w14:textId="7A9CE9BA" w:rsidR="00F37FDB" w:rsidRPr="00323FFF" w:rsidRDefault="00F37FDB" w:rsidP="00F37FDB">
            <w:pPr>
              <w:pStyle w:val="aa"/>
              <w:ind w:firstLine="0"/>
              <w:rPr>
                <w:sz w:val="24"/>
              </w:rPr>
            </w:pPr>
            <w:r w:rsidRPr="00323FFF">
              <w:rPr>
                <w:sz w:val="24"/>
                <w:lang w:val="en-US"/>
              </w:rPr>
              <w:t>simpleTypes.xsd</w:t>
            </w:r>
          </w:p>
        </w:tc>
      </w:tr>
      <w:tr w:rsidR="00F37FDB" w:rsidRPr="00C13872" w14:paraId="485D42E3" w14:textId="64A40D96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4AA2649" w14:textId="1905B1FA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 xml:space="preserve">Тип </w:t>
            </w:r>
            <w:r w:rsidRPr="00245C60">
              <w:rPr>
                <w:b/>
                <w:szCs w:val="24"/>
              </w:rPr>
              <w:t>TreeTyp</w:t>
            </w:r>
            <w:r w:rsidRPr="00C13872">
              <w:rPr>
                <w:b/>
                <w:szCs w:val="24"/>
              </w:rPr>
              <w:t>e (Древесные породы)</w:t>
            </w:r>
          </w:p>
        </w:tc>
      </w:tr>
      <w:tr w:rsidR="00F37FDB" w:rsidRPr="00C13872" w14:paraId="09E471A0" w14:textId="0E8B7C7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CDBCD84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680CA1" w14:textId="120F17B3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tree</w:t>
            </w:r>
          </w:p>
        </w:tc>
        <w:tc>
          <w:tcPr>
            <w:tcW w:w="708" w:type="dxa"/>
          </w:tcPr>
          <w:p w14:paraId="4DB967DC" w14:textId="5302AEB6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5CD247EC" w14:textId="6AEBDBC3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2" w:type="dxa"/>
          </w:tcPr>
          <w:p w14:paraId="0A1E233F" w14:textId="35E1895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Породный состав (Указывается элемент справочника "Породы древесины")</w:t>
            </w:r>
          </w:p>
        </w:tc>
        <w:tc>
          <w:tcPr>
            <w:tcW w:w="2268" w:type="dxa"/>
          </w:tcPr>
          <w:p w14:paraId="413ADAB0" w14:textId="7AF41C7A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4B12DC">
              <w:t>tr:TreeNewKindEType</w:t>
            </w:r>
          </w:p>
        </w:tc>
        <w:tc>
          <w:tcPr>
            <w:tcW w:w="1978" w:type="dxa"/>
          </w:tcPr>
          <w:p w14:paraId="18338335" w14:textId="01F55DE6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dTreeNewKindTypes.xsd</w:t>
            </w:r>
          </w:p>
        </w:tc>
      </w:tr>
      <w:tr w:rsidR="00F37FDB" w:rsidRPr="00C13872" w14:paraId="48361DBB" w14:textId="0B3D39C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BE7B8E1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3AC5A98" w14:textId="0D7FECFB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abbreviation</w:t>
            </w:r>
          </w:p>
        </w:tc>
        <w:tc>
          <w:tcPr>
            <w:tcW w:w="708" w:type="dxa"/>
          </w:tcPr>
          <w:p w14:paraId="261C3E4E" w14:textId="145B112A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248EFBF2" w14:textId="2788EBB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C6442F1" w14:textId="63B73F28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Сокращение</w:t>
            </w:r>
          </w:p>
        </w:tc>
        <w:tc>
          <w:tcPr>
            <w:tcW w:w="2268" w:type="dxa"/>
          </w:tcPr>
          <w:p w14:paraId="4D68CABA" w14:textId="52F6B6B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4B12DC">
              <w:t>st:String128SType</w:t>
            </w:r>
          </w:p>
        </w:tc>
        <w:tc>
          <w:tcPr>
            <w:tcW w:w="1978" w:type="dxa"/>
          </w:tcPr>
          <w:p w14:paraId="46DE89F8" w14:textId="08BDC69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71C8986B" w14:textId="625FC08A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E6A58FC" w14:textId="6EA9C31E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SignerDataType (Данные подписи)</w:t>
            </w:r>
          </w:p>
        </w:tc>
      </w:tr>
      <w:tr w:rsidR="00F37FDB" w:rsidRPr="00C13872" w14:paraId="6314232A" w14:textId="20E46FC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78C249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664BF40" w14:textId="21F67BC0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employee</w:t>
            </w:r>
          </w:p>
        </w:tc>
        <w:tc>
          <w:tcPr>
            <w:tcW w:w="708" w:type="dxa"/>
          </w:tcPr>
          <w:p w14:paraId="3209C089" w14:textId="0A49A10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3B2C09C8" w14:textId="2492D3F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3801879" w14:textId="492B64AF" w:rsidR="00F37FDB" w:rsidRPr="0057544E" w:rsidRDefault="00F37FDB" w:rsidP="00F37FDB">
            <w:pPr>
              <w:pStyle w:val="afff5"/>
              <w:rPr>
                <w:szCs w:val="24"/>
              </w:rPr>
            </w:pPr>
            <w:r w:rsidRPr="002A1934">
              <w:t>Данные сотрудника</w:t>
            </w:r>
          </w:p>
        </w:tc>
        <w:tc>
          <w:tcPr>
            <w:tcW w:w="2268" w:type="dxa"/>
          </w:tcPr>
          <w:p w14:paraId="04379322" w14:textId="5C230965" w:rsidR="00F37FDB" w:rsidRPr="0057544E" w:rsidRDefault="00F37FDB" w:rsidP="00F37FDB">
            <w:pPr>
              <w:pStyle w:val="afff5"/>
              <w:keepNext/>
              <w:rPr>
                <w:szCs w:val="24"/>
              </w:rPr>
            </w:pPr>
            <w:r w:rsidRPr="002A1934">
              <w:t>tns:EmployeeType</w:t>
            </w:r>
          </w:p>
        </w:tc>
        <w:tc>
          <w:tcPr>
            <w:tcW w:w="1978" w:type="dxa"/>
          </w:tcPr>
          <w:p w14:paraId="76A0C98E" w14:textId="0A9550A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F37FDB" w:rsidRPr="00C13872" w14:paraId="4C7B97DE" w14:textId="1161497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695FBB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2E6862E" w14:textId="51C4E48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date</w:t>
            </w:r>
          </w:p>
        </w:tc>
        <w:tc>
          <w:tcPr>
            <w:tcW w:w="708" w:type="dxa"/>
          </w:tcPr>
          <w:p w14:paraId="30B65F5D" w14:textId="0CF6022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5F7545A7" w14:textId="24ABA9E1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2" w:type="dxa"/>
          </w:tcPr>
          <w:p w14:paraId="30FE13D3" w14:textId="7E1E2B9A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Дата составления/подписания документа</w:t>
            </w:r>
          </w:p>
        </w:tc>
        <w:tc>
          <w:tcPr>
            <w:tcW w:w="2268" w:type="dxa"/>
          </w:tcPr>
          <w:p w14:paraId="1E4B5EAB" w14:textId="667BC01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xs:date</w:t>
            </w:r>
          </w:p>
        </w:tc>
        <w:tc>
          <w:tcPr>
            <w:tcW w:w="1978" w:type="dxa"/>
          </w:tcPr>
          <w:p w14:paraId="5C4D38D2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7CD442E3" w14:textId="1989A629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3C7E000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316D5" w14:textId="0D26D2CC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organization</w:t>
            </w:r>
          </w:p>
        </w:tc>
        <w:tc>
          <w:tcPr>
            <w:tcW w:w="708" w:type="dxa"/>
          </w:tcPr>
          <w:p w14:paraId="651FB581" w14:textId="12D7659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0C8304B0" w14:textId="373A41A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95779DB" w14:textId="1A018A1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Организация</w:t>
            </w:r>
          </w:p>
        </w:tc>
        <w:tc>
          <w:tcPr>
            <w:tcW w:w="2268" w:type="dxa"/>
          </w:tcPr>
          <w:p w14:paraId="4BEA7696" w14:textId="481B604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A22713">
              <w:t>xs:string</w:t>
            </w:r>
          </w:p>
        </w:tc>
        <w:tc>
          <w:tcPr>
            <w:tcW w:w="1978" w:type="dxa"/>
          </w:tcPr>
          <w:p w14:paraId="50B82C84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E5B442D" w14:textId="7777777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24829FF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57FC85E" w14:textId="2C9E1AD6" w:rsidR="00F37FDB" w:rsidRPr="002A1934" w:rsidRDefault="00F37FDB" w:rsidP="00F37FDB">
            <w:pPr>
              <w:pStyle w:val="afff5"/>
            </w:pPr>
            <w:r w:rsidRPr="00887E40">
              <w:t>registerNumber</w:t>
            </w:r>
          </w:p>
        </w:tc>
        <w:tc>
          <w:tcPr>
            <w:tcW w:w="708" w:type="dxa"/>
          </w:tcPr>
          <w:p w14:paraId="4236A8D9" w14:textId="487843C5" w:rsidR="00F37FDB" w:rsidRDefault="00F37FDB" w:rsidP="00F37FDB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45F8597C" w14:textId="48CCAB5A" w:rsidR="00F37FDB" w:rsidRDefault="00F37FDB" w:rsidP="00F37FDB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38DBCEA" w14:textId="6ED6887D" w:rsidR="00F37FDB" w:rsidRPr="002A1934" w:rsidRDefault="00F37FDB" w:rsidP="00F37FDB">
            <w:pPr>
              <w:pStyle w:val="afff5"/>
            </w:pPr>
            <w:r w:rsidRPr="00887E40">
              <w:t>Номер реестра специалистов</w:t>
            </w:r>
          </w:p>
        </w:tc>
        <w:tc>
          <w:tcPr>
            <w:tcW w:w="2268" w:type="dxa"/>
          </w:tcPr>
          <w:p w14:paraId="4F95592A" w14:textId="373F19B9" w:rsidR="00F37FDB" w:rsidRPr="00A22713" w:rsidRDefault="00F37FDB" w:rsidP="00F37FDB">
            <w:pPr>
              <w:pStyle w:val="afff5"/>
              <w:keepNext/>
            </w:pPr>
            <w:r w:rsidRPr="00887E40">
              <w:t>st:RegisterNumberSType</w:t>
            </w:r>
          </w:p>
        </w:tc>
        <w:tc>
          <w:tcPr>
            <w:tcW w:w="1978" w:type="dxa"/>
          </w:tcPr>
          <w:p w14:paraId="2F8A7946" w14:textId="0ACAA0DB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F37FDB" w:rsidRPr="00C13872" w14:paraId="7941FBAD" w14:textId="44909194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92DBB7F" w14:textId="050E0391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6514D8">
              <w:rPr>
                <w:b/>
                <w:szCs w:val="24"/>
              </w:rPr>
              <w:t>Тип EmployeeType (Сотрудник)</w:t>
            </w:r>
          </w:p>
        </w:tc>
      </w:tr>
      <w:tr w:rsidR="00F37FDB" w:rsidRPr="00C13872" w14:paraId="201830D5" w14:textId="6A7EE41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3611348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E2D9FAC" w14:textId="69E4D21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fullName</w:t>
            </w:r>
          </w:p>
        </w:tc>
        <w:tc>
          <w:tcPr>
            <w:tcW w:w="708" w:type="dxa"/>
          </w:tcPr>
          <w:p w14:paraId="675386B0" w14:textId="2C207F60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0A62FBDC" w14:textId="63ABDC1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264EC4F" w14:textId="3E3D29F4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Фамилия, имя, отчество</w:t>
            </w:r>
          </w:p>
        </w:tc>
        <w:tc>
          <w:tcPr>
            <w:tcW w:w="2268" w:type="dxa"/>
          </w:tcPr>
          <w:p w14:paraId="44CA4DD1" w14:textId="6DC876F9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2A1934">
              <w:t>complex:PersonNameType</w:t>
            </w:r>
          </w:p>
        </w:tc>
        <w:tc>
          <w:tcPr>
            <w:tcW w:w="1978" w:type="dxa"/>
          </w:tcPr>
          <w:p w14:paraId="2100D7AB" w14:textId="3E892E8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F37FDB" w:rsidRPr="00C13872" w14:paraId="6D6BBE4E" w14:textId="385E6D0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B16100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872B728" w14:textId="778A00A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2A1934">
              <w:t>post</w:t>
            </w:r>
          </w:p>
        </w:tc>
        <w:tc>
          <w:tcPr>
            <w:tcW w:w="708" w:type="dxa"/>
          </w:tcPr>
          <w:p w14:paraId="63E98412" w14:textId="57C40736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07CA133" w14:textId="6772133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840E245" w14:textId="52676D68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Должность</w:t>
            </w:r>
          </w:p>
        </w:tc>
        <w:tc>
          <w:tcPr>
            <w:tcW w:w="2268" w:type="dxa"/>
          </w:tcPr>
          <w:p w14:paraId="0C352226" w14:textId="64DD04F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198957F9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3868914B" w14:textId="4500A84C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5970A082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CA83E7" w14:textId="24E47013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basisAuthority</w:t>
            </w:r>
          </w:p>
        </w:tc>
        <w:tc>
          <w:tcPr>
            <w:tcW w:w="708" w:type="dxa"/>
          </w:tcPr>
          <w:p w14:paraId="0433053F" w14:textId="6DD7186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45CEA93" w14:textId="3C0C484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6B9FD514" w14:textId="611BA616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Основание для полномочий</w:t>
            </w:r>
          </w:p>
        </w:tc>
        <w:tc>
          <w:tcPr>
            <w:tcW w:w="2268" w:type="dxa"/>
          </w:tcPr>
          <w:p w14:paraId="6DBE4BA3" w14:textId="7CBF891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45455855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7725912C" w14:textId="105A7DDD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E9AC570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950F56" w14:textId="0BB3393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708" w:type="dxa"/>
          </w:tcPr>
          <w:p w14:paraId="1B7A322F" w14:textId="1458532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39E3E3AE" w14:textId="6A95228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76A2634C" w14:textId="7CC01479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Номер документа основания полномочий</w:t>
            </w:r>
          </w:p>
        </w:tc>
        <w:tc>
          <w:tcPr>
            <w:tcW w:w="2268" w:type="dxa"/>
          </w:tcPr>
          <w:p w14:paraId="4EC859B0" w14:textId="6FDE640F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7A9B379C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4BEAB52C" w14:textId="2FB161F2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79679EA3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3DC0EA" w14:textId="52C5531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708" w:type="dxa"/>
          </w:tcPr>
          <w:p w14:paraId="371E817D" w14:textId="599B60EE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285A5FE5" w14:textId="639E4812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2" w:type="dxa"/>
          </w:tcPr>
          <w:p w14:paraId="2E1D929C" w14:textId="09A43727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Дата документа основания полномочий</w:t>
            </w:r>
          </w:p>
        </w:tc>
        <w:tc>
          <w:tcPr>
            <w:tcW w:w="2268" w:type="dxa"/>
          </w:tcPr>
          <w:p w14:paraId="3F8E29E9" w14:textId="7BE49B78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xs:date</w:t>
            </w:r>
          </w:p>
        </w:tc>
        <w:tc>
          <w:tcPr>
            <w:tcW w:w="1978" w:type="dxa"/>
          </w:tcPr>
          <w:p w14:paraId="43074792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560AB895" w14:textId="095190E5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0635378C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2A0B22D" w14:textId="423C1307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708" w:type="dxa"/>
          </w:tcPr>
          <w:p w14:paraId="29E04AA8" w14:textId="09DC7EF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C9CCE7F" w14:textId="0ACBE94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46AAB235" w14:textId="69A015DC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570ADC">
              <w:rPr>
                <w:lang w:val="en-US"/>
              </w:rPr>
              <w:t>Телефон</w:t>
            </w:r>
          </w:p>
        </w:tc>
        <w:tc>
          <w:tcPr>
            <w:tcW w:w="2268" w:type="dxa"/>
          </w:tcPr>
          <w:p w14:paraId="1D836D74" w14:textId="3D73814C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xs:string</w:t>
            </w:r>
          </w:p>
        </w:tc>
        <w:tc>
          <w:tcPr>
            <w:tcW w:w="1978" w:type="dxa"/>
          </w:tcPr>
          <w:p w14:paraId="19306767" w14:textId="77777777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</w:p>
        </w:tc>
      </w:tr>
      <w:tr w:rsidR="00F37FDB" w:rsidRPr="00C13872" w14:paraId="61661814" w14:textId="70FB9575" w:rsidTr="006E1F69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EA1AECC" w14:textId="1F003F60" w:rsidR="00F37FDB" w:rsidRPr="00C13872" w:rsidRDefault="00F37FDB" w:rsidP="00F37FDB">
            <w:pPr>
              <w:pStyle w:val="afff5"/>
              <w:keepNext/>
              <w:rPr>
                <w:b/>
                <w:szCs w:val="24"/>
              </w:rPr>
            </w:pPr>
            <w:r w:rsidRPr="00C13872">
              <w:rPr>
                <w:b/>
                <w:szCs w:val="24"/>
              </w:rPr>
              <w:t>Тип PersonNameType (Тип ФИО по элементам)</w:t>
            </w:r>
          </w:p>
        </w:tc>
      </w:tr>
      <w:tr w:rsidR="00F37FDB" w:rsidRPr="00C13872" w14:paraId="1D464F22" w14:textId="1BBBCDB6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4B6A616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0E6646" w14:textId="400B401E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last</w:t>
            </w:r>
          </w:p>
        </w:tc>
        <w:tc>
          <w:tcPr>
            <w:tcW w:w="708" w:type="dxa"/>
          </w:tcPr>
          <w:p w14:paraId="59763B75" w14:textId="59EC0438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27D3E1E7" w14:textId="4B30FE4D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068E3210" w14:textId="5BC736D5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Фамилия</w:t>
            </w:r>
          </w:p>
        </w:tc>
        <w:tc>
          <w:tcPr>
            <w:tcW w:w="2268" w:type="dxa"/>
          </w:tcPr>
          <w:p w14:paraId="18234CCF" w14:textId="0F22A763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70ADC">
              <w:t>st:String60SType</w:t>
            </w:r>
          </w:p>
        </w:tc>
        <w:tc>
          <w:tcPr>
            <w:tcW w:w="1978" w:type="dxa"/>
          </w:tcPr>
          <w:p w14:paraId="0ECF6D80" w14:textId="196516B4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  <w:tr w:rsidR="00F37FDB" w:rsidRPr="00C13872" w14:paraId="546726B1" w14:textId="46A88BAF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2D568C17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C4925CB" w14:textId="5745FD9F" w:rsidR="00F37FDB" w:rsidRPr="00C13872" w:rsidRDefault="00F37FDB" w:rsidP="00F37FDB">
            <w:pPr>
              <w:pStyle w:val="afff5"/>
              <w:rPr>
                <w:szCs w:val="24"/>
              </w:rPr>
            </w:pPr>
            <w:r w:rsidRPr="00570ADC">
              <w:t>first</w:t>
            </w:r>
          </w:p>
        </w:tc>
        <w:tc>
          <w:tcPr>
            <w:tcW w:w="708" w:type="dxa"/>
          </w:tcPr>
          <w:p w14:paraId="4D3BDBF9" w14:textId="6023299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93" w:type="dxa"/>
          </w:tcPr>
          <w:p w14:paraId="0C72C9C9" w14:textId="6D3C12E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2AB3CDD5" w14:textId="332A01C5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Имя</w:t>
            </w:r>
          </w:p>
        </w:tc>
        <w:tc>
          <w:tcPr>
            <w:tcW w:w="2268" w:type="dxa"/>
          </w:tcPr>
          <w:p w14:paraId="4EEC257E" w14:textId="314FD395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70ADC">
              <w:t>st:String60SType</w:t>
            </w:r>
          </w:p>
        </w:tc>
        <w:tc>
          <w:tcPr>
            <w:tcW w:w="1978" w:type="dxa"/>
          </w:tcPr>
          <w:p w14:paraId="4B039DA7" w14:textId="43AAB94D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  <w:tr w:rsidR="00F37FDB" w:rsidRPr="00C13872" w14:paraId="66D4EC5C" w14:textId="64C3EAC7" w:rsidTr="00A57833">
        <w:tblPrEx>
          <w:jc w:val="left"/>
        </w:tblPrEx>
        <w:trPr>
          <w:trHeight w:val="454"/>
        </w:trPr>
        <w:tc>
          <w:tcPr>
            <w:tcW w:w="279" w:type="dxa"/>
          </w:tcPr>
          <w:p w14:paraId="14443EED" w14:textId="77777777" w:rsidR="00F37FDB" w:rsidRPr="00C13872" w:rsidRDefault="00F37FDB" w:rsidP="00F37FDB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2ECFC9" w14:textId="4226CE95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 w:rsidRPr="00570ADC">
              <w:t>middle</w:t>
            </w:r>
          </w:p>
        </w:tc>
        <w:tc>
          <w:tcPr>
            <w:tcW w:w="708" w:type="dxa"/>
          </w:tcPr>
          <w:p w14:paraId="33E602A6" w14:textId="78744FEB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993" w:type="dxa"/>
          </w:tcPr>
          <w:p w14:paraId="1A006FBA" w14:textId="434DBB7F" w:rsidR="00F37FDB" w:rsidRPr="00C13872" w:rsidRDefault="00F37FDB" w:rsidP="00F37FD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2" w:type="dxa"/>
          </w:tcPr>
          <w:p w14:paraId="1DCAE8BF" w14:textId="3379EB6F" w:rsidR="00F37FDB" w:rsidRPr="00C13872" w:rsidRDefault="00F37FDB" w:rsidP="00F37FDB">
            <w:pPr>
              <w:pStyle w:val="afff5"/>
              <w:rPr>
                <w:szCs w:val="24"/>
              </w:rPr>
            </w:pPr>
            <w:r>
              <w:t>Отчество</w:t>
            </w:r>
          </w:p>
        </w:tc>
        <w:tc>
          <w:tcPr>
            <w:tcW w:w="2268" w:type="dxa"/>
          </w:tcPr>
          <w:p w14:paraId="0C4FA761" w14:textId="1333BC6E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70ADC">
              <w:t>st:String60SType</w:t>
            </w:r>
          </w:p>
        </w:tc>
        <w:tc>
          <w:tcPr>
            <w:tcW w:w="1978" w:type="dxa"/>
          </w:tcPr>
          <w:p w14:paraId="4B12CFB3" w14:textId="54ABD762" w:rsidR="00F37FDB" w:rsidRPr="00C13872" w:rsidRDefault="00F37FDB" w:rsidP="00F37FDB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</w:tbl>
    <w:p w14:paraId="080CF712" w14:textId="05846BFF" w:rsidR="00BB1F33" w:rsidRPr="00BB1F33" w:rsidRDefault="00BB1F33" w:rsidP="00BB1F33">
      <w:pPr>
        <w:pStyle w:val="40"/>
        <w:rPr>
          <w:rFonts w:eastAsiaTheme="minorHAnsi"/>
        </w:rPr>
      </w:pPr>
      <w:bookmarkStart w:id="30" w:name="_Ref129795108"/>
      <w:r w:rsidRPr="00BB1F33">
        <w:rPr>
          <w:rFonts w:eastAsiaTheme="minorHAnsi"/>
        </w:rPr>
        <w:t>Приложение</w:t>
      </w:r>
      <w:r>
        <w:rPr>
          <w:rFonts w:eastAsiaTheme="minorHAnsi"/>
        </w:rPr>
        <w:t xml:space="preserve"> к таблице</w:t>
      </w:r>
      <w:bookmarkEnd w:id="30"/>
    </w:p>
    <w:p w14:paraId="57C2CCE7" w14:textId="77777777" w:rsidR="00BB1F33" w:rsidRDefault="00BB1F33" w:rsidP="00BB1F33">
      <w:pPr>
        <w:pStyle w:val="aa"/>
      </w:pPr>
      <w:r>
        <w:t>Обоснование добавления информации по объектам биоразнообразия и/или неэксплуатационным площадям:</w:t>
      </w:r>
    </w:p>
    <w:p w14:paraId="1A032ECB" w14:textId="673B9601" w:rsidR="00BB1F33" w:rsidRDefault="00BB1F33" w:rsidP="00BB1F33">
      <w:pPr>
        <w:pStyle w:val="aa"/>
      </w:pPr>
      <w:r>
        <w:t xml:space="preserve">В части координат лесосек в которые могут включаться объекты биоразнообрази и неэксплуатационные площади... </w:t>
      </w:r>
    </w:p>
    <w:p w14:paraId="7B9D3189" w14:textId="4D8B0934" w:rsidR="00BB1F33" w:rsidRDefault="00BB1F33" w:rsidP="00BB1F33">
      <w:pPr>
        <w:pStyle w:val="aa"/>
      </w:pPr>
      <w:r>
        <w:lastRenderedPageBreak/>
        <w:t>Применимо для ТОЛ, ЛД, АПОЛ, АЗОЛ, АЛПО</w:t>
      </w:r>
    </w:p>
    <w:p w14:paraId="58824490" w14:textId="77777777" w:rsidR="00BB1F33" w:rsidRDefault="00BB1F33" w:rsidP="00BB1F33">
      <w:pPr>
        <w:pStyle w:val="aa"/>
      </w:pPr>
      <w:r>
        <w:t>Порядок отвода и таксации лесосек (приказ Минприроды России от 17 октября 2022 года N 688) предусматривает отграничение неэксплуатационных участков в пределах лесосек, а также объектов биоразнообразия.</w:t>
      </w:r>
    </w:p>
    <w:p w14:paraId="188D2274" w14:textId="77777777" w:rsidR="00BB1F33" w:rsidRDefault="00BB1F33" w:rsidP="00BB1F33">
      <w:pPr>
        <w:pStyle w:val="aa"/>
      </w:pPr>
      <w:r>
        <w:t>п. 17. При отводе лесосек для заготовки древесины сплошными рубками в эксплуатационную площадь лесосек не включаются:</w:t>
      </w:r>
    </w:p>
    <w:p w14:paraId="796F8352" w14:textId="77777777" w:rsidR="00BB1F33" w:rsidRDefault="00BB1F33" w:rsidP="00BB1F33">
      <w:pPr>
        <w:pStyle w:val="aa"/>
      </w:pPr>
      <w:r>
        <w:t>а) нелесные и не покрытые лесной растительностью лесные земли (болота, вырубки, прогалины) независимо от их величины;</w:t>
      </w:r>
    </w:p>
    <w:p w14:paraId="460DD00F" w14:textId="77777777" w:rsidR="00BB1F33" w:rsidRDefault="00BB1F33" w:rsidP="00BB1F33">
      <w:pPr>
        <w:pStyle w:val="aa"/>
      </w:pPr>
      <w:r>
        <w:t>б) выделенные семенные группы, куртины и полосы;</w:t>
      </w:r>
    </w:p>
    <w:p w14:paraId="1AF39F40" w14:textId="77777777" w:rsidR="00BB1F33" w:rsidRDefault="00BB1F33" w:rsidP="00BB1F33">
      <w:pPr>
        <w:pStyle w:val="aa"/>
      </w:pPr>
      <w:r>
        <w:t>в) расположенные среди спелых древостоев участки молодняков, средневозрастных насаждений;</w:t>
      </w:r>
    </w:p>
    <w:p w14:paraId="0F311EE3" w14:textId="77777777" w:rsidR="00BB1F33" w:rsidRDefault="00BB1F33" w:rsidP="00BB1F33">
      <w:pPr>
        <w:pStyle w:val="aa"/>
      </w:pPr>
      <w:r>
        <w:t>г) участки приспевающих лесных насаждений, находящиеся внутри выделов спелых и перестойных древостоев, площадью более 3 га;</w:t>
      </w:r>
    </w:p>
    <w:p w14:paraId="6A7AACA0" w14:textId="77777777" w:rsidR="00BB1F33" w:rsidRDefault="00BB1F33" w:rsidP="00BB1F33">
      <w:pPr>
        <w:pStyle w:val="aa"/>
      </w:pPr>
      <w:r>
        <w:t>д) участки природных объектов, имеющих природоохранное значение;</w:t>
      </w:r>
    </w:p>
    <w:p w14:paraId="7F3D5EDF" w14:textId="77777777" w:rsidR="00BB1F33" w:rsidRDefault="00BB1F33" w:rsidP="00BB1F33">
      <w:pPr>
        <w:pStyle w:val="aa"/>
      </w:pPr>
      <w:r>
        <w:t>е) объекты биоразнообразия площадью более 0,1 га.</w:t>
      </w:r>
    </w:p>
    <w:p w14:paraId="36070120" w14:textId="2FA63486" w:rsidR="00BB1F33" w:rsidRDefault="00BB1F33" w:rsidP="00BB1F33">
      <w:pPr>
        <w:pStyle w:val="aa"/>
      </w:pPr>
      <w:r>
        <w:t>Соответственно координаты, для данных исключительных объектов в границах лесосек подлежат определению  в установленных системах координат и согласно Прил. 4 наносятся на Абрис лесосеки (Раздел 2. Информация о контуре лесосеки и привязке) с указанием масштаба.</w:t>
      </w:r>
    </w:p>
    <w:p w14:paraId="79CB1D25" w14:textId="63D49C79" w:rsidR="00BB1F33" w:rsidRDefault="00BB1F33" w:rsidP="00BB1F33">
      <w:pPr>
        <w:pStyle w:val="aa"/>
      </w:pPr>
      <w:r>
        <w:t xml:space="preserve">Соответственно пространственные данные (координаты и привязки) специальных объектов в границах лесосеки должны быть проверены и указаны в ходе предварительного осмотра лесосеки (Прил. 1 к приказу Минприроды России от 29 сентября 2022 года N 641) п. 13. При Осмотре координаты границы лесосеки проверяются с помощью геодезических инструментов или навигационных приборов, обеспечивающих необходимую точность измерения линий в соответствии с визирами. </w:t>
      </w:r>
    </w:p>
    <w:p w14:paraId="685B7BCA" w14:textId="1639B97F" w:rsidR="00BB1F33" w:rsidRDefault="00BB1F33" w:rsidP="00BB1F33">
      <w:pPr>
        <w:pStyle w:val="aa"/>
      </w:pPr>
      <w:r>
        <w:t>Игнорируя неэксплуатационные части лесосеки и объекты биоразнообразия будет невозможно оценить "Эксплуатационная площадь лесосеки, га" и "Семенные группы, куртины, полосы, га".</w:t>
      </w:r>
    </w:p>
    <w:p w14:paraId="623CDAC4" w14:textId="2A234FDB" w:rsidR="003F4697" w:rsidRPr="00E525FD" w:rsidRDefault="003F4697" w:rsidP="003F4697">
      <w:pPr>
        <w:pStyle w:val="aff6"/>
        <w:rPr>
          <w:sz w:val="24"/>
          <w:szCs w:val="24"/>
        </w:rPr>
      </w:pPr>
      <w:bookmarkStart w:id="31" w:name="_Toc129795090"/>
      <w:r w:rsidRPr="00C13872">
        <w:rPr>
          <w:sz w:val="24"/>
          <w:szCs w:val="24"/>
        </w:rPr>
        <w:lastRenderedPageBreak/>
        <w:t>Перечень терминов</w:t>
      </w:r>
      <w:bookmarkEnd w:id="7"/>
      <w:bookmarkEnd w:id="8"/>
      <w:bookmarkEnd w:id="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E525FD" w:rsidRPr="00E525FD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Pr="00E525FD" w:rsidRDefault="003307D2">
            <w:pPr>
              <w:pStyle w:val="aff3"/>
            </w:pPr>
            <w:r w:rsidRPr="00E525FD"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Pr="00E525FD" w:rsidRDefault="003307D2">
            <w:pPr>
              <w:pStyle w:val="aff3"/>
            </w:pPr>
            <w:r w:rsidRPr="00E525FD">
              <w:t>Определение</w:t>
            </w:r>
          </w:p>
        </w:tc>
      </w:tr>
      <w:tr w:rsidR="003307D2" w:rsidRPr="00E525FD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Pr="00E525FD" w:rsidRDefault="003307D2">
            <w:pPr>
              <w:pStyle w:val="afff5"/>
            </w:pPr>
            <w:r w:rsidRPr="00E525FD"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Pr="00E525FD" w:rsidRDefault="003307D2">
            <w:pPr>
              <w:pStyle w:val="afff5"/>
            </w:pPr>
            <w:r w:rsidRPr="00E525FD"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:rsidRPr="00E525FD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 xml:space="preserve">Модуль </w:t>
            </w:r>
            <w:r w:rsidRPr="00E525FD">
              <w:rPr>
                <w:lang w:val="en-US"/>
              </w:rPr>
              <w:t>[</w:t>
            </w:r>
            <w:r w:rsidRPr="00E525FD">
              <w:t>системы</w:t>
            </w:r>
            <w:r w:rsidRPr="00E525FD"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Pr="00E525FD" w:rsidRDefault="003307D2">
            <w:pPr>
              <w:pStyle w:val="afff5"/>
            </w:pPr>
            <w:r w:rsidRPr="00E525FD"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:rsidRPr="00E525FD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Pr="00E525FD" w:rsidRDefault="003307D2">
            <w:pPr>
              <w:pStyle w:val="afff5"/>
            </w:pPr>
            <w:r w:rsidRPr="00E525FD"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:rsidRPr="00E525FD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Pr="00E525FD" w:rsidRDefault="003307D2">
            <w:pPr>
              <w:pStyle w:val="afff5"/>
            </w:pPr>
            <w:r w:rsidRPr="00E525FD"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Pr="00E525FD" w:rsidRDefault="003307D2">
            <w:pPr>
              <w:pStyle w:val="afff5"/>
            </w:pPr>
            <w:r w:rsidRPr="00E525FD">
              <w:t>Федеральное агентство лесного хозяйства (Рослесхоз)</w:t>
            </w:r>
          </w:p>
        </w:tc>
      </w:tr>
      <w:tr w:rsidR="003307D2" w:rsidRPr="00E525FD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Pr="00E525FD" w:rsidRDefault="003307D2">
            <w:pPr>
              <w:pStyle w:val="afff5"/>
            </w:pPr>
            <w:r w:rsidRPr="00E525FD"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Pr="00E525FD" w:rsidRDefault="003307D2">
            <w:pPr>
              <w:pStyle w:val="afff5"/>
            </w:pPr>
            <w:r w:rsidRPr="00E525FD"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E525FD" w:rsidRDefault="003307D2" w:rsidP="003307D2">
      <w:pPr>
        <w:pStyle w:val="affb"/>
      </w:pPr>
    </w:p>
    <w:p w14:paraId="5DAB096C" w14:textId="77777777" w:rsidR="003F4697" w:rsidRPr="00E525FD" w:rsidRDefault="003F4697" w:rsidP="00955F6B">
      <w:pPr>
        <w:pStyle w:val="aff6"/>
      </w:pPr>
      <w:bookmarkStart w:id="32" w:name="_Toc522708875"/>
      <w:bookmarkStart w:id="33" w:name="_Toc522810784"/>
      <w:bookmarkStart w:id="34" w:name="_Toc129795091"/>
      <w:r w:rsidRPr="00E525FD">
        <w:lastRenderedPageBreak/>
        <w:t>Перечень сокращений</w:t>
      </w:r>
      <w:bookmarkEnd w:id="32"/>
      <w:bookmarkEnd w:id="33"/>
      <w:bookmarkEnd w:id="3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:rsidRPr="00E525FD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Pr="00E525FD" w:rsidRDefault="003307D2">
            <w:pPr>
              <w:pStyle w:val="aff3"/>
            </w:pPr>
            <w:r w:rsidRPr="00E525FD"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Pr="00E525FD" w:rsidRDefault="003307D2">
            <w:pPr>
              <w:pStyle w:val="aff3"/>
            </w:pPr>
            <w:r w:rsidRPr="00E525FD">
              <w:t>Расшифровка</w:t>
            </w:r>
          </w:p>
        </w:tc>
      </w:tr>
      <w:tr w:rsidR="003307D2" w:rsidRPr="00E525FD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:rsidRPr="00E525FD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Pr="00E525FD" w:rsidRDefault="00995AF5">
            <w:pPr>
              <w:pStyle w:val="afff5"/>
            </w:pPr>
            <w:r w:rsidRPr="00E525FD"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Pr="00E525FD" w:rsidRDefault="00995AF5">
            <w:pPr>
              <w:pStyle w:val="afff5"/>
            </w:pPr>
            <w:r w:rsidRPr="00E525FD">
              <w:t>Модуль «Диспетчер задач»</w:t>
            </w:r>
          </w:p>
        </w:tc>
      </w:tr>
      <w:tr w:rsidR="00605C69" w:rsidRPr="00E525FD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Pr="00E525FD" w:rsidRDefault="00605C69" w:rsidP="000E2ED5">
            <w:pPr>
              <w:pStyle w:val="afff5"/>
            </w:pPr>
            <w:r w:rsidRPr="00E525FD"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Pr="00E525FD" w:rsidRDefault="00605C69" w:rsidP="000E2ED5">
            <w:pPr>
              <w:pStyle w:val="afff5"/>
            </w:pPr>
            <w:r w:rsidRPr="00E525FD">
              <w:t>Модуль хранения файлов</w:t>
            </w:r>
          </w:p>
        </w:tc>
      </w:tr>
      <w:tr w:rsidR="003307D2" w:rsidRPr="00E525FD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Орган государственной власти</w:t>
            </w:r>
          </w:p>
        </w:tc>
      </w:tr>
      <w:tr w:rsidR="003307D2" w:rsidRPr="00E525FD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Pr="00E525FD" w:rsidRDefault="003307D2">
            <w:pPr>
              <w:pStyle w:val="afff5"/>
            </w:pPr>
            <w:r w:rsidRPr="00E525FD"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Pr="00E525FD" w:rsidRDefault="003307D2">
            <w:pPr>
              <w:pStyle w:val="afff5"/>
            </w:pPr>
            <w:r w:rsidRPr="00E525FD">
              <w:t>Орган местного самоуправления</w:t>
            </w:r>
          </w:p>
        </w:tc>
      </w:tr>
      <w:tr w:rsidR="003307D2" w:rsidRPr="00E525FD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Pr="00E525FD" w:rsidRDefault="003307D2">
            <w:pPr>
              <w:pStyle w:val="afff5"/>
            </w:pPr>
            <w:r w:rsidRPr="00E525FD"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Pr="00E525FD" w:rsidRDefault="003307D2">
            <w:pPr>
              <w:pStyle w:val="afff5"/>
            </w:pPr>
            <w:r w:rsidRPr="00E525FD">
              <w:t>Подсистема внутреннего взаимодействия</w:t>
            </w:r>
          </w:p>
        </w:tc>
      </w:tr>
      <w:tr w:rsidR="003307D2" w:rsidRPr="00E525FD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Pr="00E525FD" w:rsidRDefault="003307D2">
            <w:pPr>
              <w:pStyle w:val="afff5"/>
            </w:pPr>
            <w:r w:rsidRPr="00E525FD">
              <w:t>Подсистема информационной безопасности</w:t>
            </w:r>
          </w:p>
        </w:tc>
      </w:tr>
      <w:tr w:rsidR="003307D2" w:rsidRPr="00E525FD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Pr="00E525FD" w:rsidRDefault="003307D2">
            <w:pPr>
              <w:pStyle w:val="afff5"/>
              <w:rPr>
                <w:highlight w:val="yellow"/>
              </w:rPr>
            </w:pPr>
            <w:r w:rsidRPr="00E525FD"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Pr="00E525FD" w:rsidRDefault="003307D2">
            <w:pPr>
              <w:pStyle w:val="afff5"/>
            </w:pPr>
            <w:r w:rsidRPr="00E525FD">
              <w:t>Подсистема использования лесов</w:t>
            </w:r>
          </w:p>
        </w:tc>
      </w:tr>
      <w:tr w:rsidR="003307D2" w:rsidRPr="00E525FD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Программа и методика испытаний</w:t>
            </w:r>
          </w:p>
        </w:tc>
      </w:tr>
      <w:tr w:rsidR="003307D2" w:rsidRPr="00E525FD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Pr="00E525FD" w:rsidRDefault="003307D2">
            <w:pPr>
              <w:pStyle w:val="afff5"/>
            </w:pPr>
            <w:r w:rsidRPr="00E525FD"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Pr="00E525FD" w:rsidRDefault="003307D2">
            <w:pPr>
              <w:pStyle w:val="afff5"/>
            </w:pPr>
            <w:r w:rsidRPr="00E525FD">
              <w:t>Подсистема управления нормативно-справочной информацией</w:t>
            </w:r>
          </w:p>
        </w:tc>
      </w:tr>
      <w:tr w:rsidR="003307D2" w:rsidRPr="00E525FD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Pr="00E525FD" w:rsidRDefault="003307D2">
            <w:pPr>
              <w:pStyle w:val="afff5"/>
            </w:pPr>
            <w:r w:rsidRPr="00E525FD"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Pr="00E525FD" w:rsidRDefault="003307D2">
            <w:pPr>
              <w:pStyle w:val="afff5"/>
            </w:pPr>
            <w:r w:rsidRPr="00E525FD">
              <w:t>Программное обеспечение</w:t>
            </w:r>
          </w:p>
        </w:tc>
      </w:tr>
      <w:tr w:rsidR="003307D2" w:rsidRPr="00E525FD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:rsidRPr="00E525FD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Подсистема обработки пространственных данных</w:t>
            </w:r>
          </w:p>
        </w:tc>
      </w:tr>
      <w:tr w:rsidR="003307D2" w:rsidRPr="00E525FD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Pr="00E525FD" w:rsidRDefault="003307D2">
            <w:pPr>
              <w:pStyle w:val="afff5"/>
            </w:pPr>
            <w:r w:rsidRPr="00E525FD"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Pr="00E525FD" w:rsidRDefault="003307D2">
            <w:pPr>
              <w:pStyle w:val="afff5"/>
            </w:pPr>
            <w:r w:rsidRPr="00E525FD">
              <w:t>Подсистема приема и обработки документов</w:t>
            </w:r>
          </w:p>
        </w:tc>
      </w:tr>
      <w:tr w:rsidR="003307D2" w:rsidRPr="00E525FD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Pr="00E525FD" w:rsidRDefault="003307D2">
            <w:pPr>
              <w:pStyle w:val="afff5"/>
            </w:pPr>
            <w:r w:rsidRPr="00E525FD">
              <w:rPr>
                <w:szCs w:val="24"/>
              </w:rPr>
              <w:t>Подсистема учета документов</w:t>
            </w:r>
          </w:p>
        </w:tc>
      </w:tr>
      <w:tr w:rsidR="003307D2" w:rsidRPr="00E525FD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rPr>
                <w:szCs w:val="24"/>
              </w:rPr>
              <w:t>Подсистема учета лесов</w:t>
            </w:r>
          </w:p>
        </w:tc>
      </w:tr>
      <w:tr w:rsidR="003307D2" w:rsidRPr="00E525FD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Pr="00E525FD" w:rsidRDefault="003307D2">
            <w:pPr>
              <w:pStyle w:val="afff5"/>
              <w:rPr>
                <w:szCs w:val="24"/>
              </w:rPr>
            </w:pPr>
            <w:r w:rsidRPr="00E525FD">
              <w:t>Подсистема управления процессами</w:t>
            </w:r>
          </w:p>
        </w:tc>
      </w:tr>
      <w:tr w:rsidR="003307D2" w:rsidRPr="00E525FD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Pr="00E525FD" w:rsidRDefault="003307D2">
            <w:pPr>
              <w:pStyle w:val="afff5"/>
            </w:pPr>
            <w:r w:rsidRPr="00E525FD"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Pr="00E525FD" w:rsidRDefault="003307D2">
            <w:pPr>
              <w:pStyle w:val="afff5"/>
            </w:pPr>
            <w:r w:rsidRPr="00E525FD">
              <w:t>Подсистема хранения данных</w:t>
            </w:r>
          </w:p>
        </w:tc>
      </w:tr>
      <w:tr w:rsidR="003307D2" w:rsidRPr="00E525FD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Pr="00E525FD" w:rsidRDefault="003307D2">
            <w:pPr>
              <w:pStyle w:val="afff5"/>
            </w:pPr>
            <w:r w:rsidRPr="00E525FD"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Pr="00E525FD" w:rsidRDefault="003307D2">
            <w:pPr>
              <w:pStyle w:val="afff5"/>
            </w:pPr>
            <w:r w:rsidRPr="00E525FD">
              <w:t>Российская Федерация</w:t>
            </w:r>
          </w:p>
        </w:tc>
      </w:tr>
      <w:tr w:rsidR="003307D2" w:rsidRPr="00E525FD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Pr="00E525FD" w:rsidRDefault="003307D2">
            <w:pPr>
              <w:pStyle w:val="afff5"/>
            </w:pPr>
            <w:r w:rsidRPr="00E525FD"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Pr="00E525FD" w:rsidRDefault="003307D2">
            <w:pPr>
              <w:pStyle w:val="afff5"/>
            </w:pPr>
            <w:r w:rsidRPr="00E525FD"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E525FD" w:rsidRDefault="003307D2" w:rsidP="003307D2">
      <w:pPr>
        <w:pStyle w:val="affb"/>
      </w:pPr>
    </w:p>
    <w:bookmarkEnd w:id="9"/>
    <w:bookmarkEnd w:id="10"/>
    <w:p w14:paraId="233290EA" w14:textId="77777777" w:rsidR="003F4697" w:rsidRPr="00E525FD" w:rsidRDefault="003F4697" w:rsidP="003F4697">
      <w:pPr>
        <w:pStyle w:val="aff7"/>
        <w:rPr>
          <w:rFonts w:ascii="Times New Roman" w:hAnsi="Times New Roman"/>
        </w:rPr>
      </w:pPr>
      <w:r w:rsidRPr="00E525FD">
        <w:rPr>
          <w:rFonts w:ascii="Times New Roman" w:hAnsi="Times New Roman"/>
        </w:rPr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E525FD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E525FD" w:rsidRDefault="003F4697" w:rsidP="0033428A">
            <w:pPr>
              <w:pStyle w:val="aff3"/>
            </w:pPr>
            <w:r w:rsidRPr="00E525FD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E525FD" w:rsidRDefault="003F4697" w:rsidP="0033428A">
            <w:pPr>
              <w:pStyle w:val="aff3"/>
            </w:pPr>
            <w:r w:rsidRPr="00E525FD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E525FD" w:rsidRDefault="003F4697" w:rsidP="0033428A">
            <w:pPr>
              <w:pStyle w:val="aff3"/>
            </w:pPr>
            <w:r w:rsidRPr="00E525FD"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E525FD" w:rsidRDefault="003F4697" w:rsidP="0033428A">
            <w:pPr>
              <w:pStyle w:val="aff3"/>
            </w:pPr>
            <w:r w:rsidRPr="00E525FD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E525FD" w:rsidRDefault="003F4697" w:rsidP="0033428A">
            <w:pPr>
              <w:pStyle w:val="aff3"/>
            </w:pPr>
            <w:r w:rsidRPr="00E525FD">
              <w:t>Дата</w:t>
            </w:r>
          </w:p>
        </w:tc>
      </w:tr>
      <w:tr w:rsidR="003F4697" w:rsidRPr="00E525FD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E525FD" w:rsidRDefault="003F4697" w:rsidP="0033428A"/>
        </w:tc>
      </w:tr>
      <w:tr w:rsidR="003F4697" w:rsidRPr="00E525FD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E525FD" w:rsidRDefault="003F4697" w:rsidP="0033428A"/>
        </w:tc>
      </w:tr>
      <w:tr w:rsidR="003F4697" w:rsidRPr="00E525FD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E525FD" w:rsidRDefault="003F4697" w:rsidP="0033428A"/>
        </w:tc>
      </w:tr>
      <w:tr w:rsidR="003F4697" w:rsidRPr="00E525FD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E525FD" w:rsidRDefault="003F4697" w:rsidP="0033428A"/>
        </w:tc>
      </w:tr>
      <w:tr w:rsidR="003F4697" w:rsidRPr="00E525FD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E525FD" w:rsidRDefault="003F4697" w:rsidP="0033428A"/>
        </w:tc>
      </w:tr>
      <w:tr w:rsidR="003F4697" w:rsidRPr="00E525FD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E525FD" w:rsidRDefault="003F4697" w:rsidP="0033428A"/>
        </w:tc>
      </w:tr>
      <w:tr w:rsidR="003F4697" w:rsidRPr="00E525FD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E525FD" w:rsidRDefault="003F4697" w:rsidP="0033428A"/>
        </w:tc>
      </w:tr>
      <w:tr w:rsidR="003F4697" w:rsidRPr="00E525FD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E525FD" w:rsidRDefault="003F4697" w:rsidP="0033428A"/>
        </w:tc>
      </w:tr>
      <w:tr w:rsidR="003F4697" w:rsidRPr="00E525FD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E525FD" w:rsidRDefault="003F4697" w:rsidP="0033428A"/>
        </w:tc>
      </w:tr>
      <w:tr w:rsidR="003F4697" w:rsidRPr="00E525FD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E525FD" w:rsidRDefault="003F4697" w:rsidP="0033428A"/>
        </w:tc>
      </w:tr>
      <w:tr w:rsidR="003F4697" w:rsidRPr="00E525FD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E525FD" w:rsidRDefault="003F4697" w:rsidP="0033428A"/>
        </w:tc>
      </w:tr>
      <w:tr w:rsidR="003F4697" w:rsidRPr="00E525FD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E525FD" w:rsidRDefault="003F4697" w:rsidP="0033428A"/>
        </w:tc>
      </w:tr>
      <w:tr w:rsidR="003F4697" w:rsidRPr="00E525FD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E525FD" w:rsidRDefault="003F4697" w:rsidP="0033428A"/>
        </w:tc>
      </w:tr>
      <w:tr w:rsidR="003F4697" w:rsidRPr="00E525FD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E525FD" w:rsidRDefault="003F4697" w:rsidP="0033428A"/>
        </w:tc>
      </w:tr>
      <w:tr w:rsidR="003F4697" w:rsidRPr="00E525FD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E525FD" w:rsidRDefault="003F4697" w:rsidP="0033428A"/>
        </w:tc>
      </w:tr>
      <w:tr w:rsidR="003F4697" w:rsidRPr="00E525FD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E525FD" w:rsidRDefault="003F4697" w:rsidP="0033428A"/>
        </w:tc>
      </w:tr>
      <w:tr w:rsidR="003F4697" w:rsidRPr="00E525FD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E525FD" w:rsidRDefault="003F4697" w:rsidP="0033428A"/>
        </w:tc>
      </w:tr>
      <w:tr w:rsidR="003F4697" w:rsidRPr="00E525FD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E525FD" w:rsidRDefault="003F4697" w:rsidP="0033428A"/>
        </w:tc>
      </w:tr>
      <w:tr w:rsidR="003F4697" w:rsidRPr="00E525FD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E525FD" w:rsidRDefault="003F4697" w:rsidP="0033428A"/>
        </w:tc>
      </w:tr>
      <w:tr w:rsidR="003F4697" w:rsidRPr="00E525FD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E525FD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E525FD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E525FD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E525FD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E525FD" w:rsidRDefault="003F4697" w:rsidP="0033428A"/>
        </w:tc>
      </w:tr>
    </w:tbl>
    <w:p w14:paraId="6C58289B" w14:textId="77777777" w:rsidR="003F4697" w:rsidRPr="00E525FD" w:rsidRDefault="003F4697" w:rsidP="003F4697">
      <w:pPr>
        <w:pStyle w:val="aa"/>
      </w:pPr>
    </w:p>
    <w:p w14:paraId="0D1AA8D0" w14:textId="77777777" w:rsidR="003F4697" w:rsidRPr="00E525FD" w:rsidRDefault="003F4697" w:rsidP="003F4697">
      <w:pPr>
        <w:pStyle w:val="aa"/>
      </w:pPr>
    </w:p>
    <w:p w14:paraId="52CAF99F" w14:textId="77777777" w:rsidR="003F4697" w:rsidRPr="00E525FD" w:rsidRDefault="003F4697" w:rsidP="003F4697">
      <w:pPr>
        <w:pStyle w:val="aff7"/>
        <w:rPr>
          <w:rFonts w:ascii="Times New Roman" w:hAnsi="Times New Roman"/>
        </w:rPr>
      </w:pPr>
      <w:r w:rsidRPr="00E525FD">
        <w:rPr>
          <w:rFonts w:ascii="Times New Roman" w:hAnsi="Times New Roman"/>
        </w:rPr>
        <w:lastRenderedPageBreak/>
        <w:t>Лист регистрации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E525FD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E525FD" w:rsidRDefault="003F4697" w:rsidP="0033428A">
            <w:pPr>
              <w:pStyle w:val="aff3"/>
            </w:pPr>
            <w:r w:rsidRPr="00E525FD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E525FD" w:rsidRDefault="003F4697" w:rsidP="0033428A">
            <w:pPr>
              <w:pStyle w:val="aff3"/>
            </w:pPr>
            <w:r w:rsidRPr="00E525FD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E525FD" w:rsidRDefault="003F4697" w:rsidP="0033428A">
            <w:pPr>
              <w:pStyle w:val="aff3"/>
            </w:pPr>
            <w:r w:rsidRPr="00E525FD">
              <w:t>Всего листов (страниц) в документе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E525FD" w:rsidRDefault="003F4697" w:rsidP="0033428A">
            <w:pPr>
              <w:pStyle w:val="aff3"/>
            </w:pPr>
            <w:r w:rsidRPr="00E525FD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E525FD" w:rsidRDefault="003F4697" w:rsidP="0033428A">
            <w:pPr>
              <w:pStyle w:val="aff3"/>
            </w:pPr>
            <w:r w:rsidRPr="00E525FD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E525FD" w:rsidRDefault="003F4697" w:rsidP="0033428A">
            <w:pPr>
              <w:pStyle w:val="aff3"/>
            </w:pPr>
            <w:r w:rsidRPr="00E525FD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E525FD" w:rsidRDefault="003F4697" w:rsidP="0033428A">
            <w:pPr>
              <w:pStyle w:val="aff3"/>
            </w:pPr>
            <w:r w:rsidRPr="00E525FD">
              <w:t>Дата</w:t>
            </w:r>
          </w:p>
        </w:tc>
      </w:tr>
      <w:tr w:rsidR="003F4697" w:rsidRPr="00E525FD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E525FD" w:rsidRDefault="003F4697" w:rsidP="001E6CEE">
            <w:pPr>
              <w:pStyle w:val="affffffb"/>
            </w:pPr>
            <w:r w:rsidRPr="00E525FD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E525FD" w:rsidRDefault="003F4697" w:rsidP="001E6CEE">
            <w:pPr>
              <w:pStyle w:val="affffffb"/>
            </w:pPr>
            <w:r w:rsidRPr="00E525FD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E525FD" w:rsidRDefault="003F4697" w:rsidP="001E6CEE">
            <w:pPr>
              <w:pStyle w:val="affffffb"/>
            </w:pPr>
            <w:r w:rsidRPr="00E525FD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E525FD" w:rsidRDefault="003F4697" w:rsidP="001E6CEE">
            <w:pPr>
              <w:pStyle w:val="affffffb"/>
            </w:pPr>
            <w:r w:rsidRPr="00E525FD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E525FD" w:rsidRDefault="003F4697" w:rsidP="00E14AB8">
            <w:pPr>
              <w:pStyle w:val="aff3"/>
              <w:spacing w:before="0" w:after="0"/>
            </w:pPr>
          </w:p>
        </w:tc>
      </w:tr>
      <w:tr w:rsidR="003F4697" w:rsidRPr="00E525FD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E525FD" w:rsidRDefault="003F4697" w:rsidP="0033428A">
            <w:pPr>
              <w:pStyle w:val="afff5"/>
            </w:pPr>
          </w:p>
        </w:tc>
      </w:tr>
      <w:tr w:rsidR="003F4697" w:rsidRPr="00E525FD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E525FD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E525FD" w:rsidRDefault="003F4697" w:rsidP="0033428A">
            <w:pPr>
              <w:pStyle w:val="afff5"/>
            </w:pPr>
          </w:p>
        </w:tc>
      </w:tr>
    </w:tbl>
    <w:p w14:paraId="1E4FBB12" w14:textId="77777777" w:rsidR="003F4697" w:rsidRPr="00E525FD" w:rsidRDefault="003F4697" w:rsidP="003F4697">
      <w:pPr>
        <w:pStyle w:val="aa"/>
      </w:pPr>
    </w:p>
    <w:sectPr w:rsidR="003F4697" w:rsidRPr="00E525FD" w:rsidSect="006D2625">
      <w:headerReference w:type="default" r:id="rId16"/>
      <w:footerReference w:type="default" r:id="rId17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4C699" w14:textId="77777777" w:rsidR="00997933" w:rsidRDefault="00997933" w:rsidP="008D3CFB">
      <w:pPr>
        <w:spacing w:line="240" w:lineRule="auto"/>
      </w:pPr>
      <w:r>
        <w:separator/>
      </w:r>
    </w:p>
  </w:endnote>
  <w:endnote w:type="continuationSeparator" w:id="0">
    <w:p w14:paraId="4FE7A0AF" w14:textId="77777777" w:rsidR="00997933" w:rsidRDefault="00997933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6E1F69" w:rsidRPr="005F6FDF" w:rsidRDefault="006E1F69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6E1F69" w:rsidRPr="007166C6" w:rsidRDefault="006E1F69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6E1F69" w:rsidRDefault="006E1F69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6E1F69" w:rsidRDefault="006E1F69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6E1F69" w:rsidRPr="00CB1016" w:rsidRDefault="006E1F69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6E1F69" w:rsidRPr="0090775F" w:rsidRDefault="006E1F69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711C29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32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6E1F69" w:rsidRPr="0053676F" w:rsidRDefault="006E1F69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6E1F69" w:rsidRPr="00945CCC" w:rsidRDefault="006E1F69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6E1F69" w:rsidRDefault="006E1F69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6E1F69" w:rsidRPr="005E4A3B" w:rsidRDefault="006E1F69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6E1F69" w:rsidRPr="000411E6" w:rsidRDefault="006E1F69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6E1F69" w:rsidRPr="005E4A3B" w:rsidRDefault="006E1F69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6E1F69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6E1F69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6E1F69" w:rsidRPr="00945CCC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6E1F69" w:rsidRPr="00945CCC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6E1F69" w:rsidRPr="005E4A3B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6E1F69" w:rsidRPr="005E4A3B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6E1F69" w:rsidRPr="000411E6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6E1F69" w:rsidRPr="000411E6" w:rsidRDefault="006E1F69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6E1F69" w:rsidRPr="006C5C53" w:rsidRDefault="006E1F69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6E1F69" w:rsidRPr="006C5C53" w:rsidRDefault="006E1F69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6E1F69" w:rsidRDefault="006E1F69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6E1F69" w:rsidRDefault="006E1F69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6E1F69" w:rsidRDefault="006E1F69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6E1F69" w:rsidRDefault="006E1F69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6E1F69" w:rsidRDefault="006E1F69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6E1F69" w:rsidRDefault="006E1F69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6E1F69" w:rsidRPr="00CB1016" w:rsidRDefault="006E1F69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6E1F69" w:rsidRPr="0090775F" w:rsidRDefault="006E1F69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711C29">
                                <w:rPr>
                                  <w:i/>
                                  <w:noProof/>
                                  <w:lang w:val="en-US"/>
                                </w:rPr>
                                <w:t>32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6E1F69" w:rsidRPr="0053676F" w:rsidRDefault="006E1F69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6E1F69" w:rsidRPr="00945CCC" w:rsidRDefault="006E1F69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6E1F69" w:rsidRDefault="006E1F69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6E1F69" w:rsidRPr="005E4A3B" w:rsidRDefault="006E1F69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6E1F69" w:rsidRPr="000411E6" w:rsidRDefault="006E1F69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6E1F69" w:rsidRPr="005E4A3B" w:rsidRDefault="006E1F69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6E1F69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6E1F69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6E1F69" w:rsidRPr="00945CCC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6E1F69" w:rsidRPr="00945CCC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6E1F69" w:rsidRPr="005E4A3B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6E1F69" w:rsidRPr="005E4A3B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6E1F69" w:rsidRPr="000411E6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6E1F69" w:rsidRPr="000411E6" w:rsidRDefault="006E1F69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6E1F69" w:rsidRPr="006C5C53" w:rsidRDefault="006E1F69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6E1F69" w:rsidRPr="006C5C53" w:rsidRDefault="006E1F69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36E86" w14:textId="77777777" w:rsidR="00997933" w:rsidRDefault="00997933" w:rsidP="008D3CFB">
      <w:pPr>
        <w:spacing w:line="240" w:lineRule="auto"/>
      </w:pPr>
      <w:r>
        <w:separator/>
      </w:r>
    </w:p>
  </w:footnote>
  <w:footnote w:type="continuationSeparator" w:id="0">
    <w:p w14:paraId="592169A5" w14:textId="77777777" w:rsidR="00997933" w:rsidRDefault="00997933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6E1F69" w:rsidRPr="00EA7BAD" w:rsidRDefault="006E1F69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6E1F69" w:rsidRDefault="006E1F69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6E1F69" w:rsidRDefault="006E1F69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6E1F69" w:rsidRDefault="006E1F69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6E1F69" w:rsidRDefault="006E1F69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6E1F69" w:rsidRDefault="006E1F69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6E1F69" w:rsidRDefault="006E1F69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6E1F69" w:rsidRDefault="006E1F69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6E1F69" w:rsidRDefault="006E1F69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6E1F69" w:rsidRDefault="006E1F69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6E1F69" w:rsidRDefault="006E1F69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6E1F69" w:rsidRDefault="006E1F69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6E1F69" w:rsidRPr="00945CCC" w:rsidRDefault="006E1F69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6E1F69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6E1F69" w:rsidRDefault="006E1F69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6E1F69" w:rsidRPr="005E4A3B" w:rsidRDefault="006E1F69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6E1F69" w:rsidRPr="000411E6" w:rsidRDefault="006E1F69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6E1F69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6E1F69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6E1F69" w:rsidRPr="005E4A3B" w:rsidRDefault="006E1F69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6E1F69" w:rsidRPr="00931BFC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6E1F69" w:rsidRPr="00A32665" w:rsidRDefault="006E1F69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6E1F69" w:rsidRPr="00707D64" w:rsidRDefault="006E1F69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6E1F69" w:rsidRPr="00A32665" w:rsidRDefault="006E1F69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6E1F69" w:rsidRPr="00CB1016" w:rsidRDefault="006E1F69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6E1F69" w:rsidRPr="00CB1016" w:rsidRDefault="006E1F69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6A082C7B" w:rsidR="006E1F69" w:rsidRPr="0090775F" w:rsidRDefault="006E1F69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11C29" w:rsidRPr="00711C29">
                                    <w:rPr>
                                      <w:i/>
                                      <w:noProof/>
                                    </w:rPr>
                                    <w:instrText>32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11C29">
                                    <w:rPr>
                                      <w:i/>
                                      <w:noProof/>
                                    </w:rPr>
                                    <w:t>32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6E1F69" w:rsidRPr="0090775F" w:rsidRDefault="006E1F69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11C29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6E1F69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6E1F69" w:rsidRPr="0053676F" w:rsidRDefault="006E1F69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6E1F69" w:rsidRDefault="006E1F69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6E1F69" w:rsidRPr="00233860" w:rsidRDefault="006E1F69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6E1F69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6E1F69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6E1F69" w:rsidRPr="00945CCC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6E1F69" w:rsidRPr="00945CCC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6E1F69" w:rsidRPr="005E4A3B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6E1F69" w:rsidRPr="000411E6" w:rsidRDefault="006E1F69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6E1F69" w:rsidRPr="006C5C53" w:rsidRDefault="006E1F69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6E1F69" w:rsidRPr="006C5C53" w:rsidRDefault="006E1F69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6E1F69" w:rsidRDefault="006E1F69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6E1F69" w:rsidRDefault="006E1F69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6E1F69" w:rsidRDefault="006E1F69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6E1F69" w:rsidRDefault="006E1F69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6E1F69" w:rsidRDefault="006E1F69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6E1F69" w:rsidRDefault="006E1F69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6E1F69" w:rsidRPr="00945CCC" w:rsidRDefault="006E1F69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6E1F69" w:rsidRDefault="006E1F69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6E1F69" w:rsidRDefault="006E1F69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6E1F69" w:rsidRPr="005E4A3B" w:rsidRDefault="006E1F69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6E1F69" w:rsidRPr="000411E6" w:rsidRDefault="006E1F69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6E1F69" w:rsidRDefault="006E1F69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6E1F69" w:rsidRDefault="006E1F69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6E1F69" w:rsidRPr="005E4A3B" w:rsidRDefault="006E1F69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6E1F69" w:rsidRPr="00931BFC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6E1F69" w:rsidRPr="00A32665" w:rsidRDefault="006E1F69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6E1F69" w:rsidRPr="00707D64" w:rsidRDefault="006E1F69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6E1F69" w:rsidRPr="00A32665" w:rsidRDefault="006E1F69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6E1F69" w:rsidRPr="00CB1016" w:rsidRDefault="006E1F69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6E1F69" w:rsidRPr="00CB1016" w:rsidRDefault="006E1F69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6A082C7B" w:rsidR="006E1F69" w:rsidRPr="0090775F" w:rsidRDefault="006E1F69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11C29" w:rsidRPr="00711C29">
                              <w:rPr>
                                <w:i/>
                                <w:noProof/>
                              </w:rPr>
                              <w:instrText>32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11C29">
                              <w:rPr>
                                <w:i/>
                                <w:noProof/>
                              </w:rPr>
                              <w:t>32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6E1F69" w:rsidRPr="0090775F" w:rsidRDefault="006E1F69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11C29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6E1F69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6E1F69" w:rsidRPr="0053676F" w:rsidRDefault="006E1F69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6E1F69" w:rsidRDefault="006E1F69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6E1F69" w:rsidRPr="00233860" w:rsidRDefault="006E1F69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6E1F69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6E1F69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6E1F69" w:rsidRPr="00945CCC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6E1F69" w:rsidRPr="00945CCC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6E1F69" w:rsidRPr="005E4A3B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6E1F69" w:rsidRPr="000411E6" w:rsidRDefault="006E1F69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6E1F69" w:rsidRPr="006C5C53" w:rsidRDefault="006E1F69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6E1F69" w:rsidRPr="006C5C53" w:rsidRDefault="006E1F69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6E1F69" w:rsidRPr="00BF7191" w:rsidRDefault="006E1F69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6E1F69" w:rsidRDefault="006E1F69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6E1F69" w:rsidRDefault="006E1F69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6E1F69" w:rsidRPr="00CB1016" w:rsidRDefault="006E1F69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6E1F69" w:rsidRPr="0090775F" w:rsidRDefault="006E1F69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6E1F69" w:rsidRPr="0053676F" w:rsidRDefault="006E1F69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6E1F69" w:rsidRPr="00945CCC" w:rsidRDefault="006E1F69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6E1F69" w:rsidRDefault="006E1F69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6E1F69" w:rsidRPr="005E4A3B" w:rsidRDefault="006E1F69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6E1F69" w:rsidRPr="000411E6" w:rsidRDefault="006E1F69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6E1F69" w:rsidRPr="005E4A3B" w:rsidRDefault="006E1F69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6E1F69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6E1F69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6E1F69" w:rsidRPr="00945CCC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6E1F69" w:rsidRPr="00945CCC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6E1F69" w:rsidRPr="005E4A3B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6E1F69" w:rsidRPr="005E4A3B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6E1F69" w:rsidRPr="000411E6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6E1F69" w:rsidRPr="000411E6" w:rsidRDefault="006E1F69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6E1F69" w:rsidRPr="006C5C53" w:rsidRDefault="006E1F69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6E1F69" w:rsidRPr="006C5C53" w:rsidRDefault="006E1F69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6E1F69" w:rsidRDefault="006E1F69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6E1F69" w:rsidRDefault="006E1F69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6E1F69" w:rsidRPr="00CB1016" w:rsidRDefault="006E1F69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6E1F69" w:rsidRPr="0090775F" w:rsidRDefault="006E1F69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6E1F69" w:rsidRPr="0053676F" w:rsidRDefault="006E1F69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6E1F69" w:rsidRPr="00945CCC" w:rsidRDefault="006E1F69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6E1F69" w:rsidRDefault="006E1F69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6E1F69" w:rsidRPr="005E4A3B" w:rsidRDefault="006E1F69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6E1F69" w:rsidRPr="000411E6" w:rsidRDefault="006E1F69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6E1F69" w:rsidRPr="005E4A3B" w:rsidRDefault="006E1F69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6E1F69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6E1F69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6E1F69" w:rsidRPr="00945CCC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6E1F69" w:rsidRPr="00945CCC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6E1F69" w:rsidRPr="005E4A3B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6E1F69" w:rsidRPr="005E4A3B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6E1F69" w:rsidRPr="000411E6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6E1F69" w:rsidRPr="000411E6" w:rsidRDefault="006E1F69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6E1F69" w:rsidRPr="006C5C53" w:rsidRDefault="006E1F69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6E1F69" w:rsidRPr="006C5C53" w:rsidRDefault="006E1F69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6E1F69" w:rsidRDefault="006E1F69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861"/>
    <w:multiLevelType w:val="hybridMultilevel"/>
    <w:tmpl w:val="3F2CEEF2"/>
    <w:lvl w:ilvl="0" w:tplc="A2668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4" w15:restartNumberingAfterBreak="0">
    <w:nsid w:val="105820FE"/>
    <w:multiLevelType w:val="multilevel"/>
    <w:tmpl w:val="71A64C80"/>
    <w:numStyleLink w:val="a2"/>
  </w:abstractNum>
  <w:abstractNum w:abstractNumId="5" w15:restartNumberingAfterBreak="0">
    <w:nsid w:val="10FB15E2"/>
    <w:multiLevelType w:val="multilevel"/>
    <w:tmpl w:val="F628E274"/>
    <w:numStyleLink w:val="a1"/>
  </w:abstractNum>
  <w:abstractNum w:abstractNumId="6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9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10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1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AE47BFA"/>
    <w:multiLevelType w:val="multilevel"/>
    <w:tmpl w:val="6CA0CB8E"/>
    <w:lvl w:ilvl="0">
      <w:start w:val="1"/>
      <w:numFmt w:val="decimal"/>
      <w:suff w:val="nothing"/>
      <w:lvlText w:val="%1 "/>
      <w:lvlJc w:val="left"/>
      <w:pPr>
        <w:ind w:left="6805" w:hanging="425"/>
      </w:pPr>
      <w:rPr>
        <w:rFonts w:hint="default"/>
        <w:sz w:val="28"/>
      </w:rPr>
    </w:lvl>
    <w:lvl w:ilvl="1">
      <w:start w:val="1"/>
      <w:numFmt w:val="decimal"/>
      <w:suff w:val="nothing"/>
      <w:lvlText w:val="%1.%2 "/>
      <w:lvlJc w:val="left"/>
      <w:pPr>
        <w:ind w:left="6806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suff w:val="nothing"/>
      <w:lvlText w:val="%1.%2.%3 "/>
      <w:lvlJc w:val="left"/>
      <w:pPr>
        <w:ind w:left="9215" w:hanging="425"/>
      </w:pPr>
      <w:rPr>
        <w:rFonts w:hint="default"/>
      </w:rPr>
    </w:lvl>
    <w:lvl w:ilvl="3">
      <w:start w:val="1"/>
      <w:numFmt w:val="decimal"/>
      <w:suff w:val="nothing"/>
      <w:lvlText w:val="%1.%2.%3.%4 "/>
      <w:lvlJc w:val="left"/>
      <w:pPr>
        <w:ind w:left="6805" w:hanging="425"/>
      </w:pPr>
      <w:rPr>
        <w:rFonts w:hint="default"/>
      </w:rPr>
    </w:lvl>
    <w:lvl w:ilvl="4">
      <w:start w:val="1"/>
      <w:numFmt w:val="decimal"/>
      <w:suff w:val="nothing"/>
      <w:lvlText w:val="%1.%2.%3.%4.%5 "/>
      <w:lvlJc w:val="left"/>
      <w:pPr>
        <w:ind w:left="6805" w:hanging="425"/>
      </w:pPr>
      <w:rPr>
        <w:rFonts w:hint="default"/>
      </w:rPr>
    </w:lvl>
    <w:lvl w:ilvl="5">
      <w:start w:val="1"/>
      <w:numFmt w:val="decimal"/>
      <w:suff w:val="nothing"/>
      <w:lvlText w:val="%1.%2.%3.%4.%5.%6 "/>
      <w:lvlJc w:val="left"/>
      <w:pPr>
        <w:ind w:left="6805" w:hanging="425"/>
      </w:pPr>
      <w:rPr>
        <w:rFonts w:hint="default"/>
      </w:rPr>
    </w:lvl>
    <w:lvl w:ilvl="6">
      <w:start w:val="1"/>
      <w:numFmt w:val="decimal"/>
      <w:suff w:val="nothing"/>
      <w:lvlText w:val="%1.%2.%3.%4.%5.%6.%7 "/>
      <w:lvlJc w:val="left"/>
      <w:pPr>
        <w:ind w:left="6805" w:hanging="425"/>
      </w:pPr>
      <w:rPr>
        <w:rFonts w:hint="default"/>
      </w:rPr>
    </w:lvl>
    <w:lvl w:ilvl="7">
      <w:start w:val="1"/>
      <w:numFmt w:val="decimal"/>
      <w:suff w:val="nothing"/>
      <w:lvlText w:val="%1.%2.%3.%4.%5.%6.%7.%8 "/>
      <w:lvlJc w:val="left"/>
      <w:pPr>
        <w:ind w:left="6805" w:hanging="425"/>
      </w:pPr>
      <w:rPr>
        <w:rFonts w:hint="default"/>
      </w:rPr>
    </w:lvl>
    <w:lvl w:ilvl="8">
      <w:start w:val="1"/>
      <w:numFmt w:val="decimal"/>
      <w:suff w:val="nothing"/>
      <w:lvlText w:val="%1.%2.%3.%4.%5.%6.%7.%8.%9 "/>
      <w:lvlJc w:val="left"/>
      <w:pPr>
        <w:ind w:left="6805" w:hanging="425"/>
      </w:pPr>
      <w:rPr>
        <w:rFonts w:hint="default"/>
      </w:rPr>
    </w:lvl>
  </w:abstractNum>
  <w:abstractNum w:abstractNumId="15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6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7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6CE5"/>
    <w:multiLevelType w:val="hybridMultilevel"/>
    <w:tmpl w:val="9D6230B0"/>
    <w:lvl w:ilvl="0" w:tplc="2ED28610">
      <w:start w:val="1"/>
      <w:numFmt w:val="bullet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AC7828E6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B8CCA0A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258499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D51042B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E86614B6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8B0187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AEA6ECA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EE08B94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F3B48"/>
    <w:multiLevelType w:val="hybridMultilevel"/>
    <w:tmpl w:val="378A31A0"/>
    <w:lvl w:ilvl="0" w:tplc="BF5A76F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2E12C362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2" w:tplc="05F019D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71C9CFC">
      <w:start w:val="1"/>
      <w:numFmt w:val="bullet"/>
      <w:lvlText w:val=""/>
      <w:lvlJc w:val="left"/>
      <w:pPr>
        <w:ind w:left="2682" w:hanging="450"/>
      </w:pPr>
      <w:rPr>
        <w:rFonts w:ascii="Symbol" w:eastAsia="Times New Roman" w:hAnsi="Symbol" w:cs="Times New Roman" w:hint="default"/>
      </w:rPr>
    </w:lvl>
    <w:lvl w:ilvl="4" w:tplc="E618D6C2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Times New Roman" w:hint="default"/>
      </w:rPr>
    </w:lvl>
    <w:lvl w:ilvl="5" w:tplc="83F6D730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D78E13AC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18945972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Times New Roman" w:hint="default"/>
      </w:rPr>
    </w:lvl>
    <w:lvl w:ilvl="8" w:tplc="045A35E6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559460E7"/>
    <w:multiLevelType w:val="hybridMultilevel"/>
    <w:tmpl w:val="B1629CF2"/>
    <w:lvl w:ilvl="0" w:tplc="64405D00">
      <w:start w:val="1"/>
      <w:numFmt w:val="bullet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24DED4DC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DF869A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A31CEC9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0AA754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8C2E257C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6EDA2DB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5701990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E226B6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9" w15:restartNumberingAfterBreak="0">
    <w:nsid w:val="62594BED"/>
    <w:multiLevelType w:val="hybridMultilevel"/>
    <w:tmpl w:val="675226AE"/>
    <w:lvl w:ilvl="0" w:tplc="A2668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1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32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23E74"/>
    <w:multiLevelType w:val="hybridMultilevel"/>
    <w:tmpl w:val="0E88C83E"/>
    <w:lvl w:ilvl="0" w:tplc="70BC4CAE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DAE6461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2" w:tplc="0CD6B1E4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9E6C9FA">
      <w:numFmt w:val="bullet"/>
      <w:lvlText w:val=""/>
      <w:lvlJc w:val="left"/>
      <w:pPr>
        <w:ind w:left="2682" w:hanging="450"/>
      </w:pPr>
      <w:rPr>
        <w:rFonts w:ascii="Symbol" w:eastAsia="Times New Roman" w:hAnsi="Symbol" w:cs="Times New Roman" w:hint="default"/>
      </w:rPr>
    </w:lvl>
    <w:lvl w:ilvl="4" w:tplc="31F8798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Times New Roman" w:hint="default"/>
      </w:rPr>
    </w:lvl>
    <w:lvl w:ilvl="5" w:tplc="83283DDE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E86635A0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AF20F650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Times New Roman" w:hint="default"/>
      </w:rPr>
    </w:lvl>
    <w:lvl w:ilvl="8" w:tplc="1F9A96B8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34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5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6" w15:restartNumberingAfterBreak="0">
    <w:nsid w:val="6F2235AC"/>
    <w:multiLevelType w:val="multilevel"/>
    <w:tmpl w:val="92146E7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7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3"/>
  </w:num>
  <w:num w:numId="7">
    <w:abstractNumId w:val="13"/>
  </w:num>
  <w:num w:numId="8">
    <w:abstractNumId w:val="11"/>
  </w:num>
  <w:num w:numId="9">
    <w:abstractNumId w:val="15"/>
  </w:num>
  <w:num w:numId="10">
    <w:abstractNumId w:val="32"/>
  </w:num>
  <w:num w:numId="11">
    <w:abstractNumId w:val="28"/>
  </w:num>
  <w:num w:numId="12">
    <w:abstractNumId w:val="22"/>
  </w:num>
  <w:num w:numId="13">
    <w:abstractNumId w:val="12"/>
  </w:num>
  <w:num w:numId="14">
    <w:abstractNumId w:val="2"/>
  </w:num>
  <w:num w:numId="15">
    <w:abstractNumId w:val="10"/>
  </w:num>
  <w:num w:numId="16">
    <w:abstractNumId w:val="21"/>
  </w:num>
  <w:num w:numId="17">
    <w:abstractNumId w:val="17"/>
  </w:num>
  <w:num w:numId="18">
    <w:abstractNumId w:val="25"/>
  </w:num>
  <w:num w:numId="19">
    <w:abstractNumId w:val="30"/>
  </w:num>
  <w:num w:numId="20">
    <w:abstractNumId w:val="24"/>
  </w:num>
  <w:num w:numId="21">
    <w:abstractNumId w:val="16"/>
  </w:num>
  <w:num w:numId="22">
    <w:abstractNumId w:val="1"/>
  </w:num>
  <w:num w:numId="23">
    <w:abstractNumId w:val="27"/>
  </w:num>
  <w:num w:numId="24">
    <w:abstractNumId w:val="7"/>
  </w:num>
  <w:num w:numId="25">
    <w:abstractNumId w:val="8"/>
  </w:num>
  <w:num w:numId="26">
    <w:abstractNumId w:val="31"/>
  </w:num>
  <w:num w:numId="27">
    <w:abstractNumId w:val="20"/>
  </w:num>
  <w:num w:numId="28">
    <w:abstractNumId w:val="37"/>
  </w:num>
  <w:num w:numId="29">
    <w:abstractNumId w:val="14"/>
  </w:num>
  <w:num w:numId="30">
    <w:abstractNumId w:val="35"/>
  </w:num>
  <w:num w:numId="31">
    <w:abstractNumId w:val="34"/>
  </w:num>
  <w:num w:numId="32">
    <w:abstractNumId w:val="2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1"/>
  </w:num>
  <w:num w:numId="37">
    <w:abstractNumId w:val="15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26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 w:numId="50">
    <w:abstractNumId w:val="24"/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</w:num>
  <w:num w:numId="56">
    <w:abstractNumId w:val="33"/>
  </w:num>
  <w:num w:numId="57">
    <w:abstractNumId w:val="0"/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"/>
  </w:num>
  <w:num w:numId="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1"/>
  </w:num>
  <w:num w:numId="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4"/>
  </w:num>
  <w:num w:numId="117">
    <w:abstractNumId w:val="24"/>
  </w:num>
  <w:num w:numId="118">
    <w:abstractNumId w:val="24"/>
  </w:num>
  <w:num w:numId="1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9"/>
  </w:num>
  <w:num w:numId="125">
    <w:abstractNumId w:val="24"/>
  </w:num>
  <w:num w:numId="126">
    <w:abstractNumId w:val="24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718B"/>
    <w:rsid w:val="00021B6F"/>
    <w:rsid w:val="00022E66"/>
    <w:rsid w:val="00025694"/>
    <w:rsid w:val="0003205F"/>
    <w:rsid w:val="000321C4"/>
    <w:rsid w:val="000325A6"/>
    <w:rsid w:val="0003282D"/>
    <w:rsid w:val="00035D4A"/>
    <w:rsid w:val="00036B1F"/>
    <w:rsid w:val="00036C4B"/>
    <w:rsid w:val="000439B4"/>
    <w:rsid w:val="00046E0B"/>
    <w:rsid w:val="00047078"/>
    <w:rsid w:val="000534B1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5BB9"/>
    <w:rsid w:val="00087862"/>
    <w:rsid w:val="00090856"/>
    <w:rsid w:val="00090D51"/>
    <w:rsid w:val="00092CD1"/>
    <w:rsid w:val="00092F31"/>
    <w:rsid w:val="000949AC"/>
    <w:rsid w:val="000A4057"/>
    <w:rsid w:val="000B1982"/>
    <w:rsid w:val="000B24E1"/>
    <w:rsid w:val="000B2620"/>
    <w:rsid w:val="000B3106"/>
    <w:rsid w:val="000C0FBF"/>
    <w:rsid w:val="000C4285"/>
    <w:rsid w:val="000C52A8"/>
    <w:rsid w:val="000C5E57"/>
    <w:rsid w:val="000D0654"/>
    <w:rsid w:val="000D542F"/>
    <w:rsid w:val="000D5683"/>
    <w:rsid w:val="000D75CE"/>
    <w:rsid w:val="000D7C2D"/>
    <w:rsid w:val="000E0D54"/>
    <w:rsid w:val="000E1B0A"/>
    <w:rsid w:val="000E2ED5"/>
    <w:rsid w:val="000E7F6E"/>
    <w:rsid w:val="000F1714"/>
    <w:rsid w:val="000F32CB"/>
    <w:rsid w:val="000F60EF"/>
    <w:rsid w:val="000F7500"/>
    <w:rsid w:val="00100249"/>
    <w:rsid w:val="001020E2"/>
    <w:rsid w:val="00104A72"/>
    <w:rsid w:val="001061FF"/>
    <w:rsid w:val="00107A3D"/>
    <w:rsid w:val="001100DD"/>
    <w:rsid w:val="00111574"/>
    <w:rsid w:val="0011210B"/>
    <w:rsid w:val="00113053"/>
    <w:rsid w:val="0011321C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375"/>
    <w:rsid w:val="00135584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73F31"/>
    <w:rsid w:val="001755A0"/>
    <w:rsid w:val="00175BA1"/>
    <w:rsid w:val="00183118"/>
    <w:rsid w:val="00184064"/>
    <w:rsid w:val="0018558E"/>
    <w:rsid w:val="00186685"/>
    <w:rsid w:val="00187891"/>
    <w:rsid w:val="00192AC3"/>
    <w:rsid w:val="00193728"/>
    <w:rsid w:val="00195AC4"/>
    <w:rsid w:val="00195EA0"/>
    <w:rsid w:val="001969F5"/>
    <w:rsid w:val="001A083C"/>
    <w:rsid w:val="001B08D5"/>
    <w:rsid w:val="001B30F9"/>
    <w:rsid w:val="001B72BC"/>
    <w:rsid w:val="001B7869"/>
    <w:rsid w:val="001C4A41"/>
    <w:rsid w:val="001C4CE7"/>
    <w:rsid w:val="001C62D4"/>
    <w:rsid w:val="001C6EBC"/>
    <w:rsid w:val="001D1728"/>
    <w:rsid w:val="001D4C19"/>
    <w:rsid w:val="001D7B41"/>
    <w:rsid w:val="001D7E07"/>
    <w:rsid w:val="001E01EB"/>
    <w:rsid w:val="001E2596"/>
    <w:rsid w:val="001E2EFE"/>
    <w:rsid w:val="001E57BD"/>
    <w:rsid w:val="001E62E0"/>
    <w:rsid w:val="001E6CEE"/>
    <w:rsid w:val="001F5CA5"/>
    <w:rsid w:val="002008FA"/>
    <w:rsid w:val="002019B3"/>
    <w:rsid w:val="00202D07"/>
    <w:rsid w:val="0020549A"/>
    <w:rsid w:val="00207E17"/>
    <w:rsid w:val="002110DC"/>
    <w:rsid w:val="002113F9"/>
    <w:rsid w:val="00211F90"/>
    <w:rsid w:val="002221C1"/>
    <w:rsid w:val="00230972"/>
    <w:rsid w:val="002337DE"/>
    <w:rsid w:val="00233860"/>
    <w:rsid w:val="00235D0F"/>
    <w:rsid w:val="00237A2B"/>
    <w:rsid w:val="00240084"/>
    <w:rsid w:val="00243256"/>
    <w:rsid w:val="00245C60"/>
    <w:rsid w:val="00252571"/>
    <w:rsid w:val="002558BE"/>
    <w:rsid w:val="00260A4C"/>
    <w:rsid w:val="00267315"/>
    <w:rsid w:val="00270A5A"/>
    <w:rsid w:val="00271A1D"/>
    <w:rsid w:val="00275A60"/>
    <w:rsid w:val="00277DE0"/>
    <w:rsid w:val="0028099E"/>
    <w:rsid w:val="00281805"/>
    <w:rsid w:val="002832B7"/>
    <w:rsid w:val="00285DC9"/>
    <w:rsid w:val="00286BBE"/>
    <w:rsid w:val="00291BC3"/>
    <w:rsid w:val="00293ED9"/>
    <w:rsid w:val="00294C73"/>
    <w:rsid w:val="002977E6"/>
    <w:rsid w:val="002A1934"/>
    <w:rsid w:val="002A3CA8"/>
    <w:rsid w:val="002A6B5B"/>
    <w:rsid w:val="002B0C85"/>
    <w:rsid w:val="002B15B7"/>
    <w:rsid w:val="002B3FFF"/>
    <w:rsid w:val="002B5E5C"/>
    <w:rsid w:val="002B5E65"/>
    <w:rsid w:val="002C1843"/>
    <w:rsid w:val="002C1EDC"/>
    <w:rsid w:val="002C4024"/>
    <w:rsid w:val="002C4608"/>
    <w:rsid w:val="002C6B03"/>
    <w:rsid w:val="002D1E5F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25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07634"/>
    <w:rsid w:val="00310430"/>
    <w:rsid w:val="00311802"/>
    <w:rsid w:val="00312F11"/>
    <w:rsid w:val="003132F5"/>
    <w:rsid w:val="00313B40"/>
    <w:rsid w:val="0031420D"/>
    <w:rsid w:val="00314855"/>
    <w:rsid w:val="00323FFF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2FB3"/>
    <w:rsid w:val="003477E4"/>
    <w:rsid w:val="00351057"/>
    <w:rsid w:val="00354820"/>
    <w:rsid w:val="003572FE"/>
    <w:rsid w:val="00360CDA"/>
    <w:rsid w:val="00361378"/>
    <w:rsid w:val="00363E5B"/>
    <w:rsid w:val="00364ECB"/>
    <w:rsid w:val="0036770A"/>
    <w:rsid w:val="003749F8"/>
    <w:rsid w:val="00380015"/>
    <w:rsid w:val="00381929"/>
    <w:rsid w:val="00385858"/>
    <w:rsid w:val="003900AC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279"/>
    <w:rsid w:val="003D1813"/>
    <w:rsid w:val="003D2756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7DB8"/>
    <w:rsid w:val="0042093F"/>
    <w:rsid w:val="004238EC"/>
    <w:rsid w:val="004248FF"/>
    <w:rsid w:val="0042576B"/>
    <w:rsid w:val="004301CD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64916"/>
    <w:rsid w:val="004676C3"/>
    <w:rsid w:val="00474B81"/>
    <w:rsid w:val="0047530E"/>
    <w:rsid w:val="00475488"/>
    <w:rsid w:val="00477B6D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3149"/>
    <w:rsid w:val="004A48BB"/>
    <w:rsid w:val="004A7040"/>
    <w:rsid w:val="004A7972"/>
    <w:rsid w:val="004A7F3F"/>
    <w:rsid w:val="004B12DC"/>
    <w:rsid w:val="004C0FBF"/>
    <w:rsid w:val="004C18B1"/>
    <w:rsid w:val="004D18F9"/>
    <w:rsid w:val="004D2B28"/>
    <w:rsid w:val="004D4E0C"/>
    <w:rsid w:val="004E0836"/>
    <w:rsid w:val="004E17EF"/>
    <w:rsid w:val="004E1ED5"/>
    <w:rsid w:val="004E7CCE"/>
    <w:rsid w:val="004F1FE9"/>
    <w:rsid w:val="004F44EE"/>
    <w:rsid w:val="004F5CC8"/>
    <w:rsid w:val="00500E3D"/>
    <w:rsid w:val="005037E4"/>
    <w:rsid w:val="00504955"/>
    <w:rsid w:val="00505D00"/>
    <w:rsid w:val="00506636"/>
    <w:rsid w:val="0050689D"/>
    <w:rsid w:val="005124EC"/>
    <w:rsid w:val="00512B60"/>
    <w:rsid w:val="00515E33"/>
    <w:rsid w:val="0052195A"/>
    <w:rsid w:val="005253F3"/>
    <w:rsid w:val="00527FD9"/>
    <w:rsid w:val="00532F79"/>
    <w:rsid w:val="005330E8"/>
    <w:rsid w:val="00542C4A"/>
    <w:rsid w:val="0054635F"/>
    <w:rsid w:val="005465D2"/>
    <w:rsid w:val="005472F9"/>
    <w:rsid w:val="00547731"/>
    <w:rsid w:val="00552160"/>
    <w:rsid w:val="00553840"/>
    <w:rsid w:val="00553B88"/>
    <w:rsid w:val="005603B5"/>
    <w:rsid w:val="005627E0"/>
    <w:rsid w:val="0056350E"/>
    <w:rsid w:val="00565E49"/>
    <w:rsid w:val="00567EF6"/>
    <w:rsid w:val="00570ADC"/>
    <w:rsid w:val="00570CD2"/>
    <w:rsid w:val="0057544E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48D5"/>
    <w:rsid w:val="0059691E"/>
    <w:rsid w:val="00597A20"/>
    <w:rsid w:val="005A1CCF"/>
    <w:rsid w:val="005A39A0"/>
    <w:rsid w:val="005A50FF"/>
    <w:rsid w:val="005A533F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D55"/>
    <w:rsid w:val="005D2A8A"/>
    <w:rsid w:val="005D330F"/>
    <w:rsid w:val="005D7790"/>
    <w:rsid w:val="005E3F40"/>
    <w:rsid w:val="005E7E85"/>
    <w:rsid w:val="005F5A54"/>
    <w:rsid w:val="005F6FDF"/>
    <w:rsid w:val="00601799"/>
    <w:rsid w:val="00602A0F"/>
    <w:rsid w:val="00604758"/>
    <w:rsid w:val="00604C03"/>
    <w:rsid w:val="00605C69"/>
    <w:rsid w:val="0061239A"/>
    <w:rsid w:val="00612413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514D8"/>
    <w:rsid w:val="00653DA0"/>
    <w:rsid w:val="006573FD"/>
    <w:rsid w:val="00664A0E"/>
    <w:rsid w:val="006658DF"/>
    <w:rsid w:val="0066680A"/>
    <w:rsid w:val="0067179D"/>
    <w:rsid w:val="00671841"/>
    <w:rsid w:val="00672B0E"/>
    <w:rsid w:val="0067685D"/>
    <w:rsid w:val="00677EEA"/>
    <w:rsid w:val="006808BD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B0963"/>
    <w:rsid w:val="006B277D"/>
    <w:rsid w:val="006B32BC"/>
    <w:rsid w:val="006B3F28"/>
    <w:rsid w:val="006B5242"/>
    <w:rsid w:val="006C3B3B"/>
    <w:rsid w:val="006C6278"/>
    <w:rsid w:val="006C6EDE"/>
    <w:rsid w:val="006D0FC6"/>
    <w:rsid w:val="006D2625"/>
    <w:rsid w:val="006D5333"/>
    <w:rsid w:val="006D5C4F"/>
    <w:rsid w:val="006E1D5F"/>
    <w:rsid w:val="006E1F69"/>
    <w:rsid w:val="006E2B40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1092B"/>
    <w:rsid w:val="00711C29"/>
    <w:rsid w:val="007144C5"/>
    <w:rsid w:val="007166B0"/>
    <w:rsid w:val="007166C6"/>
    <w:rsid w:val="007168F1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426E"/>
    <w:rsid w:val="00775C86"/>
    <w:rsid w:val="00777C31"/>
    <w:rsid w:val="00783B4A"/>
    <w:rsid w:val="007842D3"/>
    <w:rsid w:val="00790C35"/>
    <w:rsid w:val="00792A32"/>
    <w:rsid w:val="00794D67"/>
    <w:rsid w:val="0079587A"/>
    <w:rsid w:val="007B1C83"/>
    <w:rsid w:val="007B2A59"/>
    <w:rsid w:val="007B3DC4"/>
    <w:rsid w:val="007B592F"/>
    <w:rsid w:val="007B5C64"/>
    <w:rsid w:val="007B7047"/>
    <w:rsid w:val="007C12B7"/>
    <w:rsid w:val="007C1A74"/>
    <w:rsid w:val="007C26E8"/>
    <w:rsid w:val="007C375A"/>
    <w:rsid w:val="007C76C5"/>
    <w:rsid w:val="007C7CE6"/>
    <w:rsid w:val="007D0D5C"/>
    <w:rsid w:val="007D16C8"/>
    <w:rsid w:val="007D2BF6"/>
    <w:rsid w:val="007D4F22"/>
    <w:rsid w:val="007E2C26"/>
    <w:rsid w:val="007E3FB8"/>
    <w:rsid w:val="007E5C4A"/>
    <w:rsid w:val="007E7E58"/>
    <w:rsid w:val="007F13D9"/>
    <w:rsid w:val="008005C0"/>
    <w:rsid w:val="0080121E"/>
    <w:rsid w:val="00801790"/>
    <w:rsid w:val="00801CFF"/>
    <w:rsid w:val="008041CC"/>
    <w:rsid w:val="00805E70"/>
    <w:rsid w:val="00806D58"/>
    <w:rsid w:val="00807AB1"/>
    <w:rsid w:val="00810800"/>
    <w:rsid w:val="0081420F"/>
    <w:rsid w:val="0081662C"/>
    <w:rsid w:val="0082009D"/>
    <w:rsid w:val="00821BC2"/>
    <w:rsid w:val="00827139"/>
    <w:rsid w:val="008279F1"/>
    <w:rsid w:val="008410AA"/>
    <w:rsid w:val="00844009"/>
    <w:rsid w:val="008442F2"/>
    <w:rsid w:val="008450FA"/>
    <w:rsid w:val="00852FD4"/>
    <w:rsid w:val="00855DEC"/>
    <w:rsid w:val="00857BF4"/>
    <w:rsid w:val="00857DE6"/>
    <w:rsid w:val="00864511"/>
    <w:rsid w:val="00865AB9"/>
    <w:rsid w:val="00866F4D"/>
    <w:rsid w:val="00867A44"/>
    <w:rsid w:val="008724CB"/>
    <w:rsid w:val="008757EE"/>
    <w:rsid w:val="008842DD"/>
    <w:rsid w:val="00886B66"/>
    <w:rsid w:val="00894899"/>
    <w:rsid w:val="008A15F8"/>
    <w:rsid w:val="008A6679"/>
    <w:rsid w:val="008A7F20"/>
    <w:rsid w:val="008B5218"/>
    <w:rsid w:val="008B7640"/>
    <w:rsid w:val="008B775A"/>
    <w:rsid w:val="008C0A00"/>
    <w:rsid w:val="008C2C93"/>
    <w:rsid w:val="008C305D"/>
    <w:rsid w:val="008C306B"/>
    <w:rsid w:val="008C4E97"/>
    <w:rsid w:val="008C76AC"/>
    <w:rsid w:val="008C781E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A99"/>
    <w:rsid w:val="008F7E2E"/>
    <w:rsid w:val="009008D6"/>
    <w:rsid w:val="00902E21"/>
    <w:rsid w:val="00903F59"/>
    <w:rsid w:val="00914F80"/>
    <w:rsid w:val="00915B93"/>
    <w:rsid w:val="00915CD0"/>
    <w:rsid w:val="00921D3F"/>
    <w:rsid w:val="009229EB"/>
    <w:rsid w:val="00945F99"/>
    <w:rsid w:val="009460FF"/>
    <w:rsid w:val="0095232B"/>
    <w:rsid w:val="0095498F"/>
    <w:rsid w:val="00955F6B"/>
    <w:rsid w:val="009573FF"/>
    <w:rsid w:val="00960FF8"/>
    <w:rsid w:val="00971F7F"/>
    <w:rsid w:val="0097259B"/>
    <w:rsid w:val="00972AB0"/>
    <w:rsid w:val="0097526A"/>
    <w:rsid w:val="0097572E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97933"/>
    <w:rsid w:val="009A1933"/>
    <w:rsid w:val="009A2F23"/>
    <w:rsid w:val="009A30F3"/>
    <w:rsid w:val="009A4F9A"/>
    <w:rsid w:val="009B0287"/>
    <w:rsid w:val="009B1B2F"/>
    <w:rsid w:val="009B3CC1"/>
    <w:rsid w:val="009B5A9E"/>
    <w:rsid w:val="009B64CC"/>
    <w:rsid w:val="009B6874"/>
    <w:rsid w:val="009B68F6"/>
    <w:rsid w:val="009B77E1"/>
    <w:rsid w:val="009C03D8"/>
    <w:rsid w:val="009C5243"/>
    <w:rsid w:val="009C6504"/>
    <w:rsid w:val="009C6E1B"/>
    <w:rsid w:val="009C7AE9"/>
    <w:rsid w:val="009D225B"/>
    <w:rsid w:val="009D3D84"/>
    <w:rsid w:val="009D5AE5"/>
    <w:rsid w:val="009D5B89"/>
    <w:rsid w:val="009D7539"/>
    <w:rsid w:val="009E4165"/>
    <w:rsid w:val="009E456F"/>
    <w:rsid w:val="009E697D"/>
    <w:rsid w:val="009E6D7D"/>
    <w:rsid w:val="009F02DE"/>
    <w:rsid w:val="009F42F5"/>
    <w:rsid w:val="009F4E97"/>
    <w:rsid w:val="009F7D8E"/>
    <w:rsid w:val="00A0029A"/>
    <w:rsid w:val="00A021C7"/>
    <w:rsid w:val="00A02609"/>
    <w:rsid w:val="00A03DC6"/>
    <w:rsid w:val="00A041B2"/>
    <w:rsid w:val="00A0474C"/>
    <w:rsid w:val="00A06D15"/>
    <w:rsid w:val="00A15AD5"/>
    <w:rsid w:val="00A173FA"/>
    <w:rsid w:val="00A17655"/>
    <w:rsid w:val="00A21EE9"/>
    <w:rsid w:val="00A25E73"/>
    <w:rsid w:val="00A27340"/>
    <w:rsid w:val="00A36505"/>
    <w:rsid w:val="00A37487"/>
    <w:rsid w:val="00A41B08"/>
    <w:rsid w:val="00A4459D"/>
    <w:rsid w:val="00A4523F"/>
    <w:rsid w:val="00A4572B"/>
    <w:rsid w:val="00A46229"/>
    <w:rsid w:val="00A51539"/>
    <w:rsid w:val="00A51BB8"/>
    <w:rsid w:val="00A5212D"/>
    <w:rsid w:val="00A52C2B"/>
    <w:rsid w:val="00A56789"/>
    <w:rsid w:val="00A57833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90ADE"/>
    <w:rsid w:val="00A92C98"/>
    <w:rsid w:val="00A92F67"/>
    <w:rsid w:val="00A95E84"/>
    <w:rsid w:val="00A97A0E"/>
    <w:rsid w:val="00AA129E"/>
    <w:rsid w:val="00AA516E"/>
    <w:rsid w:val="00AA70F9"/>
    <w:rsid w:val="00AA7A3A"/>
    <w:rsid w:val="00AB0E53"/>
    <w:rsid w:val="00AB153F"/>
    <w:rsid w:val="00AB277E"/>
    <w:rsid w:val="00AB3FBA"/>
    <w:rsid w:val="00AB43D1"/>
    <w:rsid w:val="00AB6F0C"/>
    <w:rsid w:val="00AB77BA"/>
    <w:rsid w:val="00AC1F00"/>
    <w:rsid w:val="00AC2B85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503A"/>
    <w:rsid w:val="00AF5770"/>
    <w:rsid w:val="00AF5C30"/>
    <w:rsid w:val="00AF5C8B"/>
    <w:rsid w:val="00AF6D6B"/>
    <w:rsid w:val="00AF71C7"/>
    <w:rsid w:val="00B035A1"/>
    <w:rsid w:val="00B03DDD"/>
    <w:rsid w:val="00B04832"/>
    <w:rsid w:val="00B067D0"/>
    <w:rsid w:val="00B11D40"/>
    <w:rsid w:val="00B13729"/>
    <w:rsid w:val="00B16C13"/>
    <w:rsid w:val="00B17CC0"/>
    <w:rsid w:val="00B200EB"/>
    <w:rsid w:val="00B229E8"/>
    <w:rsid w:val="00B24BB7"/>
    <w:rsid w:val="00B27A10"/>
    <w:rsid w:val="00B32089"/>
    <w:rsid w:val="00B32394"/>
    <w:rsid w:val="00B338C2"/>
    <w:rsid w:val="00B34624"/>
    <w:rsid w:val="00B40E7C"/>
    <w:rsid w:val="00B422EE"/>
    <w:rsid w:val="00B43167"/>
    <w:rsid w:val="00B5042E"/>
    <w:rsid w:val="00B54B11"/>
    <w:rsid w:val="00B57084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4142"/>
    <w:rsid w:val="00B946D0"/>
    <w:rsid w:val="00BA3C4F"/>
    <w:rsid w:val="00BA4BE0"/>
    <w:rsid w:val="00BA50FC"/>
    <w:rsid w:val="00BB123B"/>
    <w:rsid w:val="00BB1F33"/>
    <w:rsid w:val="00BB7022"/>
    <w:rsid w:val="00BB710C"/>
    <w:rsid w:val="00BB7AA3"/>
    <w:rsid w:val="00BC0F6E"/>
    <w:rsid w:val="00BC0F85"/>
    <w:rsid w:val="00BC2A50"/>
    <w:rsid w:val="00BC523E"/>
    <w:rsid w:val="00BC66E0"/>
    <w:rsid w:val="00BC771E"/>
    <w:rsid w:val="00BD090F"/>
    <w:rsid w:val="00BD4651"/>
    <w:rsid w:val="00BD6CE6"/>
    <w:rsid w:val="00BD732D"/>
    <w:rsid w:val="00BE754A"/>
    <w:rsid w:val="00BF032D"/>
    <w:rsid w:val="00BF051C"/>
    <w:rsid w:val="00BF16CC"/>
    <w:rsid w:val="00BF1768"/>
    <w:rsid w:val="00BF1C98"/>
    <w:rsid w:val="00BF3EBD"/>
    <w:rsid w:val="00BF45C5"/>
    <w:rsid w:val="00BF593F"/>
    <w:rsid w:val="00C009A9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3872"/>
    <w:rsid w:val="00C16ACA"/>
    <w:rsid w:val="00C173F8"/>
    <w:rsid w:val="00C219FD"/>
    <w:rsid w:val="00C242E6"/>
    <w:rsid w:val="00C24F7F"/>
    <w:rsid w:val="00C27BB9"/>
    <w:rsid w:val="00C31987"/>
    <w:rsid w:val="00C33544"/>
    <w:rsid w:val="00C33C04"/>
    <w:rsid w:val="00C35958"/>
    <w:rsid w:val="00C37F5C"/>
    <w:rsid w:val="00C40D4C"/>
    <w:rsid w:val="00C415BE"/>
    <w:rsid w:val="00C447A6"/>
    <w:rsid w:val="00C47B02"/>
    <w:rsid w:val="00C510D0"/>
    <w:rsid w:val="00C533C7"/>
    <w:rsid w:val="00C57049"/>
    <w:rsid w:val="00C57538"/>
    <w:rsid w:val="00C626B4"/>
    <w:rsid w:val="00C65739"/>
    <w:rsid w:val="00C66F88"/>
    <w:rsid w:val="00C70E07"/>
    <w:rsid w:val="00C719A7"/>
    <w:rsid w:val="00C73481"/>
    <w:rsid w:val="00C74BDF"/>
    <w:rsid w:val="00C750C8"/>
    <w:rsid w:val="00C75FC3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799E"/>
    <w:rsid w:val="00CA4D73"/>
    <w:rsid w:val="00CA79CA"/>
    <w:rsid w:val="00CB1B76"/>
    <w:rsid w:val="00CB1D0E"/>
    <w:rsid w:val="00CB3814"/>
    <w:rsid w:val="00CC092C"/>
    <w:rsid w:val="00CC0B1C"/>
    <w:rsid w:val="00CC0E65"/>
    <w:rsid w:val="00CC17E7"/>
    <w:rsid w:val="00CC26D7"/>
    <w:rsid w:val="00CC2B6E"/>
    <w:rsid w:val="00CC33BE"/>
    <w:rsid w:val="00CC4B3A"/>
    <w:rsid w:val="00CC5662"/>
    <w:rsid w:val="00CC5A59"/>
    <w:rsid w:val="00CC5BC8"/>
    <w:rsid w:val="00CC77D1"/>
    <w:rsid w:val="00CD5678"/>
    <w:rsid w:val="00CD5781"/>
    <w:rsid w:val="00CE231E"/>
    <w:rsid w:val="00CE2BA6"/>
    <w:rsid w:val="00CE7544"/>
    <w:rsid w:val="00CE7FA6"/>
    <w:rsid w:val="00CF06FF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67E0"/>
    <w:rsid w:val="00D1799A"/>
    <w:rsid w:val="00D20062"/>
    <w:rsid w:val="00D235CE"/>
    <w:rsid w:val="00D24445"/>
    <w:rsid w:val="00D2755F"/>
    <w:rsid w:val="00D27B73"/>
    <w:rsid w:val="00D32C8C"/>
    <w:rsid w:val="00D3443E"/>
    <w:rsid w:val="00D34F45"/>
    <w:rsid w:val="00D36089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1A1B"/>
    <w:rsid w:val="00D64443"/>
    <w:rsid w:val="00D660BB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5BA"/>
    <w:rsid w:val="00DA4F2A"/>
    <w:rsid w:val="00DA503D"/>
    <w:rsid w:val="00DA546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0B69"/>
    <w:rsid w:val="00DE1FBD"/>
    <w:rsid w:val="00DE1FCB"/>
    <w:rsid w:val="00DE3B08"/>
    <w:rsid w:val="00DE4D86"/>
    <w:rsid w:val="00DE68A6"/>
    <w:rsid w:val="00DF6B89"/>
    <w:rsid w:val="00DF6CC7"/>
    <w:rsid w:val="00E010E2"/>
    <w:rsid w:val="00E04AD4"/>
    <w:rsid w:val="00E125F7"/>
    <w:rsid w:val="00E14AB8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DA2"/>
    <w:rsid w:val="00E332A0"/>
    <w:rsid w:val="00E36B9C"/>
    <w:rsid w:val="00E40978"/>
    <w:rsid w:val="00E410E6"/>
    <w:rsid w:val="00E417A2"/>
    <w:rsid w:val="00E43EC4"/>
    <w:rsid w:val="00E45ADF"/>
    <w:rsid w:val="00E525FD"/>
    <w:rsid w:val="00E53DEE"/>
    <w:rsid w:val="00E54EA0"/>
    <w:rsid w:val="00E550CB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A3B"/>
    <w:rsid w:val="00E93BA6"/>
    <w:rsid w:val="00E94749"/>
    <w:rsid w:val="00E9558D"/>
    <w:rsid w:val="00EA2824"/>
    <w:rsid w:val="00EA4482"/>
    <w:rsid w:val="00EA459F"/>
    <w:rsid w:val="00EA5136"/>
    <w:rsid w:val="00EA7BAD"/>
    <w:rsid w:val="00EB5CC7"/>
    <w:rsid w:val="00EC015E"/>
    <w:rsid w:val="00EC2F4D"/>
    <w:rsid w:val="00EC4BC1"/>
    <w:rsid w:val="00EC69B9"/>
    <w:rsid w:val="00EC77E0"/>
    <w:rsid w:val="00ED0E02"/>
    <w:rsid w:val="00EE1877"/>
    <w:rsid w:val="00EE4522"/>
    <w:rsid w:val="00EF32A9"/>
    <w:rsid w:val="00EF5D47"/>
    <w:rsid w:val="00EF749C"/>
    <w:rsid w:val="00F039B2"/>
    <w:rsid w:val="00F13072"/>
    <w:rsid w:val="00F17641"/>
    <w:rsid w:val="00F20825"/>
    <w:rsid w:val="00F23778"/>
    <w:rsid w:val="00F2639C"/>
    <w:rsid w:val="00F2779E"/>
    <w:rsid w:val="00F2799A"/>
    <w:rsid w:val="00F33EE3"/>
    <w:rsid w:val="00F3449D"/>
    <w:rsid w:val="00F37FDB"/>
    <w:rsid w:val="00F40C77"/>
    <w:rsid w:val="00F45DED"/>
    <w:rsid w:val="00F541C7"/>
    <w:rsid w:val="00F5649D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B06D2"/>
    <w:rsid w:val="00FB1AE2"/>
    <w:rsid w:val="00FC0570"/>
    <w:rsid w:val="00FC4AB4"/>
    <w:rsid w:val="00FD543E"/>
    <w:rsid w:val="00FD64D2"/>
    <w:rsid w:val="00FD76C6"/>
    <w:rsid w:val="00FE0D01"/>
    <w:rsid w:val="00FE1CFB"/>
    <w:rsid w:val="00FE346B"/>
    <w:rsid w:val="00FE3FAE"/>
    <w:rsid w:val="00FE5A9A"/>
    <w:rsid w:val="00FF24FD"/>
    <w:rsid w:val="00FF2A9A"/>
    <w:rsid w:val="00FF36FA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9"/>
    <w:next w:val="22"/>
    <w:link w:val="17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7">
    <w:name w:val="Заголовок 1 Знак"/>
    <w:link w:val="11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8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5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5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3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30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1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styleId="HTML">
    <w:name w:val="HTML Preformatted"/>
    <w:basedOn w:val="a9"/>
    <w:link w:val="HTML0"/>
    <w:uiPriority w:val="99"/>
    <w:unhideWhenUsed/>
    <w:rsid w:val="009D5B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b"/>
    <w:link w:val="HTML"/>
    <w:uiPriority w:val="99"/>
    <w:rsid w:val="009D5B8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8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3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9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6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7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5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9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4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7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foresttaxationrate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01AEDAE-4A48-4C11-A941-7337481C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5538</Words>
  <Characters>31573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37037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2023-02-17T13:51:00Z</dcterms:created>
  <dcterms:modified xsi:type="dcterms:W3CDTF">2024-02-09T07:29:00Z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